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29B9A" w14:textId="77777777" w:rsidR="00904A92" w:rsidRPr="00B8746D" w:rsidRDefault="00904A92">
      <w:pPr>
        <w:widowControl w:val="0"/>
        <w:autoSpaceDE w:val="0"/>
        <w:autoSpaceDN w:val="0"/>
        <w:adjustRightInd w:val="0"/>
        <w:ind w:left="737" w:hanging="737"/>
        <w:jc w:val="center"/>
        <w:rPr>
          <w:rFonts w:ascii="Arial" w:hAnsi="Arial" w:cs="Arial"/>
          <w:b/>
          <w:bCs/>
          <w:u w:val="single"/>
        </w:rPr>
      </w:pPr>
    </w:p>
    <w:p w14:paraId="5528258E" w14:textId="2BB9DF7B" w:rsidR="006336A0" w:rsidRPr="00B8746D" w:rsidRDefault="002B10E2">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 xml:space="preserve"> </w:t>
      </w:r>
      <w:r w:rsidR="0083286A" w:rsidRPr="00B8746D">
        <w:rPr>
          <w:rFonts w:ascii="Arial" w:hAnsi="Arial" w:cs="Arial"/>
          <w:b/>
          <w:bCs/>
          <w:u w:val="single"/>
        </w:rPr>
        <w:t xml:space="preserve">Minutes of </w:t>
      </w:r>
      <w:r w:rsidR="00BA32BC" w:rsidRPr="00B8746D">
        <w:rPr>
          <w:rFonts w:ascii="Arial" w:hAnsi="Arial" w:cs="Arial"/>
          <w:b/>
          <w:bCs/>
          <w:u w:val="single"/>
        </w:rPr>
        <w:t>the M</w:t>
      </w:r>
      <w:r w:rsidR="006336A0" w:rsidRPr="00B8746D">
        <w:rPr>
          <w:rFonts w:ascii="Arial" w:hAnsi="Arial" w:cs="Arial"/>
          <w:b/>
          <w:bCs/>
          <w:u w:val="single"/>
        </w:rPr>
        <w:t xml:space="preserve">eeting of the Town Council held on </w:t>
      </w:r>
    </w:p>
    <w:p w14:paraId="0035A4C9" w14:textId="73A9E25B" w:rsidR="006336A0" w:rsidRPr="00B8746D" w:rsidRDefault="003861D7">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Monday</w:t>
      </w:r>
      <w:r w:rsidR="00EE712C" w:rsidRPr="00B8746D">
        <w:rPr>
          <w:rFonts w:ascii="Arial" w:hAnsi="Arial" w:cs="Arial"/>
          <w:b/>
          <w:bCs/>
          <w:u w:val="single"/>
        </w:rPr>
        <w:t xml:space="preserve"> </w:t>
      </w:r>
      <w:r w:rsidR="009E3237">
        <w:rPr>
          <w:rFonts w:ascii="Arial" w:hAnsi="Arial" w:cs="Arial"/>
          <w:b/>
          <w:bCs/>
          <w:u w:val="single"/>
        </w:rPr>
        <w:t>11</w:t>
      </w:r>
      <w:r w:rsidR="009E3237" w:rsidRPr="009E3237">
        <w:rPr>
          <w:rFonts w:ascii="Arial" w:hAnsi="Arial" w:cs="Arial"/>
          <w:b/>
          <w:bCs/>
          <w:u w:val="single"/>
          <w:vertAlign w:val="superscript"/>
        </w:rPr>
        <w:t>th</w:t>
      </w:r>
      <w:r w:rsidR="009E3237">
        <w:rPr>
          <w:rFonts w:ascii="Arial" w:hAnsi="Arial" w:cs="Arial"/>
          <w:b/>
          <w:bCs/>
          <w:u w:val="single"/>
        </w:rPr>
        <w:t xml:space="preserve"> December</w:t>
      </w:r>
      <w:r w:rsidR="00B36B7E" w:rsidRPr="00B8746D">
        <w:rPr>
          <w:rFonts w:ascii="Arial" w:hAnsi="Arial" w:cs="Arial"/>
          <w:b/>
          <w:bCs/>
          <w:u w:val="single"/>
        </w:rPr>
        <w:t xml:space="preserve"> 20</w:t>
      </w:r>
      <w:r w:rsidR="000E59EA" w:rsidRPr="00B8746D">
        <w:rPr>
          <w:rFonts w:ascii="Arial" w:hAnsi="Arial" w:cs="Arial"/>
          <w:b/>
          <w:bCs/>
          <w:u w:val="single"/>
        </w:rPr>
        <w:t>2</w:t>
      </w:r>
      <w:r w:rsidR="00446651" w:rsidRPr="00B8746D">
        <w:rPr>
          <w:rFonts w:ascii="Arial" w:hAnsi="Arial" w:cs="Arial"/>
          <w:b/>
          <w:bCs/>
          <w:u w:val="single"/>
        </w:rPr>
        <w:t>3</w:t>
      </w:r>
      <w:r w:rsidR="006336A0" w:rsidRPr="00B8746D">
        <w:rPr>
          <w:rFonts w:ascii="Arial" w:hAnsi="Arial" w:cs="Arial"/>
          <w:b/>
          <w:bCs/>
          <w:u w:val="single"/>
        </w:rPr>
        <w:t xml:space="preserve"> at 8</w:t>
      </w:r>
      <w:r w:rsidR="00C83B9E" w:rsidRPr="00B8746D">
        <w:rPr>
          <w:rFonts w:ascii="Arial" w:hAnsi="Arial" w:cs="Arial"/>
          <w:b/>
          <w:bCs/>
          <w:u w:val="single"/>
        </w:rPr>
        <w:t>.0</w:t>
      </w:r>
      <w:r w:rsidR="00BC1727" w:rsidRPr="00B8746D">
        <w:rPr>
          <w:rFonts w:ascii="Arial" w:hAnsi="Arial" w:cs="Arial"/>
          <w:b/>
          <w:bCs/>
          <w:u w:val="single"/>
        </w:rPr>
        <w:t xml:space="preserve">0 </w:t>
      </w:r>
      <w:r w:rsidR="006336A0" w:rsidRPr="00B8746D">
        <w:rPr>
          <w:rFonts w:ascii="Arial" w:hAnsi="Arial" w:cs="Arial"/>
          <w:b/>
          <w:bCs/>
          <w:u w:val="single"/>
        </w:rPr>
        <w:t>pm</w:t>
      </w:r>
      <w:r w:rsidR="00D95447" w:rsidRPr="00B8746D">
        <w:rPr>
          <w:rFonts w:ascii="Arial" w:hAnsi="Arial" w:cs="Arial"/>
          <w:b/>
          <w:bCs/>
          <w:u w:val="single"/>
        </w:rPr>
        <w:t xml:space="preserve"> at the Newport Pagnell and District Youth Club, Wolverton Road, Newport Pagnell</w:t>
      </w:r>
      <w:r w:rsidR="006336A0" w:rsidRPr="00B8746D">
        <w:rPr>
          <w:rFonts w:ascii="Arial" w:hAnsi="Arial" w:cs="Arial"/>
          <w:b/>
          <w:bCs/>
          <w:u w:val="single"/>
        </w:rPr>
        <w:t xml:space="preserve"> </w:t>
      </w:r>
    </w:p>
    <w:p w14:paraId="2F88543E" w14:textId="77777777" w:rsidR="009404A7" w:rsidRPr="00B8746D" w:rsidRDefault="009404A7" w:rsidP="00D95447">
      <w:pPr>
        <w:widowControl w:val="0"/>
        <w:autoSpaceDE w:val="0"/>
        <w:autoSpaceDN w:val="0"/>
        <w:adjustRightInd w:val="0"/>
        <w:rPr>
          <w:rFonts w:ascii="Arial" w:hAnsi="Arial" w:cs="Arial"/>
          <w:b/>
          <w:bCs/>
        </w:rPr>
      </w:pPr>
    </w:p>
    <w:p w14:paraId="257E0FCC" w14:textId="6DE9B87E" w:rsidR="00E362C0" w:rsidRPr="00B8746D" w:rsidRDefault="006336A0" w:rsidP="003033D1">
      <w:pPr>
        <w:widowControl w:val="0"/>
        <w:autoSpaceDE w:val="0"/>
        <w:autoSpaceDN w:val="0"/>
        <w:adjustRightInd w:val="0"/>
        <w:ind w:left="1440" w:hanging="1440"/>
        <w:rPr>
          <w:rFonts w:ascii="Arial" w:hAnsi="Arial" w:cs="Arial"/>
        </w:rPr>
      </w:pPr>
      <w:r w:rsidRPr="00B8746D">
        <w:rPr>
          <w:rFonts w:ascii="Arial" w:hAnsi="Arial" w:cs="Arial"/>
          <w:b/>
          <w:bCs/>
        </w:rPr>
        <w:t>Present :</w:t>
      </w:r>
      <w:r w:rsidR="00604919" w:rsidRPr="00B8746D">
        <w:rPr>
          <w:rFonts w:ascii="Arial" w:hAnsi="Arial" w:cs="Arial"/>
        </w:rPr>
        <w:tab/>
      </w:r>
      <w:r w:rsidR="00347B81" w:rsidRPr="00B8746D">
        <w:rPr>
          <w:rFonts w:ascii="Arial" w:hAnsi="Arial" w:cs="Arial"/>
        </w:rPr>
        <w:t xml:space="preserve">Anne Butler, </w:t>
      </w:r>
      <w:r w:rsidR="006421F2" w:rsidRPr="00B8746D">
        <w:rPr>
          <w:rFonts w:ascii="Arial" w:hAnsi="Arial" w:cs="Arial"/>
          <w:bCs/>
        </w:rPr>
        <w:t>Binta Bah-Pokawa (vice chair)</w:t>
      </w:r>
      <w:r w:rsidR="006421F2" w:rsidRPr="00B8746D">
        <w:rPr>
          <w:rFonts w:ascii="Arial" w:hAnsi="Arial" w:cs="Arial"/>
        </w:rPr>
        <w:t xml:space="preserve">, </w:t>
      </w:r>
      <w:r w:rsidR="00604919" w:rsidRPr="00B8746D">
        <w:rPr>
          <w:rFonts w:ascii="Arial" w:hAnsi="Arial" w:cs="Arial"/>
        </w:rPr>
        <w:t>Ian Carman,</w:t>
      </w:r>
      <w:r w:rsidR="003B490D" w:rsidRPr="00B8746D">
        <w:rPr>
          <w:rFonts w:ascii="Arial" w:hAnsi="Arial" w:cs="Arial"/>
        </w:rPr>
        <w:t xml:space="preserve"> </w:t>
      </w:r>
      <w:r w:rsidR="00491C0B" w:rsidRPr="00B8746D">
        <w:rPr>
          <w:rFonts w:ascii="Arial" w:hAnsi="Arial" w:cs="Arial"/>
        </w:rPr>
        <w:t>Roger Clarke,</w:t>
      </w:r>
      <w:r w:rsidR="002F5D72">
        <w:rPr>
          <w:rFonts w:ascii="Arial" w:hAnsi="Arial" w:cs="Arial"/>
        </w:rPr>
        <w:t xml:space="preserve"> Paul Day,</w:t>
      </w:r>
      <w:r w:rsidR="00347B81" w:rsidRPr="00B8746D">
        <w:rPr>
          <w:rFonts w:ascii="Arial" w:hAnsi="Arial" w:cs="Arial"/>
        </w:rPr>
        <w:t xml:space="preserve"> </w:t>
      </w:r>
      <w:r w:rsidR="009E3237">
        <w:rPr>
          <w:rFonts w:ascii="Arial" w:hAnsi="Arial" w:cs="Arial"/>
        </w:rPr>
        <w:t>Euan Henderson, Philip Gage,</w:t>
      </w:r>
      <w:r w:rsidR="00347B81" w:rsidRPr="00B8746D">
        <w:rPr>
          <w:rFonts w:ascii="Arial" w:hAnsi="Arial" w:cs="Arial"/>
        </w:rPr>
        <w:t xml:space="preserve"> </w:t>
      </w:r>
      <w:r w:rsidR="00E45F0C" w:rsidRPr="00B8746D">
        <w:rPr>
          <w:rFonts w:ascii="Arial" w:hAnsi="Arial" w:cs="Arial"/>
        </w:rPr>
        <w:t>Diane Kitchen,</w:t>
      </w:r>
      <w:r w:rsidR="006421F2" w:rsidRPr="00B8746D">
        <w:rPr>
          <w:rFonts w:ascii="Arial" w:hAnsi="Arial" w:cs="Arial"/>
          <w:bCs/>
        </w:rPr>
        <w:t xml:space="preserve"> </w:t>
      </w:r>
      <w:r w:rsidR="009E3237">
        <w:rPr>
          <w:rFonts w:ascii="Arial" w:hAnsi="Arial" w:cs="Arial"/>
          <w:bCs/>
        </w:rPr>
        <w:t xml:space="preserve">Mark Lombardo, </w:t>
      </w:r>
      <w:r w:rsidR="00D100F1" w:rsidRPr="00B8746D">
        <w:rPr>
          <w:rFonts w:ascii="Arial" w:hAnsi="Arial" w:cs="Arial"/>
          <w:bCs/>
        </w:rPr>
        <w:t>Tony</w:t>
      </w:r>
      <w:r w:rsidR="00EF2B33" w:rsidRPr="00B8746D">
        <w:rPr>
          <w:rFonts w:ascii="Arial" w:hAnsi="Arial" w:cs="Arial"/>
          <w:bCs/>
        </w:rPr>
        <w:t xml:space="preserve"> Oyakhire,</w:t>
      </w:r>
      <w:r w:rsidR="00E45F0C" w:rsidRPr="00B8746D">
        <w:rPr>
          <w:rFonts w:ascii="Arial" w:hAnsi="Arial" w:cs="Arial"/>
        </w:rPr>
        <w:t xml:space="preserve"> Richard Pearson</w:t>
      </w:r>
      <w:r w:rsidR="00FC3E53" w:rsidRPr="00B8746D">
        <w:rPr>
          <w:rFonts w:ascii="Arial" w:hAnsi="Arial" w:cs="Arial"/>
        </w:rPr>
        <w:t xml:space="preserve"> </w:t>
      </w:r>
      <w:r w:rsidR="00A2435F" w:rsidRPr="00B8746D">
        <w:rPr>
          <w:rFonts w:ascii="Arial" w:hAnsi="Arial" w:cs="Arial"/>
        </w:rPr>
        <w:t>and Phil Winsor</w:t>
      </w:r>
      <w:r w:rsidR="005522BD" w:rsidRPr="00B8746D">
        <w:rPr>
          <w:rFonts w:ascii="Arial" w:hAnsi="Arial" w:cs="Arial"/>
        </w:rPr>
        <w:t xml:space="preserve">. </w:t>
      </w:r>
      <w:r w:rsidR="00A2435F" w:rsidRPr="00B8746D">
        <w:rPr>
          <w:rFonts w:ascii="Arial" w:hAnsi="Arial" w:cs="Arial"/>
        </w:rPr>
        <w:t xml:space="preserve">  </w:t>
      </w:r>
      <w:r w:rsidR="005B24FA" w:rsidRPr="00B8746D">
        <w:rPr>
          <w:rFonts w:ascii="Arial" w:hAnsi="Arial" w:cs="Arial"/>
        </w:rPr>
        <w:t xml:space="preserve"> </w:t>
      </w:r>
    </w:p>
    <w:p w14:paraId="7030B955" w14:textId="77777777" w:rsidR="004908FB" w:rsidRPr="00B8746D" w:rsidRDefault="004908FB" w:rsidP="008B1AC4">
      <w:pPr>
        <w:widowControl w:val="0"/>
        <w:autoSpaceDE w:val="0"/>
        <w:autoSpaceDN w:val="0"/>
        <w:adjustRightInd w:val="0"/>
        <w:rPr>
          <w:rFonts w:ascii="Arial" w:hAnsi="Arial" w:cs="Arial"/>
          <w:b/>
          <w:bCs/>
        </w:rPr>
      </w:pPr>
    </w:p>
    <w:p w14:paraId="1842E2E0" w14:textId="5C070161" w:rsidR="000847A3" w:rsidRPr="00B8746D" w:rsidRDefault="006336A0" w:rsidP="00E360D5">
      <w:pPr>
        <w:widowControl w:val="0"/>
        <w:autoSpaceDE w:val="0"/>
        <w:autoSpaceDN w:val="0"/>
        <w:adjustRightInd w:val="0"/>
        <w:ind w:left="1418" w:hanging="1418"/>
        <w:rPr>
          <w:rFonts w:ascii="Arial" w:hAnsi="Arial" w:cs="Arial"/>
          <w:bCs/>
        </w:rPr>
      </w:pPr>
      <w:r w:rsidRPr="00B8746D">
        <w:rPr>
          <w:rFonts w:ascii="Arial" w:hAnsi="Arial" w:cs="Arial"/>
          <w:b/>
          <w:bCs/>
        </w:rPr>
        <w:t>Also present</w:t>
      </w:r>
      <w:r w:rsidR="006F5F6B" w:rsidRPr="00B8746D">
        <w:rPr>
          <w:rFonts w:ascii="Arial" w:hAnsi="Arial" w:cs="Arial"/>
          <w:b/>
          <w:bCs/>
        </w:rPr>
        <w:t>:</w:t>
      </w:r>
      <w:r w:rsidR="00E97E18" w:rsidRPr="00B8746D">
        <w:rPr>
          <w:rFonts w:ascii="Arial" w:hAnsi="Arial" w:cs="Arial"/>
          <w:b/>
          <w:bCs/>
        </w:rPr>
        <w:t xml:space="preserve"> </w:t>
      </w:r>
      <w:r w:rsidR="008C4FCE" w:rsidRPr="00B8746D">
        <w:rPr>
          <w:rFonts w:ascii="Arial" w:hAnsi="Arial" w:cs="Arial"/>
          <w:bCs/>
        </w:rPr>
        <w:t>Shar Roselman, Town Clerk</w:t>
      </w:r>
    </w:p>
    <w:p w14:paraId="251A51E9" w14:textId="6C4AE651" w:rsidR="00D100F1" w:rsidRPr="00B8746D" w:rsidRDefault="00EF2B33" w:rsidP="00604919">
      <w:pPr>
        <w:widowControl w:val="0"/>
        <w:autoSpaceDE w:val="0"/>
        <w:autoSpaceDN w:val="0"/>
        <w:adjustRightInd w:val="0"/>
        <w:ind w:left="1418" w:hanging="1418"/>
        <w:rPr>
          <w:rFonts w:ascii="Arial" w:hAnsi="Arial" w:cs="Arial"/>
        </w:rPr>
      </w:pPr>
      <w:r w:rsidRPr="00B8746D">
        <w:rPr>
          <w:rFonts w:ascii="Arial" w:hAnsi="Arial" w:cs="Arial"/>
          <w:b/>
          <w:bCs/>
        </w:rPr>
        <w:tab/>
      </w:r>
      <w:r w:rsidRPr="00B8746D">
        <w:rPr>
          <w:rFonts w:ascii="Arial" w:hAnsi="Arial" w:cs="Arial"/>
        </w:rPr>
        <w:tab/>
        <w:t xml:space="preserve">  </w:t>
      </w:r>
      <w:r w:rsidR="00347B81" w:rsidRPr="00B8746D">
        <w:rPr>
          <w:rFonts w:ascii="Arial" w:hAnsi="Arial" w:cs="Arial"/>
        </w:rPr>
        <w:t>Cllr</w:t>
      </w:r>
      <w:r w:rsidR="009E3237">
        <w:rPr>
          <w:rFonts w:ascii="Arial" w:hAnsi="Arial" w:cs="Arial"/>
        </w:rPr>
        <w:t xml:space="preserve"> Liam Andrews</w:t>
      </w:r>
      <w:r w:rsidR="00347B81" w:rsidRPr="00B8746D">
        <w:rPr>
          <w:rFonts w:ascii="Arial" w:hAnsi="Arial" w:cs="Arial"/>
        </w:rPr>
        <w:t xml:space="preserve"> – Newport Pagnell North Ward Councillor </w:t>
      </w:r>
    </w:p>
    <w:p w14:paraId="4CD2E4E5" w14:textId="7D8D3922" w:rsidR="00E45F0C" w:rsidRPr="00B8746D" w:rsidRDefault="00D100F1" w:rsidP="00604919">
      <w:pPr>
        <w:widowControl w:val="0"/>
        <w:autoSpaceDE w:val="0"/>
        <w:autoSpaceDN w:val="0"/>
        <w:adjustRightInd w:val="0"/>
        <w:ind w:left="1418" w:hanging="1418"/>
        <w:rPr>
          <w:rFonts w:ascii="Arial" w:hAnsi="Arial" w:cs="Arial"/>
        </w:rPr>
      </w:pPr>
      <w:r w:rsidRPr="00B8746D">
        <w:rPr>
          <w:rFonts w:ascii="Arial" w:hAnsi="Arial" w:cs="Arial"/>
        </w:rPr>
        <w:tab/>
        <w:t xml:space="preserve">   </w:t>
      </w:r>
      <w:r w:rsidR="004D469D" w:rsidRPr="00B8746D">
        <w:rPr>
          <w:rFonts w:ascii="Arial" w:hAnsi="Arial" w:cs="Arial"/>
        </w:rPr>
        <w:t xml:space="preserve">  </w:t>
      </w:r>
    </w:p>
    <w:p w14:paraId="603E31BA" w14:textId="1CD3299D" w:rsidR="0001444A" w:rsidRPr="00B8746D" w:rsidRDefault="00D10ECE" w:rsidP="0099497C">
      <w:pPr>
        <w:widowControl w:val="0"/>
        <w:autoSpaceDE w:val="0"/>
        <w:autoSpaceDN w:val="0"/>
        <w:adjustRightInd w:val="0"/>
        <w:ind w:left="993" w:hanging="993"/>
        <w:rPr>
          <w:rFonts w:ascii="Arial" w:hAnsi="Arial" w:cs="Arial"/>
          <w:b/>
          <w:bCs/>
          <w:u w:val="single"/>
        </w:rPr>
      </w:pPr>
      <w:r w:rsidRPr="00B8746D">
        <w:rPr>
          <w:rFonts w:ascii="Arial" w:hAnsi="Arial" w:cs="Arial"/>
          <w:b/>
          <w:bCs/>
        </w:rPr>
        <w:t>ITEM 1.  TC</w:t>
      </w:r>
      <w:r w:rsidR="00ED3903" w:rsidRPr="00B8746D">
        <w:rPr>
          <w:rFonts w:ascii="Arial" w:hAnsi="Arial" w:cs="Arial"/>
          <w:b/>
          <w:bCs/>
        </w:rPr>
        <w:t>/</w:t>
      </w:r>
      <w:r w:rsidR="00027671">
        <w:rPr>
          <w:rFonts w:ascii="Arial" w:hAnsi="Arial" w:cs="Arial"/>
          <w:b/>
          <w:bCs/>
        </w:rPr>
        <w:t>DEC</w:t>
      </w:r>
      <w:r w:rsidRPr="00B8746D">
        <w:rPr>
          <w:rFonts w:ascii="Arial" w:hAnsi="Arial" w:cs="Arial"/>
          <w:b/>
          <w:bCs/>
        </w:rPr>
        <w:t>/202</w:t>
      </w:r>
      <w:r w:rsidR="00F224FF" w:rsidRPr="00B8746D">
        <w:rPr>
          <w:rFonts w:ascii="Arial" w:hAnsi="Arial" w:cs="Arial"/>
          <w:b/>
          <w:bCs/>
        </w:rPr>
        <w:t>3</w:t>
      </w:r>
      <w:r w:rsidRPr="00B8746D">
        <w:rPr>
          <w:rFonts w:ascii="Arial" w:hAnsi="Arial" w:cs="Arial"/>
          <w:b/>
          <w:bCs/>
        </w:rPr>
        <w:t xml:space="preserve">: </w:t>
      </w:r>
      <w:r w:rsidR="0070011D" w:rsidRPr="00B8746D">
        <w:rPr>
          <w:rFonts w:ascii="Arial" w:hAnsi="Arial" w:cs="Arial"/>
        </w:rPr>
        <w:t xml:space="preserve"> </w:t>
      </w:r>
      <w:r w:rsidR="0099497C" w:rsidRPr="00B8746D">
        <w:rPr>
          <w:rFonts w:ascii="Arial" w:hAnsi="Arial" w:cs="Arial"/>
          <w:b/>
          <w:bCs/>
        </w:rPr>
        <w:t>APOLOGIES FOR ABSENCE</w:t>
      </w:r>
      <w:r w:rsidR="002D7427" w:rsidRPr="00B8746D">
        <w:rPr>
          <w:rFonts w:ascii="Arial" w:hAnsi="Arial" w:cs="Arial"/>
          <w:b/>
          <w:bCs/>
        </w:rPr>
        <w:t xml:space="preserve"> </w:t>
      </w:r>
      <w:r w:rsidR="005A0297" w:rsidRPr="00B8746D">
        <w:rPr>
          <w:rFonts w:ascii="Arial" w:hAnsi="Arial" w:cs="Arial"/>
          <w:b/>
          <w:bCs/>
        </w:rPr>
        <w:t xml:space="preserve">AND POLICE. </w:t>
      </w:r>
    </w:p>
    <w:p w14:paraId="1CABC503" w14:textId="77777777" w:rsidR="0001444A" w:rsidRPr="00B8746D" w:rsidRDefault="0001444A" w:rsidP="0001444A">
      <w:pPr>
        <w:widowControl w:val="0"/>
        <w:autoSpaceDE w:val="0"/>
        <w:autoSpaceDN w:val="0"/>
        <w:adjustRightInd w:val="0"/>
        <w:ind w:left="993" w:hanging="993"/>
        <w:rPr>
          <w:rFonts w:ascii="Arial" w:hAnsi="Arial" w:cs="Arial"/>
          <w:bCs/>
        </w:rPr>
      </w:pPr>
    </w:p>
    <w:p w14:paraId="1AFFC66A" w14:textId="136D0E14" w:rsidR="000F6F5D" w:rsidRPr="00B8746D" w:rsidRDefault="008903A0" w:rsidP="004A2AC9">
      <w:pPr>
        <w:pStyle w:val="ListParagraph"/>
        <w:widowControl w:val="0"/>
        <w:numPr>
          <w:ilvl w:val="1"/>
          <w:numId w:val="12"/>
        </w:numPr>
        <w:autoSpaceDE w:val="0"/>
        <w:autoSpaceDN w:val="0"/>
        <w:adjustRightInd w:val="0"/>
        <w:rPr>
          <w:rFonts w:ascii="Arial" w:hAnsi="Arial" w:cs="Arial"/>
          <w:bCs/>
        </w:rPr>
      </w:pPr>
      <w:r w:rsidRPr="00B8746D">
        <w:rPr>
          <w:rFonts w:ascii="Arial" w:hAnsi="Arial" w:cs="Arial"/>
          <w:bCs/>
        </w:rPr>
        <w:t>A</w:t>
      </w:r>
      <w:r w:rsidR="00DD2865" w:rsidRPr="00B8746D">
        <w:rPr>
          <w:rFonts w:ascii="Arial" w:hAnsi="Arial" w:cs="Arial"/>
          <w:bCs/>
        </w:rPr>
        <w:t>pologies</w:t>
      </w:r>
      <w:r w:rsidR="005A5E3D" w:rsidRPr="00B8746D">
        <w:rPr>
          <w:rFonts w:ascii="Arial" w:hAnsi="Arial" w:cs="Arial"/>
          <w:bCs/>
        </w:rPr>
        <w:t xml:space="preserve"> </w:t>
      </w:r>
      <w:r w:rsidR="00FE695F" w:rsidRPr="00B8746D">
        <w:rPr>
          <w:rFonts w:ascii="Arial" w:hAnsi="Arial" w:cs="Arial"/>
          <w:bCs/>
        </w:rPr>
        <w:t xml:space="preserve">were received </w:t>
      </w:r>
      <w:r w:rsidR="005A5E3D" w:rsidRPr="00B8746D">
        <w:rPr>
          <w:rFonts w:ascii="Arial" w:hAnsi="Arial" w:cs="Arial"/>
          <w:bCs/>
        </w:rPr>
        <w:t xml:space="preserve">from </w:t>
      </w:r>
      <w:r w:rsidR="00313ED4" w:rsidRPr="00B8746D">
        <w:rPr>
          <w:rFonts w:ascii="Arial" w:hAnsi="Arial" w:cs="Arial"/>
          <w:bCs/>
        </w:rPr>
        <w:t>Cllr</w:t>
      </w:r>
      <w:r w:rsidR="00347B81" w:rsidRPr="00B8746D">
        <w:rPr>
          <w:rFonts w:ascii="Arial" w:hAnsi="Arial" w:cs="Arial"/>
          <w:bCs/>
        </w:rPr>
        <w:t xml:space="preserve">s </w:t>
      </w:r>
      <w:r w:rsidR="009E3237">
        <w:rPr>
          <w:rFonts w:ascii="Arial" w:hAnsi="Arial" w:cs="Arial"/>
          <w:bCs/>
        </w:rPr>
        <w:t>Sue Garner</w:t>
      </w:r>
      <w:r w:rsidR="00347B81" w:rsidRPr="00B8746D">
        <w:rPr>
          <w:rFonts w:ascii="Arial" w:hAnsi="Arial" w:cs="Arial"/>
          <w:bCs/>
        </w:rPr>
        <w:t xml:space="preserve">, </w:t>
      </w:r>
      <w:r w:rsidR="00604919" w:rsidRPr="00B8746D">
        <w:rPr>
          <w:rFonts w:ascii="Arial" w:hAnsi="Arial" w:cs="Arial"/>
          <w:bCs/>
        </w:rPr>
        <w:t>Scott Humphries,</w:t>
      </w:r>
      <w:r w:rsidR="006421F2" w:rsidRPr="00B8746D">
        <w:rPr>
          <w:rFonts w:ascii="Arial" w:hAnsi="Arial" w:cs="Arial"/>
        </w:rPr>
        <w:t xml:space="preserve"> </w:t>
      </w:r>
      <w:r w:rsidR="009E3237">
        <w:rPr>
          <w:rFonts w:ascii="Arial" w:hAnsi="Arial" w:cs="Arial"/>
        </w:rPr>
        <w:t>Sam Langridge and Roger Hornblow.</w:t>
      </w:r>
    </w:p>
    <w:p w14:paraId="1F65A7D6" w14:textId="77777777" w:rsidR="000F6F5D" w:rsidRPr="00B8746D" w:rsidRDefault="000F6F5D" w:rsidP="000F6F5D">
      <w:pPr>
        <w:pStyle w:val="ListParagraph"/>
        <w:rPr>
          <w:rFonts w:ascii="Arial" w:hAnsi="Arial" w:cs="Arial"/>
          <w:bCs/>
        </w:rPr>
      </w:pPr>
    </w:p>
    <w:p w14:paraId="31B15D69" w14:textId="4FE9F5E0" w:rsidR="004405AB" w:rsidRPr="00B8746D" w:rsidRDefault="00423CB5" w:rsidP="00ED3903">
      <w:pPr>
        <w:pStyle w:val="ListParagraph"/>
        <w:widowControl w:val="0"/>
        <w:autoSpaceDE w:val="0"/>
        <w:autoSpaceDN w:val="0"/>
        <w:adjustRightInd w:val="0"/>
        <w:ind w:left="705" w:hanging="705"/>
        <w:rPr>
          <w:rFonts w:ascii="Arial" w:hAnsi="Arial" w:cs="Arial"/>
          <w:bCs/>
        </w:rPr>
      </w:pPr>
      <w:r w:rsidRPr="00B8746D">
        <w:rPr>
          <w:rFonts w:ascii="Arial" w:hAnsi="Arial" w:cs="Arial"/>
          <w:b/>
        </w:rPr>
        <w:t>1.2</w:t>
      </w:r>
      <w:r w:rsidRPr="00B8746D">
        <w:rPr>
          <w:rFonts w:ascii="Arial" w:hAnsi="Arial" w:cs="Arial"/>
          <w:b/>
        </w:rPr>
        <w:tab/>
      </w:r>
      <w:r w:rsidRPr="00B8746D">
        <w:rPr>
          <w:rFonts w:ascii="Arial" w:hAnsi="Arial" w:cs="Arial"/>
          <w:bCs/>
        </w:rPr>
        <w:t>PCSO Rhodes</w:t>
      </w:r>
      <w:r w:rsidR="009E3237">
        <w:rPr>
          <w:rFonts w:ascii="Arial" w:hAnsi="Arial" w:cs="Arial"/>
          <w:bCs/>
        </w:rPr>
        <w:t xml:space="preserve"> was not present at the meeting to give a report. </w:t>
      </w:r>
    </w:p>
    <w:p w14:paraId="59F53EA3" w14:textId="1577D84A" w:rsidR="00566579" w:rsidRPr="00B8746D" w:rsidRDefault="004405AB" w:rsidP="00566579">
      <w:pPr>
        <w:pStyle w:val="ListParagraph"/>
        <w:widowControl w:val="0"/>
        <w:autoSpaceDE w:val="0"/>
        <w:autoSpaceDN w:val="0"/>
        <w:adjustRightInd w:val="0"/>
        <w:ind w:left="705"/>
        <w:rPr>
          <w:rFonts w:ascii="Arial" w:hAnsi="Arial" w:cs="Arial"/>
          <w:bCs/>
        </w:rPr>
      </w:pPr>
      <w:r w:rsidRPr="00B8746D">
        <w:rPr>
          <w:rFonts w:ascii="Arial" w:hAnsi="Arial" w:cs="Arial"/>
          <w:bCs/>
        </w:rPr>
        <w:t xml:space="preserve"> </w:t>
      </w:r>
    </w:p>
    <w:p w14:paraId="5DB1748F" w14:textId="1503649E" w:rsidR="003517C2" w:rsidRPr="00B8746D" w:rsidRDefault="00C76BC5" w:rsidP="003439CB">
      <w:pPr>
        <w:widowControl w:val="0"/>
        <w:autoSpaceDE w:val="0"/>
        <w:autoSpaceDN w:val="0"/>
        <w:adjustRightInd w:val="0"/>
        <w:rPr>
          <w:rFonts w:ascii="Arial" w:hAnsi="Arial" w:cs="Arial"/>
        </w:rPr>
      </w:pPr>
      <w:r w:rsidRPr="00B8746D">
        <w:rPr>
          <w:rFonts w:ascii="Arial" w:hAnsi="Arial" w:cs="Arial"/>
          <w:b/>
          <w:bCs/>
        </w:rPr>
        <w:t xml:space="preserve">ITEM </w:t>
      </w:r>
      <w:r w:rsidR="00062A66" w:rsidRPr="00B8746D">
        <w:rPr>
          <w:rFonts w:ascii="Arial" w:hAnsi="Arial" w:cs="Arial"/>
          <w:b/>
          <w:bCs/>
        </w:rPr>
        <w:t>2</w:t>
      </w:r>
      <w:r w:rsidR="00704C64" w:rsidRPr="00B8746D">
        <w:rPr>
          <w:rFonts w:ascii="Arial" w:hAnsi="Arial" w:cs="Arial"/>
          <w:b/>
          <w:bCs/>
        </w:rPr>
        <w:t xml:space="preserve">.  </w:t>
      </w:r>
      <w:r w:rsidR="005655DD" w:rsidRPr="00B8746D">
        <w:rPr>
          <w:rFonts w:ascii="Arial" w:hAnsi="Arial" w:cs="Arial"/>
          <w:b/>
          <w:bCs/>
        </w:rPr>
        <w:t>TC</w:t>
      </w:r>
      <w:r w:rsidR="00EB4D00" w:rsidRPr="00B8746D">
        <w:rPr>
          <w:rFonts w:ascii="Arial" w:hAnsi="Arial" w:cs="Arial"/>
          <w:b/>
          <w:bCs/>
        </w:rPr>
        <w:t>/</w:t>
      </w:r>
      <w:r w:rsidR="00027671">
        <w:rPr>
          <w:rFonts w:ascii="Arial" w:hAnsi="Arial" w:cs="Arial"/>
          <w:b/>
          <w:bCs/>
        </w:rPr>
        <w:t>DEC</w:t>
      </w:r>
      <w:r w:rsidR="00DD2865" w:rsidRPr="00B8746D">
        <w:rPr>
          <w:rFonts w:ascii="Arial" w:hAnsi="Arial" w:cs="Arial"/>
          <w:b/>
          <w:bCs/>
        </w:rPr>
        <w:t>/</w:t>
      </w:r>
      <w:r w:rsidR="008048BD" w:rsidRPr="00B8746D">
        <w:rPr>
          <w:rFonts w:ascii="Arial" w:hAnsi="Arial" w:cs="Arial"/>
          <w:b/>
          <w:bCs/>
        </w:rPr>
        <w:t>20</w:t>
      </w:r>
      <w:r w:rsidR="00163442" w:rsidRPr="00B8746D">
        <w:rPr>
          <w:rFonts w:ascii="Arial" w:hAnsi="Arial" w:cs="Arial"/>
          <w:b/>
          <w:bCs/>
        </w:rPr>
        <w:t>2</w:t>
      </w:r>
      <w:r w:rsidR="00EE5DE2" w:rsidRPr="00B8746D">
        <w:rPr>
          <w:rFonts w:ascii="Arial" w:hAnsi="Arial" w:cs="Arial"/>
          <w:b/>
          <w:bCs/>
        </w:rPr>
        <w:t>3</w:t>
      </w:r>
      <w:r w:rsidR="003517C2" w:rsidRPr="00B8746D">
        <w:rPr>
          <w:rFonts w:ascii="Arial" w:hAnsi="Arial" w:cs="Arial"/>
          <w:b/>
          <w:bCs/>
        </w:rPr>
        <w:t>:  DECLARATIONS OF INTEREST</w:t>
      </w:r>
      <w:r w:rsidR="003517C2" w:rsidRPr="00B8746D">
        <w:rPr>
          <w:rFonts w:ascii="Arial" w:hAnsi="Arial" w:cs="Arial"/>
        </w:rPr>
        <w:t xml:space="preserve"> </w:t>
      </w:r>
    </w:p>
    <w:p w14:paraId="5BCD216F" w14:textId="77777777" w:rsidR="006F0D9F" w:rsidRPr="00B8746D" w:rsidRDefault="009964FA" w:rsidP="00747D0D">
      <w:pPr>
        <w:widowControl w:val="0"/>
        <w:autoSpaceDE w:val="0"/>
        <w:autoSpaceDN w:val="0"/>
        <w:adjustRightInd w:val="0"/>
        <w:rPr>
          <w:rFonts w:ascii="Arial" w:hAnsi="Arial" w:cs="Arial"/>
        </w:rPr>
      </w:pPr>
      <w:r w:rsidRPr="00B8746D">
        <w:rPr>
          <w:rFonts w:ascii="Arial" w:hAnsi="Arial" w:cs="Arial"/>
        </w:rPr>
        <w:t xml:space="preserve"> </w:t>
      </w:r>
    </w:p>
    <w:p w14:paraId="3872F2E7" w14:textId="5E273567" w:rsidR="00D134FC" w:rsidRPr="00B8746D" w:rsidRDefault="0099497C" w:rsidP="00DD2865">
      <w:pPr>
        <w:widowControl w:val="0"/>
        <w:autoSpaceDE w:val="0"/>
        <w:autoSpaceDN w:val="0"/>
        <w:adjustRightInd w:val="0"/>
        <w:rPr>
          <w:rFonts w:ascii="Arial" w:hAnsi="Arial" w:cs="Arial"/>
        </w:rPr>
      </w:pPr>
      <w:bookmarkStart w:id="0" w:name="_Hlk116368507"/>
      <w:r w:rsidRPr="00B8746D">
        <w:rPr>
          <w:rFonts w:ascii="Arial" w:hAnsi="Arial" w:cs="Arial"/>
        </w:rPr>
        <w:t xml:space="preserve">There were </w:t>
      </w:r>
      <w:r w:rsidR="00A32165" w:rsidRPr="00B8746D">
        <w:rPr>
          <w:rFonts w:ascii="Arial" w:hAnsi="Arial" w:cs="Arial"/>
        </w:rPr>
        <w:t xml:space="preserve">no </w:t>
      </w:r>
      <w:bookmarkEnd w:id="0"/>
      <w:r w:rsidR="00A32165" w:rsidRPr="00B8746D">
        <w:rPr>
          <w:rFonts w:ascii="Arial" w:hAnsi="Arial" w:cs="Arial"/>
        </w:rPr>
        <w:t>declarations of interest</w:t>
      </w:r>
      <w:r w:rsidR="00EE5DE2" w:rsidRPr="00B8746D">
        <w:rPr>
          <w:rFonts w:ascii="Arial" w:hAnsi="Arial" w:cs="Arial"/>
        </w:rPr>
        <w:t xml:space="preserve">. </w:t>
      </w:r>
    </w:p>
    <w:p w14:paraId="3FFFAF0F" w14:textId="77777777" w:rsidR="00D134FC" w:rsidRPr="00B8746D" w:rsidRDefault="00D134FC" w:rsidP="00DD2865">
      <w:pPr>
        <w:widowControl w:val="0"/>
        <w:autoSpaceDE w:val="0"/>
        <w:autoSpaceDN w:val="0"/>
        <w:adjustRightInd w:val="0"/>
        <w:rPr>
          <w:rFonts w:ascii="Arial" w:hAnsi="Arial" w:cs="Arial"/>
          <w:b/>
          <w:bCs/>
        </w:rPr>
      </w:pPr>
    </w:p>
    <w:p w14:paraId="76AA3374" w14:textId="054AFCC8" w:rsidR="00733B54" w:rsidRPr="00B8746D" w:rsidRDefault="00DD2865" w:rsidP="00DD2865">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3</w:t>
      </w:r>
      <w:r w:rsidRPr="00B8746D">
        <w:rPr>
          <w:rFonts w:ascii="Arial" w:hAnsi="Arial" w:cs="Arial"/>
          <w:b/>
          <w:bCs/>
        </w:rPr>
        <w:t>. TC/</w:t>
      </w:r>
      <w:r w:rsidR="00027671">
        <w:rPr>
          <w:rFonts w:ascii="Arial" w:hAnsi="Arial" w:cs="Arial"/>
          <w:b/>
          <w:bCs/>
        </w:rPr>
        <w:t>DEC</w:t>
      </w:r>
      <w:r w:rsidR="00C41AAA" w:rsidRPr="00B8746D">
        <w:rPr>
          <w:rFonts w:ascii="Arial" w:hAnsi="Arial" w:cs="Arial"/>
          <w:b/>
          <w:bCs/>
        </w:rPr>
        <w:t>/</w:t>
      </w:r>
      <w:r w:rsidRPr="00B8746D">
        <w:rPr>
          <w:rFonts w:ascii="Arial" w:hAnsi="Arial" w:cs="Arial"/>
          <w:b/>
          <w:bCs/>
        </w:rPr>
        <w:t>202</w:t>
      </w:r>
      <w:r w:rsidR="0085708C" w:rsidRPr="00B8746D">
        <w:rPr>
          <w:rFonts w:ascii="Arial" w:hAnsi="Arial" w:cs="Arial"/>
          <w:b/>
          <w:bCs/>
        </w:rPr>
        <w:t>3</w:t>
      </w:r>
      <w:r w:rsidRPr="00B8746D">
        <w:rPr>
          <w:rFonts w:ascii="Arial" w:hAnsi="Arial" w:cs="Arial"/>
          <w:b/>
          <w:bCs/>
        </w:rPr>
        <w:t>:  QUESTIONS FROM THE PUBL</w:t>
      </w:r>
      <w:r w:rsidR="005A3981" w:rsidRPr="00B8746D">
        <w:rPr>
          <w:rFonts w:ascii="Arial" w:hAnsi="Arial" w:cs="Arial"/>
          <w:b/>
          <w:bCs/>
        </w:rPr>
        <w:t>IC</w:t>
      </w:r>
    </w:p>
    <w:p w14:paraId="1F29D0A8" w14:textId="56206928" w:rsidR="005A3981" w:rsidRPr="00B8746D" w:rsidRDefault="005A3981" w:rsidP="00DD2865">
      <w:pPr>
        <w:widowControl w:val="0"/>
        <w:autoSpaceDE w:val="0"/>
        <w:autoSpaceDN w:val="0"/>
        <w:adjustRightInd w:val="0"/>
        <w:rPr>
          <w:rFonts w:ascii="Arial" w:hAnsi="Arial" w:cs="Arial"/>
          <w:b/>
          <w:bCs/>
        </w:rPr>
      </w:pPr>
    </w:p>
    <w:p w14:paraId="3C1A3C52" w14:textId="5E1C0678" w:rsidR="00FD7058" w:rsidRPr="00B8746D" w:rsidRDefault="00FD7058" w:rsidP="00DD2865">
      <w:pPr>
        <w:widowControl w:val="0"/>
        <w:autoSpaceDE w:val="0"/>
        <w:autoSpaceDN w:val="0"/>
        <w:adjustRightInd w:val="0"/>
        <w:rPr>
          <w:rFonts w:ascii="Arial" w:hAnsi="Arial" w:cs="Arial"/>
        </w:rPr>
      </w:pPr>
      <w:r w:rsidRPr="00B8746D">
        <w:rPr>
          <w:rFonts w:ascii="Arial" w:hAnsi="Arial" w:cs="Arial"/>
        </w:rPr>
        <w:t xml:space="preserve">There were no questions from members of the public.  </w:t>
      </w:r>
    </w:p>
    <w:p w14:paraId="2AB1B9BB" w14:textId="74310A19" w:rsidR="00A81052" w:rsidRPr="00B8746D" w:rsidRDefault="00491C0B" w:rsidP="00DD2865">
      <w:pPr>
        <w:widowControl w:val="0"/>
        <w:autoSpaceDE w:val="0"/>
        <w:autoSpaceDN w:val="0"/>
        <w:adjustRightInd w:val="0"/>
        <w:rPr>
          <w:rFonts w:ascii="Arial" w:hAnsi="Arial" w:cs="Arial"/>
          <w:b/>
          <w:bCs/>
        </w:rPr>
      </w:pPr>
      <w:r w:rsidRPr="00B8746D">
        <w:rPr>
          <w:rFonts w:ascii="Arial" w:hAnsi="Arial" w:cs="Arial"/>
        </w:rPr>
        <w:t xml:space="preserve"> </w:t>
      </w:r>
    </w:p>
    <w:p w14:paraId="00C003FA" w14:textId="0C933B59" w:rsidR="00AF5F6C" w:rsidRPr="00B8746D" w:rsidRDefault="00C76BC5" w:rsidP="00AF5F6C">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4</w:t>
      </w:r>
      <w:r w:rsidR="00B1492D" w:rsidRPr="00B8746D">
        <w:rPr>
          <w:rFonts w:ascii="Arial" w:hAnsi="Arial" w:cs="Arial"/>
          <w:b/>
          <w:bCs/>
        </w:rPr>
        <w:t>.  TC/</w:t>
      </w:r>
      <w:r w:rsidR="00027671">
        <w:rPr>
          <w:rFonts w:ascii="Arial" w:hAnsi="Arial" w:cs="Arial"/>
          <w:b/>
          <w:bCs/>
        </w:rPr>
        <w:t>DEC</w:t>
      </w:r>
      <w:r w:rsidR="008048BD" w:rsidRPr="00B8746D">
        <w:rPr>
          <w:rFonts w:ascii="Arial" w:hAnsi="Arial" w:cs="Arial"/>
          <w:b/>
          <w:bCs/>
        </w:rPr>
        <w:t>/20</w:t>
      </w:r>
      <w:r w:rsidR="00163442" w:rsidRPr="00B8746D">
        <w:rPr>
          <w:rFonts w:ascii="Arial" w:hAnsi="Arial" w:cs="Arial"/>
          <w:b/>
          <w:bCs/>
        </w:rPr>
        <w:t>2</w:t>
      </w:r>
      <w:r w:rsidR="00A723EC" w:rsidRPr="00B8746D">
        <w:rPr>
          <w:rFonts w:ascii="Arial" w:hAnsi="Arial" w:cs="Arial"/>
          <w:b/>
          <w:bCs/>
        </w:rPr>
        <w:t>3</w:t>
      </w:r>
      <w:r w:rsidR="000112E9" w:rsidRPr="00B8746D">
        <w:rPr>
          <w:rFonts w:ascii="Arial" w:hAnsi="Arial" w:cs="Arial"/>
          <w:b/>
          <w:bCs/>
        </w:rPr>
        <w:t xml:space="preserve">: </w:t>
      </w:r>
      <w:r w:rsidR="00AF5F6C" w:rsidRPr="00B8746D">
        <w:rPr>
          <w:rFonts w:ascii="Arial" w:hAnsi="Arial" w:cs="Arial"/>
          <w:b/>
          <w:bCs/>
        </w:rPr>
        <w:t xml:space="preserve"> </w:t>
      </w:r>
      <w:r w:rsidR="00DD2865" w:rsidRPr="00B8746D">
        <w:rPr>
          <w:rFonts w:ascii="Arial" w:hAnsi="Arial" w:cs="Arial"/>
          <w:b/>
          <w:bCs/>
        </w:rPr>
        <w:t xml:space="preserve">MINUTES OF THE LAST MEETING </w:t>
      </w:r>
    </w:p>
    <w:p w14:paraId="0D11A16A" w14:textId="77777777" w:rsidR="00890679" w:rsidRPr="00B8746D" w:rsidRDefault="00890679" w:rsidP="00C77F96">
      <w:pPr>
        <w:widowControl w:val="0"/>
        <w:autoSpaceDE w:val="0"/>
        <w:autoSpaceDN w:val="0"/>
        <w:adjustRightInd w:val="0"/>
        <w:ind w:left="709" w:hanging="709"/>
        <w:rPr>
          <w:rFonts w:ascii="Arial" w:hAnsi="Arial" w:cs="Arial"/>
          <w:b/>
          <w:bCs/>
        </w:rPr>
      </w:pPr>
    </w:p>
    <w:p w14:paraId="1FE718CA" w14:textId="5555E179" w:rsidR="00DD2865" w:rsidRPr="00B8746D" w:rsidRDefault="00BA70DF" w:rsidP="00BA70DF">
      <w:pPr>
        <w:widowControl w:val="0"/>
        <w:autoSpaceDE w:val="0"/>
        <w:autoSpaceDN w:val="0"/>
        <w:adjustRightInd w:val="0"/>
        <w:ind w:left="709" w:hanging="709"/>
        <w:rPr>
          <w:rFonts w:ascii="Arial" w:hAnsi="Arial" w:cs="Arial"/>
          <w:b/>
          <w:bCs/>
        </w:rPr>
      </w:pPr>
      <w:r w:rsidRPr="00B8746D">
        <w:rPr>
          <w:rFonts w:ascii="Arial" w:hAnsi="Arial" w:cs="Arial"/>
          <w:b/>
          <w:bCs/>
        </w:rPr>
        <w:t>4.1</w:t>
      </w:r>
      <w:r w:rsidRPr="00B8746D">
        <w:rPr>
          <w:rFonts w:ascii="Arial" w:hAnsi="Arial" w:cs="Arial"/>
          <w:b/>
          <w:bCs/>
        </w:rPr>
        <w:tab/>
      </w:r>
      <w:r w:rsidR="00DD2865" w:rsidRPr="00B8746D">
        <w:rPr>
          <w:rFonts w:ascii="Arial" w:hAnsi="Arial" w:cs="Arial"/>
          <w:b/>
          <w:bCs/>
        </w:rPr>
        <w:t>Resolved to approve the minutes of th</w:t>
      </w:r>
      <w:r w:rsidR="00C96C94" w:rsidRPr="00B8746D">
        <w:rPr>
          <w:rFonts w:ascii="Arial" w:hAnsi="Arial" w:cs="Arial"/>
          <w:b/>
          <w:bCs/>
        </w:rPr>
        <w:t>e</w:t>
      </w:r>
      <w:r w:rsidR="00D100F1" w:rsidRPr="00B8746D">
        <w:rPr>
          <w:rFonts w:ascii="Arial" w:hAnsi="Arial" w:cs="Arial"/>
          <w:b/>
          <w:bCs/>
        </w:rPr>
        <w:t xml:space="preserve"> </w:t>
      </w:r>
      <w:r w:rsidR="00DD2865" w:rsidRPr="00B8746D">
        <w:rPr>
          <w:rFonts w:ascii="Arial" w:hAnsi="Arial" w:cs="Arial"/>
          <w:b/>
          <w:bCs/>
        </w:rPr>
        <w:t>Town Council</w:t>
      </w:r>
      <w:r w:rsidR="00D100F1" w:rsidRPr="00B8746D">
        <w:rPr>
          <w:rFonts w:ascii="Arial" w:hAnsi="Arial" w:cs="Arial"/>
          <w:b/>
          <w:bCs/>
        </w:rPr>
        <w:t xml:space="preserve"> meeting</w:t>
      </w:r>
      <w:r w:rsidR="00C96C94" w:rsidRPr="00B8746D">
        <w:rPr>
          <w:rFonts w:ascii="Arial" w:hAnsi="Arial" w:cs="Arial"/>
          <w:b/>
          <w:bCs/>
        </w:rPr>
        <w:t xml:space="preserve"> </w:t>
      </w:r>
      <w:r w:rsidR="00DD2865" w:rsidRPr="00B8746D">
        <w:rPr>
          <w:rFonts w:ascii="Arial" w:hAnsi="Arial" w:cs="Arial"/>
          <w:b/>
          <w:bCs/>
        </w:rPr>
        <w:t>held on the</w:t>
      </w:r>
      <w:r w:rsidR="007E2117" w:rsidRPr="00B8746D">
        <w:rPr>
          <w:rFonts w:ascii="Arial" w:hAnsi="Arial" w:cs="Arial"/>
          <w:b/>
          <w:bCs/>
        </w:rPr>
        <w:t xml:space="preserve"> </w:t>
      </w:r>
      <w:r w:rsidR="009E3237">
        <w:rPr>
          <w:rFonts w:ascii="Arial" w:hAnsi="Arial" w:cs="Arial"/>
          <w:b/>
          <w:bCs/>
        </w:rPr>
        <w:t>13</w:t>
      </w:r>
      <w:r w:rsidR="009E3237" w:rsidRPr="009E3237">
        <w:rPr>
          <w:rFonts w:ascii="Arial" w:hAnsi="Arial" w:cs="Arial"/>
          <w:b/>
          <w:bCs/>
          <w:vertAlign w:val="superscript"/>
        </w:rPr>
        <w:t>th</w:t>
      </w:r>
      <w:r w:rsidR="009E3237">
        <w:rPr>
          <w:rFonts w:ascii="Arial" w:hAnsi="Arial" w:cs="Arial"/>
          <w:b/>
          <w:bCs/>
        </w:rPr>
        <w:t xml:space="preserve"> November</w:t>
      </w:r>
      <w:r w:rsidR="00F03834" w:rsidRPr="00B8746D">
        <w:rPr>
          <w:rFonts w:ascii="Arial" w:hAnsi="Arial" w:cs="Arial"/>
          <w:b/>
          <w:bCs/>
        </w:rPr>
        <w:t xml:space="preserve"> </w:t>
      </w:r>
      <w:r w:rsidR="00DD2865" w:rsidRPr="00B8746D">
        <w:rPr>
          <w:rFonts w:ascii="Arial" w:hAnsi="Arial" w:cs="Arial"/>
          <w:b/>
          <w:bCs/>
        </w:rPr>
        <w:t>202</w:t>
      </w:r>
      <w:r w:rsidR="007B6707" w:rsidRPr="00B8746D">
        <w:rPr>
          <w:rFonts w:ascii="Arial" w:hAnsi="Arial" w:cs="Arial"/>
          <w:b/>
          <w:bCs/>
        </w:rPr>
        <w:t>3</w:t>
      </w:r>
      <w:r w:rsidR="00DD2865" w:rsidRPr="00B8746D">
        <w:rPr>
          <w:rFonts w:ascii="Arial" w:hAnsi="Arial" w:cs="Arial"/>
          <w:b/>
          <w:bCs/>
        </w:rPr>
        <w:t xml:space="preserve"> as a true record of the meetin</w:t>
      </w:r>
      <w:r w:rsidR="00D100F1" w:rsidRPr="00B8746D">
        <w:rPr>
          <w:rFonts w:ascii="Arial" w:hAnsi="Arial" w:cs="Arial"/>
          <w:b/>
          <w:bCs/>
        </w:rPr>
        <w:t>g.</w:t>
      </w:r>
      <w:r w:rsidR="002D7427" w:rsidRPr="00B8746D">
        <w:rPr>
          <w:rFonts w:ascii="Arial" w:hAnsi="Arial" w:cs="Arial"/>
          <w:b/>
          <w:bCs/>
        </w:rPr>
        <w:t xml:space="preserve"> </w:t>
      </w:r>
      <w:r w:rsidR="00C77F96" w:rsidRPr="00B8746D">
        <w:rPr>
          <w:rFonts w:ascii="Arial" w:hAnsi="Arial" w:cs="Arial"/>
          <w:b/>
          <w:bCs/>
        </w:rPr>
        <w:t xml:space="preserve"> </w:t>
      </w:r>
      <w:r w:rsidR="006C135C" w:rsidRPr="00B8746D">
        <w:rPr>
          <w:rFonts w:ascii="Arial" w:hAnsi="Arial" w:cs="Arial"/>
          <w:b/>
          <w:bCs/>
        </w:rPr>
        <w:t xml:space="preserve"> </w:t>
      </w:r>
      <w:r w:rsidR="00DD2865" w:rsidRPr="00B8746D">
        <w:rPr>
          <w:rFonts w:ascii="Arial" w:hAnsi="Arial" w:cs="Arial"/>
          <w:b/>
          <w:bCs/>
        </w:rPr>
        <w:t xml:space="preserve"> </w:t>
      </w:r>
    </w:p>
    <w:p w14:paraId="7FAECF93" w14:textId="77777777" w:rsidR="00DD2865" w:rsidRPr="00B8746D" w:rsidRDefault="00DD2865" w:rsidP="00BA70DF">
      <w:pPr>
        <w:widowControl w:val="0"/>
        <w:tabs>
          <w:tab w:val="left" w:pos="0"/>
        </w:tabs>
        <w:autoSpaceDE w:val="0"/>
        <w:autoSpaceDN w:val="0"/>
        <w:adjustRightInd w:val="0"/>
        <w:ind w:left="709" w:hanging="709"/>
        <w:rPr>
          <w:rFonts w:ascii="Arial" w:hAnsi="Arial" w:cs="Arial"/>
          <w:bCs/>
        </w:rPr>
      </w:pPr>
    </w:p>
    <w:p w14:paraId="4F8DDDD6" w14:textId="273DE88D" w:rsidR="00B24B3C" w:rsidRPr="00B8746D" w:rsidRDefault="00DD2865" w:rsidP="00BA70DF">
      <w:pPr>
        <w:widowControl w:val="0"/>
        <w:tabs>
          <w:tab w:val="left" w:pos="0"/>
        </w:tabs>
        <w:autoSpaceDE w:val="0"/>
        <w:autoSpaceDN w:val="0"/>
        <w:adjustRightInd w:val="0"/>
        <w:ind w:left="709"/>
        <w:rPr>
          <w:rFonts w:ascii="Arial" w:hAnsi="Arial" w:cs="Arial"/>
          <w:bCs/>
        </w:rPr>
      </w:pPr>
      <w:r w:rsidRPr="00B8746D">
        <w:rPr>
          <w:rFonts w:ascii="Arial" w:hAnsi="Arial" w:cs="Arial"/>
          <w:bCs/>
        </w:rPr>
        <w:t>Prop:</w:t>
      </w:r>
      <w:r w:rsidR="002F6272" w:rsidRPr="00B8746D">
        <w:rPr>
          <w:rFonts w:ascii="Arial" w:hAnsi="Arial" w:cs="Arial"/>
          <w:bCs/>
        </w:rPr>
        <w:t xml:space="preserve"> </w:t>
      </w:r>
      <w:r w:rsidR="00600A26">
        <w:rPr>
          <w:rFonts w:ascii="Arial" w:hAnsi="Arial" w:cs="Arial"/>
          <w:bCs/>
        </w:rPr>
        <w:t>PW</w:t>
      </w:r>
      <w:r w:rsidRPr="00B8746D">
        <w:rPr>
          <w:rFonts w:ascii="Arial" w:hAnsi="Arial" w:cs="Arial"/>
          <w:bCs/>
        </w:rPr>
        <w:tab/>
        <w:t>Sec:</w:t>
      </w:r>
      <w:r w:rsidR="00600A26">
        <w:rPr>
          <w:rFonts w:ascii="Arial" w:hAnsi="Arial" w:cs="Arial"/>
          <w:bCs/>
        </w:rPr>
        <w:t xml:space="preserve"> </w:t>
      </w:r>
      <w:r w:rsidR="00027671">
        <w:rPr>
          <w:rFonts w:ascii="Arial" w:hAnsi="Arial" w:cs="Arial"/>
          <w:bCs/>
        </w:rPr>
        <w:t>PD</w:t>
      </w:r>
    </w:p>
    <w:p w14:paraId="0E5DCB25" w14:textId="77777777" w:rsidR="00BA70DF" w:rsidRPr="00B8746D" w:rsidRDefault="00BA70DF" w:rsidP="007111B6">
      <w:pPr>
        <w:widowControl w:val="0"/>
        <w:tabs>
          <w:tab w:val="left" w:pos="0"/>
        </w:tabs>
        <w:autoSpaceDE w:val="0"/>
        <w:autoSpaceDN w:val="0"/>
        <w:adjustRightInd w:val="0"/>
        <w:rPr>
          <w:rFonts w:ascii="Arial" w:hAnsi="Arial" w:cs="Arial"/>
          <w:bCs/>
        </w:rPr>
      </w:pPr>
    </w:p>
    <w:p w14:paraId="71B827C1" w14:textId="003ACD66" w:rsidR="007111B6" w:rsidRPr="00B8746D" w:rsidRDefault="00BA70DF" w:rsidP="00027671">
      <w:pPr>
        <w:widowControl w:val="0"/>
        <w:tabs>
          <w:tab w:val="left" w:pos="0"/>
        </w:tabs>
        <w:autoSpaceDE w:val="0"/>
        <w:autoSpaceDN w:val="0"/>
        <w:adjustRightInd w:val="0"/>
        <w:ind w:left="709" w:hanging="709"/>
        <w:rPr>
          <w:rFonts w:ascii="Arial" w:hAnsi="Arial" w:cs="Arial"/>
          <w:bCs/>
        </w:rPr>
      </w:pPr>
      <w:r w:rsidRPr="00B8746D">
        <w:rPr>
          <w:rFonts w:ascii="Arial" w:hAnsi="Arial" w:cs="Arial"/>
          <w:b/>
        </w:rPr>
        <w:t>4.</w:t>
      </w:r>
      <w:r w:rsidR="007111B6" w:rsidRPr="00B8746D">
        <w:rPr>
          <w:rFonts w:ascii="Arial" w:hAnsi="Arial" w:cs="Arial"/>
          <w:b/>
        </w:rPr>
        <w:t>2</w:t>
      </w:r>
      <w:r w:rsidR="009E4D70" w:rsidRPr="00B8746D">
        <w:rPr>
          <w:rFonts w:ascii="Arial" w:hAnsi="Arial" w:cs="Arial"/>
          <w:b/>
        </w:rPr>
        <w:tab/>
      </w:r>
      <w:r w:rsidR="00027671">
        <w:rPr>
          <w:rFonts w:ascii="Arial" w:hAnsi="Arial" w:cs="Arial"/>
          <w:bCs/>
        </w:rPr>
        <w:t>There were no further updates on Newport Pagnell Town Football Club’s bid for funding from the</w:t>
      </w:r>
      <w:r w:rsidR="0047467C">
        <w:rPr>
          <w:rFonts w:ascii="Arial" w:hAnsi="Arial" w:cs="Arial"/>
          <w:bCs/>
        </w:rPr>
        <w:t xml:space="preserve"> Football Foundation (FF)</w:t>
      </w:r>
      <w:r w:rsidR="00027671">
        <w:rPr>
          <w:rFonts w:ascii="Arial" w:hAnsi="Arial" w:cs="Arial"/>
          <w:bCs/>
        </w:rPr>
        <w:t>, other than that the planning application ha</w:t>
      </w:r>
      <w:r w:rsidR="00D73B31">
        <w:rPr>
          <w:rFonts w:ascii="Arial" w:hAnsi="Arial" w:cs="Arial"/>
          <w:bCs/>
        </w:rPr>
        <w:t>s</w:t>
      </w:r>
      <w:r w:rsidR="00027671">
        <w:rPr>
          <w:rFonts w:ascii="Arial" w:hAnsi="Arial" w:cs="Arial"/>
          <w:bCs/>
        </w:rPr>
        <w:t xml:space="preserve"> been approved subject to </w:t>
      </w:r>
      <w:r w:rsidR="00D73B31">
        <w:rPr>
          <w:rFonts w:ascii="Arial" w:hAnsi="Arial" w:cs="Arial"/>
          <w:bCs/>
        </w:rPr>
        <w:t xml:space="preserve">planning </w:t>
      </w:r>
      <w:r w:rsidR="00027671">
        <w:rPr>
          <w:rFonts w:ascii="Arial" w:hAnsi="Arial" w:cs="Arial"/>
          <w:bCs/>
        </w:rPr>
        <w:t xml:space="preserve">conditions. </w:t>
      </w:r>
      <w:r w:rsidR="0047467C">
        <w:rPr>
          <w:rFonts w:ascii="Arial" w:hAnsi="Arial" w:cs="Arial"/>
          <w:bCs/>
        </w:rPr>
        <w:t xml:space="preserve"> </w:t>
      </w:r>
    </w:p>
    <w:p w14:paraId="33132779" w14:textId="760364FF" w:rsidR="00E23E74" w:rsidRPr="00B8746D" w:rsidRDefault="007111B6" w:rsidP="00B0515F">
      <w:pPr>
        <w:widowControl w:val="0"/>
        <w:tabs>
          <w:tab w:val="left" w:pos="0"/>
        </w:tabs>
        <w:autoSpaceDE w:val="0"/>
        <w:autoSpaceDN w:val="0"/>
        <w:adjustRightInd w:val="0"/>
        <w:ind w:left="709" w:hanging="709"/>
        <w:rPr>
          <w:rFonts w:ascii="Arial" w:hAnsi="Arial" w:cs="Arial"/>
          <w:bCs/>
          <w:color w:val="FF0000"/>
        </w:rPr>
      </w:pPr>
      <w:r w:rsidRPr="00B8746D">
        <w:rPr>
          <w:rFonts w:ascii="Arial" w:hAnsi="Arial" w:cs="Arial"/>
          <w:bCs/>
        </w:rPr>
        <w:tab/>
      </w:r>
      <w:r w:rsidR="00606FF2" w:rsidRPr="00B8746D">
        <w:rPr>
          <w:rFonts w:ascii="Arial" w:hAnsi="Arial" w:cs="Arial"/>
          <w:bCs/>
        </w:rPr>
        <w:t xml:space="preserve"> </w:t>
      </w:r>
      <w:r w:rsidR="002E37B8" w:rsidRPr="00B8746D">
        <w:rPr>
          <w:rFonts w:ascii="Arial" w:hAnsi="Arial" w:cs="Arial"/>
          <w:bCs/>
          <w:color w:val="FF0000"/>
        </w:rPr>
        <w:t xml:space="preserve"> </w:t>
      </w:r>
    </w:p>
    <w:p w14:paraId="6DFD0174" w14:textId="4F77CB5F" w:rsidR="003D3F96" w:rsidRPr="000B14FC" w:rsidRDefault="00E23E74" w:rsidP="000B14FC">
      <w:pPr>
        <w:widowControl w:val="0"/>
        <w:tabs>
          <w:tab w:val="left" w:pos="0"/>
        </w:tabs>
        <w:autoSpaceDE w:val="0"/>
        <w:autoSpaceDN w:val="0"/>
        <w:adjustRightInd w:val="0"/>
        <w:ind w:left="709" w:hanging="709"/>
        <w:rPr>
          <w:rFonts w:ascii="Arial" w:hAnsi="Arial" w:cs="Arial"/>
          <w:bCs/>
        </w:rPr>
      </w:pPr>
      <w:r w:rsidRPr="00B8746D">
        <w:rPr>
          <w:rFonts w:ascii="Arial" w:hAnsi="Arial" w:cs="Arial"/>
          <w:b/>
        </w:rPr>
        <w:t>4.3</w:t>
      </w:r>
      <w:r w:rsidR="000B14FC">
        <w:rPr>
          <w:rFonts w:ascii="Arial" w:hAnsi="Arial" w:cs="Arial"/>
          <w:b/>
        </w:rPr>
        <w:tab/>
      </w:r>
      <w:r w:rsidR="00027671">
        <w:rPr>
          <w:rFonts w:ascii="Arial" w:hAnsi="Arial" w:cs="Arial"/>
          <w:bCs/>
        </w:rPr>
        <w:t xml:space="preserve">Feedback from those attending the meeting with the Berkeley Group about the closure of the A509 was received.  The presentation had been extremely technical, and </w:t>
      </w:r>
      <w:r w:rsidR="00E85A6C">
        <w:rPr>
          <w:rFonts w:ascii="Arial" w:hAnsi="Arial" w:cs="Arial"/>
          <w:bCs/>
        </w:rPr>
        <w:t xml:space="preserve">it was reported that </w:t>
      </w:r>
      <w:r w:rsidR="00027671">
        <w:rPr>
          <w:rFonts w:ascii="Arial" w:hAnsi="Arial" w:cs="Arial"/>
          <w:bCs/>
        </w:rPr>
        <w:t xml:space="preserve">representatives of Berkeley </w:t>
      </w:r>
      <w:r w:rsidR="00E85A6C">
        <w:rPr>
          <w:rFonts w:ascii="Arial" w:hAnsi="Arial" w:cs="Arial"/>
          <w:bCs/>
        </w:rPr>
        <w:t xml:space="preserve">Homes </w:t>
      </w:r>
      <w:r w:rsidR="00027671">
        <w:rPr>
          <w:rFonts w:ascii="Arial" w:hAnsi="Arial" w:cs="Arial"/>
          <w:bCs/>
        </w:rPr>
        <w:t xml:space="preserve">and MKCC Highways not been in listening mode.  Other than the first phase of operation, </w:t>
      </w:r>
      <w:r w:rsidR="00D73B31">
        <w:rPr>
          <w:rFonts w:ascii="Arial" w:hAnsi="Arial" w:cs="Arial"/>
          <w:bCs/>
        </w:rPr>
        <w:t>Berkley’s</w:t>
      </w:r>
      <w:r w:rsidR="00027671">
        <w:rPr>
          <w:rFonts w:ascii="Arial" w:hAnsi="Arial" w:cs="Arial"/>
          <w:bCs/>
        </w:rPr>
        <w:t xml:space="preserve"> stated that the rest of the scheme had not been formalised.  A new app was available that would provide regular updates of the works. </w:t>
      </w:r>
      <w:r w:rsidR="00E85A6C">
        <w:rPr>
          <w:rFonts w:ascii="Arial" w:hAnsi="Arial" w:cs="Arial"/>
          <w:bCs/>
        </w:rPr>
        <w:t xml:space="preserve">There had been a request for more meetings in future, with clearer presentations.  Cllr Oyakhire reported that feedback about the lack of success of this meeting had been reported to officers at </w:t>
      </w:r>
      <w:r w:rsidR="00E85A6C">
        <w:rPr>
          <w:rFonts w:ascii="Arial" w:hAnsi="Arial" w:cs="Arial"/>
          <w:bCs/>
        </w:rPr>
        <w:lastRenderedPageBreak/>
        <w:t>MKCC</w:t>
      </w:r>
      <w:r w:rsidR="000B14FC">
        <w:rPr>
          <w:rFonts w:ascii="Arial" w:hAnsi="Arial" w:cs="Arial"/>
          <w:bCs/>
        </w:rPr>
        <w:t xml:space="preserve">. </w:t>
      </w:r>
      <w:r w:rsidR="00606FF2" w:rsidRPr="00B8746D">
        <w:rPr>
          <w:rFonts w:ascii="Arial" w:hAnsi="Arial" w:cs="Arial"/>
          <w:bCs/>
        </w:rPr>
        <w:t xml:space="preserve"> </w:t>
      </w:r>
    </w:p>
    <w:p w14:paraId="64CE72C3" w14:textId="77777777" w:rsidR="00606FF2" w:rsidRPr="00B8746D" w:rsidRDefault="00606FF2" w:rsidP="007111B6">
      <w:pPr>
        <w:widowControl w:val="0"/>
        <w:tabs>
          <w:tab w:val="left" w:pos="0"/>
        </w:tabs>
        <w:autoSpaceDE w:val="0"/>
        <w:autoSpaceDN w:val="0"/>
        <w:adjustRightInd w:val="0"/>
        <w:ind w:left="709" w:hanging="709"/>
        <w:rPr>
          <w:rFonts w:ascii="Arial" w:hAnsi="Arial" w:cs="Arial"/>
          <w:bCs/>
        </w:rPr>
      </w:pPr>
    </w:p>
    <w:p w14:paraId="73AECE1F" w14:textId="3C562E7C" w:rsidR="00606FF2" w:rsidRDefault="00606FF2" w:rsidP="00343932">
      <w:pPr>
        <w:widowControl w:val="0"/>
        <w:tabs>
          <w:tab w:val="left" w:pos="0"/>
        </w:tabs>
        <w:autoSpaceDE w:val="0"/>
        <w:autoSpaceDN w:val="0"/>
        <w:adjustRightInd w:val="0"/>
        <w:ind w:left="709" w:hanging="709"/>
        <w:rPr>
          <w:rFonts w:ascii="Arial" w:hAnsi="Arial" w:cs="Arial"/>
          <w:bCs/>
        </w:rPr>
      </w:pPr>
      <w:r w:rsidRPr="00B8746D">
        <w:rPr>
          <w:rFonts w:ascii="Arial" w:hAnsi="Arial" w:cs="Arial"/>
          <w:b/>
        </w:rPr>
        <w:t>4.</w:t>
      </w:r>
      <w:r w:rsidR="000B14FC">
        <w:rPr>
          <w:rFonts w:ascii="Arial" w:hAnsi="Arial" w:cs="Arial"/>
          <w:b/>
        </w:rPr>
        <w:t>4</w:t>
      </w:r>
      <w:r w:rsidRPr="00B8746D">
        <w:rPr>
          <w:rFonts w:ascii="Arial" w:hAnsi="Arial" w:cs="Arial"/>
          <w:bCs/>
        </w:rPr>
        <w:tab/>
      </w:r>
      <w:r w:rsidR="00E85A6C">
        <w:rPr>
          <w:rFonts w:ascii="Arial" w:hAnsi="Arial" w:cs="Arial"/>
          <w:bCs/>
        </w:rPr>
        <w:t xml:space="preserve">It was noted that the Town Council’s letter about the lack of works on Two Wrestlers’ garage had been passed onto Jon Palmer, Head of Planning at MKCC.  However, the planning and enforcement departments had advised the clerk that they were not dealing with this matter, and that it had been passed to the conservation officer for attention.  </w:t>
      </w:r>
    </w:p>
    <w:p w14:paraId="169DB193" w14:textId="77777777" w:rsidR="00E85A6C" w:rsidRDefault="00E85A6C" w:rsidP="00343932">
      <w:pPr>
        <w:widowControl w:val="0"/>
        <w:tabs>
          <w:tab w:val="left" w:pos="0"/>
        </w:tabs>
        <w:autoSpaceDE w:val="0"/>
        <w:autoSpaceDN w:val="0"/>
        <w:adjustRightInd w:val="0"/>
        <w:ind w:left="709" w:hanging="709"/>
        <w:rPr>
          <w:rFonts w:ascii="Arial" w:hAnsi="Arial" w:cs="Arial"/>
          <w:bCs/>
        </w:rPr>
      </w:pPr>
    </w:p>
    <w:p w14:paraId="5CD65E09" w14:textId="1CFD2EAA" w:rsidR="00E85A6C" w:rsidRPr="00E85A6C" w:rsidRDefault="00E85A6C" w:rsidP="00343932">
      <w:pPr>
        <w:widowControl w:val="0"/>
        <w:tabs>
          <w:tab w:val="left" w:pos="0"/>
        </w:tabs>
        <w:autoSpaceDE w:val="0"/>
        <w:autoSpaceDN w:val="0"/>
        <w:adjustRightInd w:val="0"/>
        <w:ind w:left="709" w:hanging="709"/>
        <w:rPr>
          <w:rFonts w:ascii="Arial" w:hAnsi="Arial" w:cs="Arial"/>
          <w:bCs/>
          <w:color w:val="FF0000"/>
        </w:rPr>
      </w:pPr>
      <w:r>
        <w:rPr>
          <w:rFonts w:ascii="Arial" w:hAnsi="Arial" w:cs="Arial"/>
          <w:bCs/>
        </w:rPr>
        <w:tab/>
      </w:r>
      <w:r>
        <w:rPr>
          <w:rFonts w:ascii="Arial" w:hAnsi="Arial" w:cs="Arial"/>
          <w:bCs/>
          <w:color w:val="FF0000"/>
        </w:rPr>
        <w:t xml:space="preserve">Action: The clerk to raise this item again at the January meeting of Full Council. </w:t>
      </w:r>
    </w:p>
    <w:p w14:paraId="1992B493" w14:textId="77777777" w:rsidR="00E76A41" w:rsidRDefault="00E76A41" w:rsidP="00343932">
      <w:pPr>
        <w:widowControl w:val="0"/>
        <w:tabs>
          <w:tab w:val="left" w:pos="0"/>
        </w:tabs>
        <w:autoSpaceDE w:val="0"/>
        <w:autoSpaceDN w:val="0"/>
        <w:adjustRightInd w:val="0"/>
        <w:ind w:left="709" w:hanging="709"/>
        <w:rPr>
          <w:rFonts w:ascii="Arial" w:hAnsi="Arial" w:cs="Arial"/>
          <w:bCs/>
          <w:color w:val="FF0000"/>
        </w:rPr>
      </w:pPr>
    </w:p>
    <w:p w14:paraId="51BCDE65" w14:textId="1F78E039" w:rsidR="00E76A41" w:rsidRPr="00E76A41" w:rsidRDefault="00E76A41" w:rsidP="00343932">
      <w:pPr>
        <w:widowControl w:val="0"/>
        <w:tabs>
          <w:tab w:val="left" w:pos="0"/>
        </w:tabs>
        <w:autoSpaceDE w:val="0"/>
        <w:autoSpaceDN w:val="0"/>
        <w:adjustRightInd w:val="0"/>
        <w:ind w:left="709" w:hanging="709"/>
        <w:rPr>
          <w:rFonts w:ascii="Arial" w:hAnsi="Arial" w:cs="Arial"/>
          <w:bCs/>
          <w:color w:val="FF0000"/>
        </w:rPr>
      </w:pPr>
      <w:r w:rsidRPr="00B8746D">
        <w:rPr>
          <w:rFonts w:ascii="Arial" w:hAnsi="Arial" w:cs="Arial"/>
          <w:b/>
        </w:rPr>
        <w:t>4.</w:t>
      </w:r>
      <w:r>
        <w:rPr>
          <w:rFonts w:ascii="Arial" w:hAnsi="Arial" w:cs="Arial"/>
          <w:b/>
        </w:rPr>
        <w:t>5</w:t>
      </w:r>
      <w:r>
        <w:rPr>
          <w:rFonts w:ascii="Arial" w:hAnsi="Arial" w:cs="Arial"/>
          <w:b/>
        </w:rPr>
        <w:tab/>
      </w:r>
      <w:r>
        <w:rPr>
          <w:rFonts w:ascii="Arial" w:hAnsi="Arial" w:cs="Arial"/>
          <w:bCs/>
        </w:rPr>
        <w:t>Councillors we</w:t>
      </w:r>
      <w:r w:rsidR="00E85A6C">
        <w:rPr>
          <w:rFonts w:ascii="Arial" w:hAnsi="Arial" w:cs="Arial"/>
          <w:bCs/>
        </w:rPr>
        <w:t xml:space="preserve">re advised that the responsibility for updating the electronic notice board had now been passed onto the responsible officers at the Town Council. </w:t>
      </w:r>
    </w:p>
    <w:p w14:paraId="62DB203D" w14:textId="77777777" w:rsidR="003D3F96" w:rsidRPr="00B8746D" w:rsidRDefault="003D3F96" w:rsidP="003D3F96">
      <w:pPr>
        <w:widowControl w:val="0"/>
        <w:tabs>
          <w:tab w:val="left" w:pos="0"/>
        </w:tabs>
        <w:autoSpaceDE w:val="0"/>
        <w:autoSpaceDN w:val="0"/>
        <w:adjustRightInd w:val="0"/>
        <w:rPr>
          <w:rFonts w:ascii="Arial" w:hAnsi="Arial" w:cs="Arial"/>
          <w:bCs/>
        </w:rPr>
      </w:pPr>
    </w:p>
    <w:p w14:paraId="11DAE51D" w14:textId="43086997" w:rsidR="00707CFC" w:rsidRPr="00B8746D" w:rsidRDefault="00203AF4" w:rsidP="002030BB">
      <w:pPr>
        <w:widowControl w:val="0"/>
        <w:autoSpaceDE w:val="0"/>
        <w:autoSpaceDN w:val="0"/>
        <w:adjustRightInd w:val="0"/>
        <w:rPr>
          <w:rFonts w:ascii="Arial" w:hAnsi="Arial" w:cs="Arial"/>
          <w:b/>
          <w:bCs/>
        </w:rPr>
      </w:pPr>
      <w:r w:rsidRPr="00B8746D">
        <w:rPr>
          <w:rFonts w:ascii="Arial" w:hAnsi="Arial" w:cs="Arial"/>
          <w:b/>
          <w:bCs/>
        </w:rPr>
        <w:t xml:space="preserve">ITEM </w:t>
      </w:r>
      <w:r w:rsidR="006179CD" w:rsidRPr="00B8746D">
        <w:rPr>
          <w:rFonts w:ascii="Arial" w:hAnsi="Arial" w:cs="Arial"/>
          <w:b/>
          <w:bCs/>
        </w:rPr>
        <w:t>5</w:t>
      </w:r>
      <w:r w:rsidR="00CE76F0" w:rsidRPr="00B8746D">
        <w:rPr>
          <w:rFonts w:ascii="Arial" w:hAnsi="Arial" w:cs="Arial"/>
          <w:b/>
          <w:bCs/>
        </w:rPr>
        <w:t>.</w:t>
      </w:r>
      <w:r w:rsidR="006E0F5A" w:rsidRPr="00B8746D">
        <w:rPr>
          <w:rFonts w:ascii="Arial" w:hAnsi="Arial" w:cs="Arial"/>
          <w:b/>
          <w:bCs/>
        </w:rPr>
        <w:t xml:space="preserve"> </w:t>
      </w:r>
      <w:r w:rsidR="00563C16" w:rsidRPr="00B8746D">
        <w:rPr>
          <w:rFonts w:ascii="Arial" w:hAnsi="Arial" w:cs="Arial"/>
          <w:b/>
          <w:bCs/>
        </w:rPr>
        <w:t>TC/</w:t>
      </w:r>
      <w:r w:rsidR="00EB0CD1">
        <w:rPr>
          <w:rFonts w:ascii="Arial" w:hAnsi="Arial" w:cs="Arial"/>
          <w:b/>
          <w:bCs/>
        </w:rPr>
        <w:t>DEC</w:t>
      </w:r>
      <w:r w:rsidR="00A06F0D" w:rsidRPr="00B8746D">
        <w:rPr>
          <w:rFonts w:ascii="Arial" w:hAnsi="Arial" w:cs="Arial"/>
          <w:b/>
          <w:bCs/>
        </w:rPr>
        <w:t>/20</w:t>
      </w:r>
      <w:r w:rsidR="003C6815" w:rsidRPr="00B8746D">
        <w:rPr>
          <w:rFonts w:ascii="Arial" w:hAnsi="Arial" w:cs="Arial"/>
          <w:b/>
          <w:bCs/>
        </w:rPr>
        <w:t>2</w:t>
      </w:r>
      <w:r w:rsidR="004909AC" w:rsidRPr="00B8746D">
        <w:rPr>
          <w:rFonts w:ascii="Arial" w:hAnsi="Arial" w:cs="Arial"/>
          <w:b/>
          <w:bCs/>
        </w:rPr>
        <w:t>3</w:t>
      </w:r>
      <w:r w:rsidR="00AE3BC6" w:rsidRPr="00B8746D">
        <w:rPr>
          <w:rFonts w:ascii="Arial" w:hAnsi="Arial" w:cs="Arial"/>
          <w:b/>
          <w:bCs/>
        </w:rPr>
        <w:t xml:space="preserve">: </w:t>
      </w:r>
      <w:r w:rsidR="002C19D1" w:rsidRPr="00B8746D">
        <w:rPr>
          <w:rFonts w:ascii="Arial" w:hAnsi="Arial" w:cs="Arial"/>
          <w:b/>
          <w:bCs/>
        </w:rPr>
        <w:t xml:space="preserve"> </w:t>
      </w:r>
      <w:r w:rsidR="00AE3BC6" w:rsidRPr="00B8746D">
        <w:rPr>
          <w:rFonts w:ascii="Arial" w:hAnsi="Arial" w:cs="Arial"/>
          <w:b/>
          <w:bCs/>
        </w:rPr>
        <w:t xml:space="preserve"> </w:t>
      </w:r>
      <w:r w:rsidR="00707CFC" w:rsidRPr="00B8746D">
        <w:rPr>
          <w:rFonts w:ascii="Arial" w:hAnsi="Arial" w:cs="Arial"/>
          <w:b/>
          <w:bCs/>
        </w:rPr>
        <w:t>CHAIR’S REPORT</w:t>
      </w:r>
    </w:p>
    <w:p w14:paraId="0F5947DB" w14:textId="261602A6" w:rsidR="006769BE" w:rsidRPr="00B8746D" w:rsidRDefault="006769BE" w:rsidP="006769BE">
      <w:pPr>
        <w:rPr>
          <w:rFonts w:ascii="Arial" w:hAnsi="Arial" w:cs="Arial"/>
          <w:b/>
        </w:rPr>
      </w:pPr>
    </w:p>
    <w:p w14:paraId="52B9527A" w14:textId="246E48E8" w:rsidR="00E221DB" w:rsidRPr="00B8746D" w:rsidRDefault="00CC28D7" w:rsidP="00A93716">
      <w:pPr>
        <w:rPr>
          <w:rFonts w:ascii="Arial" w:hAnsi="Arial" w:cs="Arial"/>
          <w:color w:val="000000"/>
        </w:rPr>
      </w:pPr>
      <w:r w:rsidRPr="00B8746D">
        <w:rPr>
          <w:rFonts w:ascii="Arial" w:hAnsi="Arial" w:cs="Arial"/>
          <w:color w:val="000000"/>
        </w:rPr>
        <w:t>Counci</w:t>
      </w:r>
      <w:r w:rsidR="00812ED1" w:rsidRPr="00B8746D">
        <w:rPr>
          <w:rFonts w:ascii="Arial" w:hAnsi="Arial" w:cs="Arial"/>
          <w:color w:val="000000"/>
        </w:rPr>
        <w:t>l</w:t>
      </w:r>
      <w:r w:rsidRPr="00B8746D">
        <w:rPr>
          <w:rFonts w:ascii="Arial" w:hAnsi="Arial" w:cs="Arial"/>
          <w:color w:val="000000"/>
        </w:rPr>
        <w:t xml:space="preserve">lor Day </w:t>
      </w:r>
      <w:r w:rsidR="00CF132F" w:rsidRPr="00B8746D">
        <w:rPr>
          <w:rFonts w:ascii="Arial" w:hAnsi="Arial" w:cs="Arial"/>
          <w:color w:val="000000"/>
        </w:rPr>
        <w:t xml:space="preserve">reported that he </w:t>
      </w:r>
      <w:r w:rsidR="00385830" w:rsidRPr="00B8746D">
        <w:rPr>
          <w:rFonts w:ascii="Arial" w:hAnsi="Arial" w:cs="Arial"/>
          <w:color w:val="000000"/>
        </w:rPr>
        <w:t xml:space="preserve">had </w:t>
      </w:r>
      <w:r w:rsidR="007D0D1B" w:rsidRPr="00B8746D">
        <w:rPr>
          <w:rFonts w:ascii="Arial" w:hAnsi="Arial" w:cs="Arial"/>
          <w:color w:val="000000"/>
        </w:rPr>
        <w:t xml:space="preserve">attended the following events: </w:t>
      </w:r>
    </w:p>
    <w:p w14:paraId="1DB15E64" w14:textId="77777777" w:rsidR="00EF4BB1" w:rsidRPr="00B8746D" w:rsidRDefault="00EF4BB1" w:rsidP="00A93716">
      <w:pPr>
        <w:rPr>
          <w:rFonts w:ascii="Arial" w:hAnsi="Arial" w:cs="Arial"/>
          <w:color w:val="000000"/>
        </w:rPr>
      </w:pPr>
    </w:p>
    <w:p w14:paraId="5DA16BC7" w14:textId="27352E45" w:rsidR="00666925" w:rsidRPr="00B8746D" w:rsidRDefault="001C1137" w:rsidP="006179CD">
      <w:pPr>
        <w:pStyle w:val="ListParagraph"/>
        <w:numPr>
          <w:ilvl w:val="0"/>
          <w:numId w:val="5"/>
        </w:numPr>
        <w:rPr>
          <w:rFonts w:ascii="Arial" w:hAnsi="Arial" w:cs="Arial"/>
        </w:rPr>
      </w:pPr>
      <w:r w:rsidRPr="00B8746D">
        <w:rPr>
          <w:rFonts w:ascii="Arial" w:hAnsi="Arial" w:cs="Arial"/>
        </w:rPr>
        <w:t>On</w:t>
      </w:r>
      <w:r w:rsidR="00B8746D" w:rsidRPr="00B8746D">
        <w:rPr>
          <w:rFonts w:ascii="Arial" w:hAnsi="Arial" w:cs="Arial"/>
        </w:rPr>
        <w:t xml:space="preserve"> </w:t>
      </w:r>
      <w:r w:rsidR="006B418D">
        <w:rPr>
          <w:rFonts w:ascii="Arial" w:hAnsi="Arial" w:cs="Arial"/>
        </w:rPr>
        <w:t>Friday 3</w:t>
      </w:r>
      <w:r w:rsidR="006B418D" w:rsidRPr="006B418D">
        <w:rPr>
          <w:rFonts w:ascii="Arial" w:hAnsi="Arial" w:cs="Arial"/>
          <w:vertAlign w:val="superscript"/>
        </w:rPr>
        <w:t>rd</w:t>
      </w:r>
      <w:r w:rsidR="006B418D">
        <w:rPr>
          <w:rFonts w:ascii="Arial" w:hAnsi="Arial" w:cs="Arial"/>
        </w:rPr>
        <w:t xml:space="preserve"> November he and his wife attended the Raunds Charity Quiz night in aid of their local food bank. </w:t>
      </w:r>
      <w:r w:rsidR="0055012E" w:rsidRPr="00B8746D">
        <w:rPr>
          <w:rFonts w:ascii="Arial" w:hAnsi="Arial" w:cs="Arial"/>
        </w:rPr>
        <w:t xml:space="preserve"> </w:t>
      </w:r>
      <w:r w:rsidRPr="00B8746D">
        <w:rPr>
          <w:rFonts w:ascii="Arial" w:hAnsi="Arial" w:cs="Arial"/>
        </w:rPr>
        <w:t xml:space="preserve"> </w:t>
      </w:r>
    </w:p>
    <w:p w14:paraId="34398DDA" w14:textId="1C117DD7" w:rsidR="00385830" w:rsidRPr="00B8746D" w:rsidRDefault="00385830" w:rsidP="006179CD">
      <w:pPr>
        <w:pStyle w:val="ListParagraph"/>
        <w:numPr>
          <w:ilvl w:val="0"/>
          <w:numId w:val="5"/>
        </w:numPr>
        <w:rPr>
          <w:rFonts w:ascii="Arial" w:hAnsi="Arial" w:cs="Arial"/>
        </w:rPr>
      </w:pPr>
      <w:r w:rsidRPr="00B8746D">
        <w:rPr>
          <w:rFonts w:ascii="Arial" w:hAnsi="Arial" w:cs="Arial"/>
        </w:rPr>
        <w:t>On</w:t>
      </w:r>
      <w:r w:rsidR="00DB33E9">
        <w:rPr>
          <w:rFonts w:ascii="Arial" w:hAnsi="Arial" w:cs="Arial"/>
        </w:rPr>
        <w:t xml:space="preserve"> </w:t>
      </w:r>
      <w:r w:rsidR="006B418D">
        <w:rPr>
          <w:rFonts w:ascii="Arial" w:hAnsi="Arial" w:cs="Arial"/>
        </w:rPr>
        <w:t>Tuesday 7</w:t>
      </w:r>
      <w:r w:rsidR="006B418D" w:rsidRPr="006B418D">
        <w:rPr>
          <w:rFonts w:ascii="Arial" w:hAnsi="Arial" w:cs="Arial"/>
          <w:vertAlign w:val="superscript"/>
        </w:rPr>
        <w:t>th</w:t>
      </w:r>
      <w:r w:rsidR="006B418D">
        <w:rPr>
          <w:rFonts w:ascii="Arial" w:hAnsi="Arial" w:cs="Arial"/>
        </w:rPr>
        <w:t xml:space="preserve"> November he spent an hour with the Brownies of Newport Pagnell, talking about Parliament week and more besides. </w:t>
      </w:r>
      <w:r w:rsidR="00B8746D">
        <w:rPr>
          <w:rFonts w:ascii="Arial" w:hAnsi="Arial" w:cs="Arial"/>
        </w:rPr>
        <w:t xml:space="preserve"> </w:t>
      </w:r>
    </w:p>
    <w:p w14:paraId="6576D347" w14:textId="6BC4FFCB" w:rsidR="00096C80" w:rsidRDefault="006B418D" w:rsidP="006179CD">
      <w:pPr>
        <w:pStyle w:val="ListParagraph"/>
        <w:numPr>
          <w:ilvl w:val="0"/>
          <w:numId w:val="5"/>
        </w:numPr>
        <w:rPr>
          <w:rFonts w:ascii="Arial" w:hAnsi="Arial" w:cs="Arial"/>
        </w:rPr>
      </w:pPr>
      <w:r>
        <w:rPr>
          <w:rFonts w:ascii="Arial" w:hAnsi="Arial" w:cs="Arial"/>
        </w:rPr>
        <w:t>Also on Tuesday 7</w:t>
      </w:r>
      <w:r w:rsidRPr="006B418D">
        <w:rPr>
          <w:rFonts w:ascii="Arial" w:hAnsi="Arial" w:cs="Arial"/>
          <w:vertAlign w:val="superscript"/>
        </w:rPr>
        <w:t>th</w:t>
      </w:r>
      <w:r>
        <w:rPr>
          <w:rFonts w:ascii="Arial" w:hAnsi="Arial" w:cs="Arial"/>
        </w:rPr>
        <w:t xml:space="preserve"> November, he and his wife were at the Newport Pagnell Carnival Charity Quiz.  </w:t>
      </w:r>
      <w:r w:rsidR="007E4394" w:rsidRPr="00B8746D">
        <w:rPr>
          <w:rFonts w:ascii="Arial" w:hAnsi="Arial" w:cs="Arial"/>
        </w:rPr>
        <w:t xml:space="preserve"> </w:t>
      </w:r>
    </w:p>
    <w:p w14:paraId="02074992" w14:textId="3FD5B699" w:rsidR="00094377" w:rsidRDefault="00096C80" w:rsidP="006179CD">
      <w:pPr>
        <w:pStyle w:val="ListParagraph"/>
        <w:numPr>
          <w:ilvl w:val="0"/>
          <w:numId w:val="5"/>
        </w:numPr>
        <w:rPr>
          <w:rFonts w:ascii="Arial" w:hAnsi="Arial" w:cs="Arial"/>
        </w:rPr>
      </w:pPr>
      <w:r>
        <w:rPr>
          <w:rFonts w:ascii="Arial" w:hAnsi="Arial" w:cs="Arial"/>
        </w:rPr>
        <w:t xml:space="preserve">On </w:t>
      </w:r>
      <w:r w:rsidR="006B418D">
        <w:rPr>
          <w:rFonts w:ascii="Arial" w:hAnsi="Arial" w:cs="Arial"/>
        </w:rPr>
        <w:t>Remembrance Sunday, 12</w:t>
      </w:r>
      <w:r w:rsidR="006B418D" w:rsidRPr="006B418D">
        <w:rPr>
          <w:rFonts w:ascii="Arial" w:hAnsi="Arial" w:cs="Arial"/>
          <w:vertAlign w:val="superscript"/>
        </w:rPr>
        <w:t>th</w:t>
      </w:r>
      <w:r w:rsidR="006B418D">
        <w:rPr>
          <w:rFonts w:ascii="Arial" w:hAnsi="Arial" w:cs="Arial"/>
        </w:rPr>
        <w:t xml:space="preserve"> November, the mayor was honoured to take part in the march and </w:t>
      </w:r>
      <w:r w:rsidR="00D73B31">
        <w:rPr>
          <w:rFonts w:ascii="Arial" w:hAnsi="Arial" w:cs="Arial"/>
        </w:rPr>
        <w:t xml:space="preserve">to </w:t>
      </w:r>
      <w:r w:rsidR="006B418D">
        <w:rPr>
          <w:rFonts w:ascii="Arial" w:hAnsi="Arial" w:cs="Arial"/>
        </w:rPr>
        <w:t xml:space="preserve">lay a wreath.  He also gave one of the readings </w:t>
      </w:r>
      <w:r w:rsidR="00D73B31">
        <w:rPr>
          <w:rFonts w:ascii="Arial" w:hAnsi="Arial" w:cs="Arial"/>
        </w:rPr>
        <w:t>at</w:t>
      </w:r>
      <w:r w:rsidR="006B418D">
        <w:rPr>
          <w:rFonts w:ascii="Arial" w:hAnsi="Arial" w:cs="Arial"/>
        </w:rPr>
        <w:t xml:space="preserve"> the subsequent church service. </w:t>
      </w:r>
      <w:r w:rsidR="0076693C">
        <w:rPr>
          <w:rFonts w:ascii="Arial" w:hAnsi="Arial" w:cs="Arial"/>
        </w:rPr>
        <w:t xml:space="preserve"> </w:t>
      </w:r>
    </w:p>
    <w:p w14:paraId="5C2E60E2" w14:textId="4C76ECEA" w:rsidR="003D190B" w:rsidRDefault="00094377" w:rsidP="006179CD">
      <w:pPr>
        <w:pStyle w:val="ListParagraph"/>
        <w:numPr>
          <w:ilvl w:val="0"/>
          <w:numId w:val="5"/>
        </w:numPr>
        <w:rPr>
          <w:rFonts w:ascii="Arial" w:hAnsi="Arial" w:cs="Arial"/>
        </w:rPr>
      </w:pPr>
      <w:r>
        <w:rPr>
          <w:rFonts w:ascii="Arial" w:hAnsi="Arial" w:cs="Arial"/>
        </w:rPr>
        <w:t xml:space="preserve">On </w:t>
      </w:r>
      <w:r w:rsidR="006B418D">
        <w:rPr>
          <w:rFonts w:ascii="Arial" w:hAnsi="Arial" w:cs="Arial"/>
        </w:rPr>
        <w:t>Thursday 22</w:t>
      </w:r>
      <w:r w:rsidR="006B418D" w:rsidRPr="006B418D">
        <w:rPr>
          <w:rFonts w:ascii="Arial" w:hAnsi="Arial" w:cs="Arial"/>
          <w:vertAlign w:val="superscript"/>
        </w:rPr>
        <w:t>nd</w:t>
      </w:r>
      <w:r w:rsidR="006B418D">
        <w:rPr>
          <w:rFonts w:ascii="Arial" w:hAnsi="Arial" w:cs="Arial"/>
        </w:rPr>
        <w:t xml:space="preserve"> November he spent an hour at Ousedale School with a group of student volunteers talking about volunteering opportunities in Newport Pagnell.   </w:t>
      </w:r>
      <w:r w:rsidR="00626E0D">
        <w:rPr>
          <w:rFonts w:ascii="Arial" w:hAnsi="Arial" w:cs="Arial"/>
        </w:rPr>
        <w:t xml:space="preserve"> </w:t>
      </w:r>
      <w:r w:rsidR="00B8746D">
        <w:rPr>
          <w:rFonts w:ascii="Arial" w:hAnsi="Arial" w:cs="Arial"/>
        </w:rPr>
        <w:t xml:space="preserve"> </w:t>
      </w:r>
      <w:r w:rsidR="00D60EAD" w:rsidRPr="00B8746D">
        <w:rPr>
          <w:rFonts w:ascii="Arial" w:hAnsi="Arial" w:cs="Arial"/>
        </w:rPr>
        <w:t xml:space="preserve"> </w:t>
      </w:r>
    </w:p>
    <w:p w14:paraId="68C877EA" w14:textId="5DB5BA84" w:rsidR="00385830" w:rsidRDefault="003D190B" w:rsidP="006179CD">
      <w:pPr>
        <w:pStyle w:val="ListParagraph"/>
        <w:numPr>
          <w:ilvl w:val="0"/>
          <w:numId w:val="5"/>
        </w:numPr>
        <w:rPr>
          <w:rFonts w:ascii="Arial" w:hAnsi="Arial" w:cs="Arial"/>
        </w:rPr>
      </w:pPr>
      <w:r>
        <w:rPr>
          <w:rFonts w:ascii="Arial" w:hAnsi="Arial" w:cs="Arial"/>
        </w:rPr>
        <w:t>On Saturday 2</w:t>
      </w:r>
      <w:r w:rsidR="006B418D">
        <w:rPr>
          <w:rFonts w:ascii="Arial" w:hAnsi="Arial" w:cs="Arial"/>
        </w:rPr>
        <w:t>4</w:t>
      </w:r>
      <w:r w:rsidR="006B418D" w:rsidRPr="006B418D">
        <w:rPr>
          <w:rFonts w:ascii="Arial" w:hAnsi="Arial" w:cs="Arial"/>
          <w:vertAlign w:val="superscript"/>
        </w:rPr>
        <w:t>th</w:t>
      </w:r>
      <w:r w:rsidR="006B418D">
        <w:rPr>
          <w:rFonts w:ascii="Arial" w:hAnsi="Arial" w:cs="Arial"/>
        </w:rPr>
        <w:t xml:space="preserve"> November he and his wife spent the day at the Christmas Lights Switch-on Event in Newport Pagnell.  </w:t>
      </w:r>
      <w:r w:rsidR="004909AC" w:rsidRPr="00B8746D">
        <w:rPr>
          <w:rFonts w:ascii="Arial" w:hAnsi="Arial" w:cs="Arial"/>
        </w:rPr>
        <w:t xml:space="preserve"> </w:t>
      </w:r>
    </w:p>
    <w:p w14:paraId="2AF72C51" w14:textId="356655CA" w:rsidR="000B031B" w:rsidRPr="00B8746D" w:rsidRDefault="000B031B" w:rsidP="006179CD">
      <w:pPr>
        <w:pStyle w:val="ListParagraph"/>
        <w:numPr>
          <w:ilvl w:val="0"/>
          <w:numId w:val="5"/>
        </w:numPr>
        <w:rPr>
          <w:rFonts w:ascii="Arial" w:hAnsi="Arial" w:cs="Arial"/>
        </w:rPr>
      </w:pPr>
      <w:r>
        <w:rPr>
          <w:rFonts w:ascii="Arial" w:hAnsi="Arial" w:cs="Arial"/>
        </w:rPr>
        <w:t>On Thursday 30</w:t>
      </w:r>
      <w:r w:rsidRPr="000B031B">
        <w:rPr>
          <w:rFonts w:ascii="Arial" w:hAnsi="Arial" w:cs="Arial"/>
          <w:vertAlign w:val="superscript"/>
        </w:rPr>
        <w:t>th</w:t>
      </w:r>
      <w:r>
        <w:rPr>
          <w:rFonts w:ascii="Arial" w:hAnsi="Arial" w:cs="Arial"/>
        </w:rPr>
        <w:t xml:space="preserve"> November he and his wife attended the Mayor of Dunstable’s charity evening. </w:t>
      </w:r>
    </w:p>
    <w:p w14:paraId="0E74F49D" w14:textId="72090FD4" w:rsidR="00337933" w:rsidRPr="00B8746D" w:rsidRDefault="00337933" w:rsidP="004009DE">
      <w:pPr>
        <w:ind w:left="426"/>
        <w:rPr>
          <w:rFonts w:ascii="Arial" w:hAnsi="Arial" w:cs="Arial"/>
          <w:color w:val="000000"/>
          <w:shd w:val="clear" w:color="auto" w:fill="FFFFFF"/>
        </w:rPr>
      </w:pPr>
    </w:p>
    <w:p w14:paraId="1EF7335E" w14:textId="402C7355" w:rsidR="0087137E" w:rsidRPr="00B8746D" w:rsidRDefault="003A0B28" w:rsidP="00577915">
      <w:pPr>
        <w:ind w:left="426"/>
        <w:rPr>
          <w:rFonts w:ascii="Arial" w:hAnsi="Arial" w:cs="Arial"/>
          <w:color w:val="000000"/>
          <w:shd w:val="clear" w:color="auto" w:fill="FFFFFF"/>
        </w:rPr>
      </w:pPr>
      <w:r w:rsidRPr="00B8746D">
        <w:rPr>
          <w:rFonts w:ascii="Arial" w:hAnsi="Arial" w:cs="Arial"/>
          <w:color w:val="000000"/>
          <w:shd w:val="clear" w:color="auto" w:fill="FFFFFF"/>
        </w:rPr>
        <w:t>The Vice Chair</w:t>
      </w:r>
      <w:r w:rsidR="000B031B">
        <w:rPr>
          <w:rFonts w:ascii="Arial" w:hAnsi="Arial" w:cs="Arial"/>
          <w:color w:val="000000"/>
          <w:shd w:val="clear" w:color="auto" w:fill="FFFFFF"/>
        </w:rPr>
        <w:t xml:space="preserve"> had suffered a bereavement and was not able to provide a report</w:t>
      </w:r>
      <w:r w:rsidR="0087137E" w:rsidRPr="00B8746D">
        <w:rPr>
          <w:rFonts w:ascii="Arial" w:hAnsi="Arial" w:cs="Arial"/>
          <w:color w:val="000000"/>
          <w:shd w:val="clear" w:color="auto" w:fill="FFFFFF"/>
        </w:rPr>
        <w:t>:</w:t>
      </w:r>
    </w:p>
    <w:p w14:paraId="2A61BB31" w14:textId="77777777" w:rsidR="0087137E" w:rsidRPr="00B8746D" w:rsidRDefault="0087137E" w:rsidP="004009DE">
      <w:pPr>
        <w:ind w:left="426"/>
        <w:rPr>
          <w:rFonts w:ascii="Arial" w:hAnsi="Arial" w:cs="Arial"/>
        </w:rPr>
      </w:pPr>
    </w:p>
    <w:p w14:paraId="1ED9E7F4" w14:textId="1C57AC2A" w:rsidR="0078315A" w:rsidRPr="00B8746D" w:rsidRDefault="001B012C" w:rsidP="000D73C8">
      <w:pPr>
        <w:autoSpaceDE w:val="0"/>
        <w:autoSpaceDN w:val="0"/>
        <w:adjustRightInd w:val="0"/>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6</w:t>
      </w:r>
      <w:r w:rsidR="009C73E3" w:rsidRPr="00B8746D">
        <w:rPr>
          <w:rFonts w:ascii="Arial" w:hAnsi="Arial" w:cs="Arial"/>
          <w:b/>
          <w:bCs/>
        </w:rPr>
        <w:t>.  TC</w:t>
      </w:r>
      <w:r w:rsidR="00D033E5" w:rsidRPr="00B8746D">
        <w:rPr>
          <w:rFonts w:ascii="Arial" w:hAnsi="Arial" w:cs="Arial"/>
          <w:b/>
          <w:bCs/>
        </w:rPr>
        <w:t>/</w:t>
      </w:r>
      <w:r w:rsidR="00632D72">
        <w:rPr>
          <w:rFonts w:ascii="Arial" w:hAnsi="Arial" w:cs="Arial"/>
          <w:b/>
          <w:bCs/>
        </w:rPr>
        <w:t>DEC</w:t>
      </w:r>
      <w:r w:rsidR="008A7B49" w:rsidRPr="00B8746D">
        <w:rPr>
          <w:rFonts w:ascii="Arial" w:hAnsi="Arial" w:cs="Arial"/>
          <w:b/>
          <w:bCs/>
        </w:rPr>
        <w:t>/</w:t>
      </w:r>
      <w:r w:rsidR="00914615" w:rsidRPr="00B8746D">
        <w:rPr>
          <w:rFonts w:ascii="Arial" w:hAnsi="Arial" w:cs="Arial"/>
          <w:b/>
          <w:bCs/>
        </w:rPr>
        <w:t>20</w:t>
      </w:r>
      <w:r w:rsidR="00E267CC" w:rsidRPr="00B8746D">
        <w:rPr>
          <w:rFonts w:ascii="Arial" w:hAnsi="Arial" w:cs="Arial"/>
          <w:b/>
          <w:bCs/>
        </w:rPr>
        <w:t>2</w:t>
      </w:r>
      <w:r w:rsidR="002A30E2" w:rsidRPr="00B8746D">
        <w:rPr>
          <w:rFonts w:ascii="Arial" w:hAnsi="Arial" w:cs="Arial"/>
          <w:b/>
          <w:bCs/>
        </w:rPr>
        <w:t>3</w:t>
      </w:r>
      <w:r w:rsidRPr="00B8746D">
        <w:rPr>
          <w:rFonts w:ascii="Arial" w:hAnsi="Arial" w:cs="Arial"/>
          <w:b/>
        </w:rPr>
        <w:t xml:space="preserve">:  </w:t>
      </w:r>
      <w:r w:rsidRPr="00B8746D">
        <w:rPr>
          <w:rFonts w:ascii="Arial" w:hAnsi="Arial" w:cs="Arial"/>
          <w:bCs/>
          <w:color w:val="FF0000"/>
        </w:rPr>
        <w:t xml:space="preserve"> </w:t>
      </w:r>
      <w:r w:rsidR="00A4532A" w:rsidRPr="00B8746D">
        <w:rPr>
          <w:rFonts w:ascii="Arial" w:hAnsi="Arial" w:cs="Arial"/>
          <w:b/>
          <w:bCs/>
        </w:rPr>
        <w:t>WORKING GROUP</w:t>
      </w:r>
      <w:r w:rsidR="00D42538" w:rsidRPr="00B8746D">
        <w:rPr>
          <w:rFonts w:ascii="Arial" w:hAnsi="Arial" w:cs="Arial"/>
          <w:b/>
          <w:bCs/>
        </w:rPr>
        <w:t xml:space="preserve"> </w:t>
      </w:r>
      <w:r w:rsidR="0078315A" w:rsidRPr="00B8746D">
        <w:rPr>
          <w:rFonts w:ascii="Arial" w:hAnsi="Arial" w:cs="Arial"/>
          <w:b/>
          <w:bCs/>
        </w:rPr>
        <w:t xml:space="preserve">MINUTES </w:t>
      </w:r>
    </w:p>
    <w:p w14:paraId="28A44718" w14:textId="2F60F1A7" w:rsidR="00DD6473" w:rsidRPr="00B8746D" w:rsidRDefault="00DD6473" w:rsidP="00934A16">
      <w:pPr>
        <w:ind w:left="567" w:hanging="567"/>
        <w:rPr>
          <w:rFonts w:ascii="Arial" w:hAnsi="Arial" w:cs="Arial"/>
          <w:bCs/>
        </w:rPr>
      </w:pPr>
    </w:p>
    <w:p w14:paraId="41483A30" w14:textId="1526CAD5" w:rsidR="004C2152" w:rsidRPr="00B8746D" w:rsidRDefault="007678BF" w:rsidP="007678BF">
      <w:pPr>
        <w:widowControl w:val="0"/>
        <w:autoSpaceDE w:val="0"/>
        <w:autoSpaceDN w:val="0"/>
        <w:adjustRightInd w:val="0"/>
        <w:ind w:left="709" w:hanging="709"/>
        <w:rPr>
          <w:rFonts w:ascii="Arial" w:hAnsi="Arial" w:cs="Arial"/>
          <w:bCs/>
        </w:rPr>
      </w:pPr>
      <w:r w:rsidRPr="00B8746D">
        <w:rPr>
          <w:rFonts w:ascii="Arial" w:hAnsi="Arial" w:cs="Arial"/>
          <w:bCs/>
        </w:rPr>
        <w:t>6.1</w:t>
      </w:r>
      <w:r w:rsidRPr="00B8746D">
        <w:rPr>
          <w:rFonts w:ascii="Arial" w:hAnsi="Arial" w:cs="Arial"/>
          <w:bCs/>
        </w:rPr>
        <w:tab/>
      </w:r>
      <w:r w:rsidR="004C2152" w:rsidRPr="00B8746D">
        <w:rPr>
          <w:rFonts w:ascii="Arial" w:hAnsi="Arial" w:cs="Arial"/>
          <w:bCs/>
        </w:rPr>
        <w:t>The following</w:t>
      </w:r>
      <w:r w:rsidR="0040258B" w:rsidRPr="00B8746D">
        <w:rPr>
          <w:rFonts w:ascii="Arial" w:hAnsi="Arial" w:cs="Arial"/>
          <w:bCs/>
        </w:rPr>
        <w:t xml:space="preserve"> </w:t>
      </w:r>
      <w:r w:rsidR="00A4532A" w:rsidRPr="00B8746D">
        <w:rPr>
          <w:rFonts w:ascii="Arial" w:hAnsi="Arial" w:cs="Arial"/>
          <w:bCs/>
        </w:rPr>
        <w:t>Working Group</w:t>
      </w:r>
      <w:r w:rsidR="00D45B4E" w:rsidRPr="00B8746D">
        <w:rPr>
          <w:rFonts w:ascii="Arial" w:hAnsi="Arial" w:cs="Arial"/>
          <w:bCs/>
        </w:rPr>
        <w:t xml:space="preserve"> </w:t>
      </w:r>
      <w:r w:rsidR="00C46B09" w:rsidRPr="00B8746D">
        <w:rPr>
          <w:rFonts w:ascii="Arial" w:hAnsi="Arial" w:cs="Arial"/>
          <w:bCs/>
        </w:rPr>
        <w:t>minutes were received by Council</w:t>
      </w:r>
      <w:r w:rsidR="00A4532A" w:rsidRPr="00B8746D">
        <w:rPr>
          <w:rFonts w:ascii="Arial" w:hAnsi="Arial" w:cs="Arial"/>
          <w:bCs/>
        </w:rPr>
        <w:t>, and all recommendations therein were approved by Full Council:</w:t>
      </w:r>
    </w:p>
    <w:p w14:paraId="6FB6A22E" w14:textId="4C78BB8B" w:rsidR="00C37FB1" w:rsidRPr="00B8746D" w:rsidRDefault="00C37FB1" w:rsidP="00FF4EE4">
      <w:pPr>
        <w:widowControl w:val="0"/>
        <w:autoSpaceDE w:val="0"/>
        <w:autoSpaceDN w:val="0"/>
        <w:adjustRightInd w:val="0"/>
        <w:rPr>
          <w:rFonts w:ascii="Arial" w:hAnsi="Arial" w:cs="Arial"/>
          <w:bCs/>
        </w:rPr>
      </w:pPr>
    </w:p>
    <w:p w14:paraId="364D5C02" w14:textId="6867EE24" w:rsidR="007D01EA" w:rsidRPr="001B68E4" w:rsidRDefault="00AB3046" w:rsidP="00472717">
      <w:pPr>
        <w:pStyle w:val="ListParagraph"/>
        <w:widowControl w:val="0"/>
        <w:numPr>
          <w:ilvl w:val="0"/>
          <w:numId w:val="3"/>
        </w:numPr>
        <w:autoSpaceDE w:val="0"/>
        <w:autoSpaceDN w:val="0"/>
        <w:adjustRightInd w:val="0"/>
        <w:ind w:left="709" w:hanging="567"/>
        <w:rPr>
          <w:rFonts w:ascii="Arial" w:hAnsi="Arial" w:cs="Arial"/>
          <w:bCs/>
        </w:rPr>
      </w:pPr>
      <w:r w:rsidRPr="001B68E4">
        <w:rPr>
          <w:rFonts w:ascii="Arial" w:hAnsi="Arial" w:cs="Arial"/>
          <w:bCs/>
        </w:rPr>
        <w:t>T</w:t>
      </w:r>
      <w:r w:rsidR="00563C16" w:rsidRPr="001B68E4">
        <w:rPr>
          <w:rFonts w:ascii="Arial" w:hAnsi="Arial" w:cs="Arial"/>
          <w:bCs/>
        </w:rPr>
        <w:t xml:space="preserve">he Town Planning and </w:t>
      </w:r>
      <w:r w:rsidR="001962BF" w:rsidRPr="001B68E4">
        <w:rPr>
          <w:rFonts w:ascii="Arial" w:hAnsi="Arial" w:cs="Arial"/>
          <w:bCs/>
        </w:rPr>
        <w:t>Environmental Management</w:t>
      </w:r>
      <w:r w:rsidR="006B702C" w:rsidRPr="001B68E4">
        <w:rPr>
          <w:rFonts w:ascii="Arial" w:hAnsi="Arial" w:cs="Arial"/>
          <w:bCs/>
        </w:rPr>
        <w:t xml:space="preserve"> </w:t>
      </w:r>
      <w:r w:rsidR="0094513A" w:rsidRPr="001B68E4">
        <w:rPr>
          <w:rFonts w:ascii="Arial" w:hAnsi="Arial" w:cs="Arial"/>
          <w:bCs/>
        </w:rPr>
        <w:t xml:space="preserve">Minutes </w:t>
      </w:r>
      <w:r w:rsidR="006B702C" w:rsidRPr="001B68E4">
        <w:rPr>
          <w:rFonts w:ascii="Arial" w:hAnsi="Arial" w:cs="Arial"/>
          <w:bCs/>
        </w:rPr>
        <w:t>da</w:t>
      </w:r>
      <w:r w:rsidR="00AB607D" w:rsidRPr="001B68E4">
        <w:rPr>
          <w:rFonts w:ascii="Arial" w:hAnsi="Arial" w:cs="Arial"/>
          <w:bCs/>
        </w:rPr>
        <w:t>t</w:t>
      </w:r>
      <w:r w:rsidR="007951B0" w:rsidRPr="001B68E4">
        <w:rPr>
          <w:rFonts w:ascii="Arial" w:hAnsi="Arial" w:cs="Arial"/>
          <w:bCs/>
        </w:rPr>
        <w:t>e</w:t>
      </w:r>
      <w:r w:rsidR="00115B62" w:rsidRPr="001B68E4">
        <w:rPr>
          <w:rFonts w:ascii="Arial" w:hAnsi="Arial" w:cs="Arial"/>
          <w:bCs/>
        </w:rPr>
        <w:t xml:space="preserve">d </w:t>
      </w:r>
      <w:r w:rsidR="00E82A44">
        <w:rPr>
          <w:rFonts w:ascii="Arial" w:hAnsi="Arial" w:cs="Arial"/>
          <w:bCs/>
        </w:rPr>
        <w:t>22</w:t>
      </w:r>
      <w:r w:rsidR="00E82A44" w:rsidRPr="00E82A44">
        <w:rPr>
          <w:rFonts w:ascii="Arial" w:hAnsi="Arial" w:cs="Arial"/>
          <w:bCs/>
          <w:vertAlign w:val="superscript"/>
        </w:rPr>
        <w:t>nd</w:t>
      </w:r>
      <w:r w:rsidR="00E82A44">
        <w:rPr>
          <w:rFonts w:ascii="Arial" w:hAnsi="Arial" w:cs="Arial"/>
          <w:bCs/>
        </w:rPr>
        <w:t xml:space="preserve"> November 2023.</w:t>
      </w:r>
    </w:p>
    <w:p w14:paraId="459BC89E" w14:textId="6725EBCF" w:rsidR="00115B62" w:rsidRPr="001B68E4" w:rsidRDefault="000421BE" w:rsidP="001B68E4">
      <w:pPr>
        <w:pStyle w:val="ListParagraph"/>
        <w:widowControl w:val="0"/>
        <w:numPr>
          <w:ilvl w:val="0"/>
          <w:numId w:val="3"/>
        </w:numPr>
        <w:autoSpaceDE w:val="0"/>
        <w:autoSpaceDN w:val="0"/>
        <w:adjustRightInd w:val="0"/>
        <w:ind w:hanging="425"/>
        <w:rPr>
          <w:rFonts w:ascii="Arial" w:hAnsi="Arial" w:cs="Arial"/>
          <w:bCs/>
        </w:rPr>
      </w:pPr>
      <w:r w:rsidRPr="001B68E4">
        <w:rPr>
          <w:rFonts w:ascii="Arial" w:hAnsi="Arial" w:cs="Arial"/>
          <w:bCs/>
        </w:rPr>
        <w:t xml:space="preserve">The </w:t>
      </w:r>
      <w:r w:rsidR="00387D94" w:rsidRPr="001B68E4">
        <w:rPr>
          <w:rFonts w:ascii="Arial" w:hAnsi="Arial" w:cs="Arial"/>
          <w:bCs/>
        </w:rPr>
        <w:t xml:space="preserve">Town Planning Interim </w:t>
      </w:r>
      <w:r w:rsidR="008358EB" w:rsidRPr="001B68E4">
        <w:rPr>
          <w:rFonts w:ascii="Arial" w:hAnsi="Arial" w:cs="Arial"/>
          <w:bCs/>
        </w:rPr>
        <w:t>Meeting</w:t>
      </w:r>
      <w:r w:rsidR="00C37FB1" w:rsidRPr="001B68E4">
        <w:rPr>
          <w:rFonts w:ascii="Arial" w:hAnsi="Arial" w:cs="Arial"/>
          <w:bCs/>
        </w:rPr>
        <w:t xml:space="preserve"> minutes</w:t>
      </w:r>
      <w:r w:rsidR="00387D94" w:rsidRPr="001B68E4">
        <w:rPr>
          <w:rFonts w:ascii="Arial" w:hAnsi="Arial" w:cs="Arial"/>
          <w:bCs/>
        </w:rPr>
        <w:t xml:space="preserve"> </w:t>
      </w:r>
      <w:r w:rsidRPr="001B68E4">
        <w:rPr>
          <w:rFonts w:ascii="Arial" w:hAnsi="Arial" w:cs="Arial"/>
          <w:bCs/>
        </w:rPr>
        <w:t xml:space="preserve">dated </w:t>
      </w:r>
      <w:r w:rsidR="00E82A44">
        <w:rPr>
          <w:rFonts w:ascii="Arial" w:hAnsi="Arial" w:cs="Arial"/>
          <w:bCs/>
        </w:rPr>
        <w:t>8</w:t>
      </w:r>
      <w:r w:rsidR="00E82A44" w:rsidRPr="00E82A44">
        <w:rPr>
          <w:rFonts w:ascii="Arial" w:hAnsi="Arial" w:cs="Arial"/>
          <w:bCs/>
          <w:vertAlign w:val="superscript"/>
        </w:rPr>
        <w:t>th</w:t>
      </w:r>
      <w:r w:rsidR="00E82A44">
        <w:rPr>
          <w:rFonts w:ascii="Arial" w:hAnsi="Arial" w:cs="Arial"/>
          <w:bCs/>
        </w:rPr>
        <w:t xml:space="preserve"> November 2023.</w:t>
      </w:r>
    </w:p>
    <w:p w14:paraId="3B8E189B" w14:textId="2259EC3C" w:rsidR="007951B0" w:rsidRPr="00AC391F" w:rsidRDefault="007951B0" w:rsidP="00AC391F">
      <w:pPr>
        <w:pStyle w:val="ListParagraph"/>
        <w:widowControl w:val="0"/>
        <w:numPr>
          <w:ilvl w:val="0"/>
          <w:numId w:val="3"/>
        </w:numPr>
        <w:autoSpaceDE w:val="0"/>
        <w:autoSpaceDN w:val="0"/>
        <w:adjustRightInd w:val="0"/>
        <w:ind w:hanging="425"/>
        <w:rPr>
          <w:rFonts w:ascii="Arial" w:hAnsi="Arial" w:cs="Arial"/>
          <w:bCs/>
        </w:rPr>
      </w:pPr>
      <w:r w:rsidRPr="001B68E4">
        <w:rPr>
          <w:rFonts w:ascii="Arial" w:hAnsi="Arial" w:cs="Arial"/>
          <w:bCs/>
        </w:rPr>
        <w:lastRenderedPageBreak/>
        <w:t>The Policy and Finance Meeting minutes date</w:t>
      </w:r>
      <w:r w:rsidR="00AC082A" w:rsidRPr="001B68E4">
        <w:rPr>
          <w:rFonts w:ascii="Arial" w:hAnsi="Arial" w:cs="Arial"/>
          <w:bCs/>
        </w:rPr>
        <w:t xml:space="preserve">d </w:t>
      </w:r>
      <w:r w:rsidR="00E82A44">
        <w:rPr>
          <w:rFonts w:ascii="Arial" w:hAnsi="Arial" w:cs="Arial"/>
          <w:bCs/>
        </w:rPr>
        <w:t>27</w:t>
      </w:r>
      <w:r w:rsidR="00E82A44" w:rsidRPr="00E82A44">
        <w:rPr>
          <w:rFonts w:ascii="Arial" w:hAnsi="Arial" w:cs="Arial"/>
          <w:bCs/>
          <w:vertAlign w:val="superscript"/>
        </w:rPr>
        <w:t>th</w:t>
      </w:r>
      <w:r w:rsidR="00E82A44">
        <w:rPr>
          <w:rFonts w:ascii="Arial" w:hAnsi="Arial" w:cs="Arial"/>
          <w:bCs/>
        </w:rPr>
        <w:t xml:space="preserve"> November 2023</w:t>
      </w:r>
      <w:r w:rsidR="00AC391F">
        <w:rPr>
          <w:rFonts w:ascii="Arial" w:hAnsi="Arial" w:cs="Arial"/>
          <w:bCs/>
        </w:rPr>
        <w:t>.</w:t>
      </w:r>
      <w:r w:rsidR="001B68E4">
        <w:rPr>
          <w:rFonts w:ascii="Arial" w:hAnsi="Arial" w:cs="Arial"/>
          <w:bCs/>
        </w:rPr>
        <w:t xml:space="preserve">  </w:t>
      </w:r>
    </w:p>
    <w:p w14:paraId="181A6BB9" w14:textId="0673E07D" w:rsidR="001B68E4" w:rsidRDefault="007951B0" w:rsidP="001B68E4">
      <w:pPr>
        <w:pStyle w:val="ListParagraph"/>
        <w:widowControl w:val="0"/>
        <w:numPr>
          <w:ilvl w:val="0"/>
          <w:numId w:val="3"/>
        </w:numPr>
        <w:autoSpaceDE w:val="0"/>
        <w:autoSpaceDN w:val="0"/>
        <w:adjustRightInd w:val="0"/>
        <w:ind w:hanging="425"/>
        <w:rPr>
          <w:rFonts w:ascii="Arial" w:hAnsi="Arial" w:cs="Arial"/>
          <w:bCs/>
        </w:rPr>
      </w:pPr>
      <w:r w:rsidRPr="001B68E4">
        <w:rPr>
          <w:rFonts w:ascii="Arial" w:hAnsi="Arial" w:cs="Arial"/>
          <w:bCs/>
        </w:rPr>
        <w:t>The Parks and Property Meeting minutes dated</w:t>
      </w:r>
      <w:r w:rsidR="00862CB0" w:rsidRPr="001B68E4">
        <w:rPr>
          <w:rFonts w:ascii="Arial" w:hAnsi="Arial" w:cs="Arial"/>
          <w:bCs/>
        </w:rPr>
        <w:t xml:space="preserve"> </w:t>
      </w:r>
      <w:r w:rsidR="00E82A44">
        <w:rPr>
          <w:rFonts w:ascii="Arial" w:hAnsi="Arial" w:cs="Arial"/>
          <w:bCs/>
        </w:rPr>
        <w:t>6</w:t>
      </w:r>
      <w:r w:rsidR="00E82A44" w:rsidRPr="00E82A44">
        <w:rPr>
          <w:rFonts w:ascii="Arial" w:hAnsi="Arial" w:cs="Arial"/>
          <w:bCs/>
          <w:vertAlign w:val="superscript"/>
        </w:rPr>
        <w:t>th</w:t>
      </w:r>
      <w:r w:rsidR="00E82A44">
        <w:rPr>
          <w:rFonts w:ascii="Arial" w:hAnsi="Arial" w:cs="Arial"/>
          <w:bCs/>
        </w:rPr>
        <w:t xml:space="preserve"> November</w:t>
      </w:r>
      <w:r w:rsidR="00AC082A" w:rsidRPr="001B68E4">
        <w:rPr>
          <w:rFonts w:ascii="Arial" w:hAnsi="Arial" w:cs="Arial"/>
          <w:bCs/>
        </w:rPr>
        <w:t xml:space="preserve"> </w:t>
      </w:r>
      <w:r w:rsidR="00E17821" w:rsidRPr="001B68E4">
        <w:rPr>
          <w:rFonts w:ascii="Arial" w:hAnsi="Arial" w:cs="Arial"/>
          <w:bCs/>
        </w:rPr>
        <w:t>2023.</w:t>
      </w:r>
      <w:r w:rsidR="00862CB0" w:rsidRPr="001B68E4">
        <w:rPr>
          <w:rFonts w:ascii="Arial" w:hAnsi="Arial" w:cs="Arial"/>
          <w:bCs/>
        </w:rPr>
        <w:t xml:space="preserve"> </w:t>
      </w:r>
    </w:p>
    <w:p w14:paraId="3117D683" w14:textId="6DBD2073" w:rsidR="00E82A44" w:rsidRPr="00E82A44" w:rsidRDefault="00E82A44" w:rsidP="00E82A44">
      <w:pPr>
        <w:pStyle w:val="ListParagraph"/>
        <w:widowControl w:val="0"/>
        <w:autoSpaceDE w:val="0"/>
        <w:autoSpaceDN w:val="0"/>
        <w:adjustRightInd w:val="0"/>
        <w:ind w:left="630"/>
        <w:rPr>
          <w:rFonts w:ascii="Arial" w:hAnsi="Arial" w:cs="Arial"/>
          <w:bCs/>
          <w:color w:val="FF0000"/>
        </w:rPr>
      </w:pPr>
      <w:r>
        <w:rPr>
          <w:rFonts w:ascii="Arial" w:hAnsi="Arial" w:cs="Arial"/>
          <w:bCs/>
          <w:color w:val="FF0000"/>
        </w:rPr>
        <w:t xml:space="preserve">Action: It was agreed that the Town Clerk should contact MKCC again about that council holding the responsibility for the ramp at Riverside Meadow.  </w:t>
      </w:r>
      <w:r w:rsidR="00484D9B">
        <w:rPr>
          <w:rFonts w:ascii="Arial" w:hAnsi="Arial" w:cs="Arial"/>
          <w:bCs/>
          <w:color w:val="FF0000"/>
        </w:rPr>
        <w:t xml:space="preserve"> </w:t>
      </w:r>
    </w:p>
    <w:p w14:paraId="2F55B7A7" w14:textId="2C91B247" w:rsidR="00B664A3" w:rsidRDefault="007951B0" w:rsidP="00862CB0">
      <w:pPr>
        <w:pStyle w:val="ListParagraph"/>
        <w:widowControl w:val="0"/>
        <w:numPr>
          <w:ilvl w:val="0"/>
          <w:numId w:val="3"/>
        </w:numPr>
        <w:autoSpaceDE w:val="0"/>
        <w:autoSpaceDN w:val="0"/>
        <w:adjustRightInd w:val="0"/>
        <w:ind w:hanging="425"/>
        <w:rPr>
          <w:rFonts w:ascii="Arial" w:hAnsi="Arial" w:cs="Arial"/>
          <w:bCs/>
        </w:rPr>
      </w:pPr>
      <w:r w:rsidRPr="00B8746D">
        <w:rPr>
          <w:rFonts w:ascii="Arial" w:hAnsi="Arial" w:cs="Arial"/>
          <w:bCs/>
        </w:rPr>
        <w:t>The Culture, Events and PR Meeting minutes dat</w:t>
      </w:r>
      <w:r w:rsidR="00E82A44">
        <w:rPr>
          <w:rFonts w:ascii="Arial" w:hAnsi="Arial" w:cs="Arial"/>
          <w:bCs/>
        </w:rPr>
        <w:t>ed 16</w:t>
      </w:r>
      <w:r w:rsidR="00E82A44" w:rsidRPr="00E82A44">
        <w:rPr>
          <w:rFonts w:ascii="Arial" w:hAnsi="Arial" w:cs="Arial"/>
          <w:bCs/>
          <w:vertAlign w:val="superscript"/>
        </w:rPr>
        <w:t>th</w:t>
      </w:r>
      <w:r w:rsidR="00E82A44">
        <w:rPr>
          <w:rFonts w:ascii="Arial" w:hAnsi="Arial" w:cs="Arial"/>
          <w:bCs/>
        </w:rPr>
        <w:t xml:space="preserve"> November</w:t>
      </w:r>
      <w:r w:rsidR="00CF7F26">
        <w:rPr>
          <w:rFonts w:ascii="Arial" w:hAnsi="Arial" w:cs="Arial"/>
          <w:bCs/>
        </w:rPr>
        <w:t xml:space="preserve"> </w:t>
      </w:r>
      <w:r w:rsidR="00862CB0" w:rsidRPr="00B8746D">
        <w:rPr>
          <w:rFonts w:ascii="Arial" w:hAnsi="Arial" w:cs="Arial"/>
          <w:bCs/>
        </w:rPr>
        <w:t>2023</w:t>
      </w:r>
      <w:r w:rsidRPr="00B8746D">
        <w:rPr>
          <w:rFonts w:ascii="Arial" w:hAnsi="Arial" w:cs="Arial"/>
          <w:bCs/>
        </w:rPr>
        <w:t>.</w:t>
      </w:r>
      <w:r w:rsidR="00AC082A" w:rsidRPr="00B8746D">
        <w:rPr>
          <w:rFonts w:ascii="Arial" w:hAnsi="Arial" w:cs="Arial"/>
          <w:bCs/>
        </w:rPr>
        <w:t xml:space="preserve"> </w:t>
      </w:r>
    </w:p>
    <w:p w14:paraId="14570ACB" w14:textId="7677B413" w:rsidR="00CF7F26" w:rsidRDefault="003358E6" w:rsidP="00862CB0">
      <w:pPr>
        <w:pStyle w:val="ListParagraph"/>
        <w:widowControl w:val="0"/>
        <w:numPr>
          <w:ilvl w:val="0"/>
          <w:numId w:val="3"/>
        </w:numPr>
        <w:autoSpaceDE w:val="0"/>
        <w:autoSpaceDN w:val="0"/>
        <w:adjustRightInd w:val="0"/>
        <w:ind w:hanging="425"/>
        <w:rPr>
          <w:rFonts w:ascii="Arial" w:hAnsi="Arial" w:cs="Arial"/>
          <w:bCs/>
        </w:rPr>
      </w:pPr>
      <w:r>
        <w:rPr>
          <w:rFonts w:ascii="Arial" w:hAnsi="Arial" w:cs="Arial"/>
          <w:bCs/>
        </w:rPr>
        <w:t xml:space="preserve">The Allotments Working Group minutes dated </w:t>
      </w:r>
      <w:r w:rsidR="00E82A44">
        <w:rPr>
          <w:rFonts w:ascii="Arial" w:hAnsi="Arial" w:cs="Arial"/>
          <w:bCs/>
        </w:rPr>
        <w:t>21</w:t>
      </w:r>
      <w:r w:rsidR="00E82A44" w:rsidRPr="00E82A44">
        <w:rPr>
          <w:rFonts w:ascii="Arial" w:hAnsi="Arial" w:cs="Arial"/>
          <w:bCs/>
          <w:vertAlign w:val="superscript"/>
        </w:rPr>
        <w:t>st</w:t>
      </w:r>
      <w:r w:rsidR="00E82A44">
        <w:rPr>
          <w:rFonts w:ascii="Arial" w:hAnsi="Arial" w:cs="Arial"/>
          <w:bCs/>
        </w:rPr>
        <w:t xml:space="preserve"> November</w:t>
      </w:r>
      <w:r>
        <w:rPr>
          <w:rFonts w:ascii="Arial" w:hAnsi="Arial" w:cs="Arial"/>
          <w:bCs/>
        </w:rPr>
        <w:t xml:space="preserve"> 2023. </w:t>
      </w:r>
    </w:p>
    <w:p w14:paraId="32114765" w14:textId="6784C651" w:rsidR="003358E6" w:rsidRPr="00B8746D" w:rsidRDefault="003358E6" w:rsidP="00862CB0">
      <w:pPr>
        <w:pStyle w:val="ListParagraph"/>
        <w:widowControl w:val="0"/>
        <w:numPr>
          <w:ilvl w:val="0"/>
          <w:numId w:val="3"/>
        </w:numPr>
        <w:autoSpaceDE w:val="0"/>
        <w:autoSpaceDN w:val="0"/>
        <w:adjustRightInd w:val="0"/>
        <w:ind w:hanging="425"/>
        <w:rPr>
          <w:rFonts w:ascii="Arial" w:hAnsi="Arial" w:cs="Arial"/>
          <w:bCs/>
        </w:rPr>
      </w:pPr>
      <w:r>
        <w:rPr>
          <w:rFonts w:ascii="Arial" w:hAnsi="Arial" w:cs="Arial"/>
          <w:bCs/>
        </w:rPr>
        <w:t xml:space="preserve">The </w:t>
      </w:r>
      <w:r w:rsidR="00E82A44">
        <w:rPr>
          <w:rFonts w:ascii="Arial" w:hAnsi="Arial" w:cs="Arial"/>
          <w:bCs/>
        </w:rPr>
        <w:t>Economic and Service Development</w:t>
      </w:r>
      <w:r>
        <w:rPr>
          <w:rFonts w:ascii="Arial" w:hAnsi="Arial" w:cs="Arial"/>
          <w:bCs/>
        </w:rPr>
        <w:t xml:space="preserve"> minutes dated </w:t>
      </w:r>
      <w:r w:rsidR="00E82A44">
        <w:rPr>
          <w:rFonts w:ascii="Arial" w:hAnsi="Arial" w:cs="Arial"/>
          <w:bCs/>
        </w:rPr>
        <w:t>20</w:t>
      </w:r>
      <w:r w:rsidR="00E82A44" w:rsidRPr="00E82A44">
        <w:rPr>
          <w:rFonts w:ascii="Arial" w:hAnsi="Arial" w:cs="Arial"/>
          <w:bCs/>
          <w:vertAlign w:val="superscript"/>
        </w:rPr>
        <w:t>th</w:t>
      </w:r>
      <w:r w:rsidR="00E82A44">
        <w:rPr>
          <w:rFonts w:ascii="Arial" w:hAnsi="Arial" w:cs="Arial"/>
          <w:bCs/>
        </w:rPr>
        <w:t xml:space="preserve"> November</w:t>
      </w:r>
      <w:r>
        <w:rPr>
          <w:rFonts w:ascii="Arial" w:hAnsi="Arial" w:cs="Arial"/>
          <w:bCs/>
        </w:rPr>
        <w:t xml:space="preserve"> 2023.  </w:t>
      </w:r>
    </w:p>
    <w:p w14:paraId="0D056B6C" w14:textId="77777777" w:rsidR="00F33B34" w:rsidRPr="00B8746D" w:rsidRDefault="00F33B34" w:rsidP="00F33B34">
      <w:pPr>
        <w:pStyle w:val="ListParagraph"/>
        <w:widowControl w:val="0"/>
        <w:autoSpaceDE w:val="0"/>
        <w:autoSpaceDN w:val="0"/>
        <w:adjustRightInd w:val="0"/>
        <w:ind w:left="630"/>
        <w:rPr>
          <w:rFonts w:ascii="Arial" w:hAnsi="Arial" w:cs="Arial"/>
        </w:rPr>
      </w:pPr>
    </w:p>
    <w:p w14:paraId="179A61F5" w14:textId="22642129" w:rsidR="004C2152" w:rsidRPr="00B8746D" w:rsidRDefault="003E4016" w:rsidP="002A01DA">
      <w:pPr>
        <w:widowControl w:val="0"/>
        <w:autoSpaceDE w:val="0"/>
        <w:autoSpaceDN w:val="0"/>
        <w:adjustRightInd w:val="0"/>
        <w:rPr>
          <w:rFonts w:ascii="Arial" w:hAnsi="Arial" w:cs="Arial"/>
          <w:b/>
          <w:bCs/>
        </w:rPr>
      </w:pPr>
      <w:bookmarkStart w:id="1" w:name="_Hlk150860497"/>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7</w:t>
      </w:r>
      <w:r w:rsidR="00BF0E88" w:rsidRPr="00B8746D">
        <w:rPr>
          <w:rFonts w:ascii="Arial" w:hAnsi="Arial" w:cs="Arial"/>
          <w:b/>
          <w:bCs/>
        </w:rPr>
        <w:t xml:space="preserve">.  </w:t>
      </w:r>
      <w:r w:rsidR="001C0BB9" w:rsidRPr="00B8746D">
        <w:rPr>
          <w:rFonts w:ascii="Arial" w:hAnsi="Arial" w:cs="Arial"/>
          <w:b/>
          <w:bCs/>
        </w:rPr>
        <w:t>TC/</w:t>
      </w:r>
      <w:r w:rsidR="009E73A1">
        <w:rPr>
          <w:rFonts w:ascii="Arial" w:hAnsi="Arial" w:cs="Arial"/>
          <w:b/>
          <w:bCs/>
        </w:rPr>
        <w:t>NOV</w:t>
      </w:r>
      <w:r w:rsidR="00BA7AEA" w:rsidRPr="00B8746D">
        <w:rPr>
          <w:rFonts w:ascii="Arial" w:hAnsi="Arial" w:cs="Arial"/>
          <w:b/>
          <w:bCs/>
        </w:rPr>
        <w:t>/20</w:t>
      </w:r>
      <w:r w:rsidR="0091154B" w:rsidRPr="00B8746D">
        <w:rPr>
          <w:rFonts w:ascii="Arial" w:hAnsi="Arial" w:cs="Arial"/>
          <w:b/>
          <w:bCs/>
        </w:rPr>
        <w:t>2</w:t>
      </w:r>
      <w:r w:rsidR="002A30E2" w:rsidRPr="00B8746D">
        <w:rPr>
          <w:rFonts w:ascii="Arial" w:hAnsi="Arial" w:cs="Arial"/>
          <w:b/>
          <w:bCs/>
        </w:rPr>
        <w:t>3</w:t>
      </w:r>
      <w:r w:rsidR="00A01E56" w:rsidRPr="00B8746D">
        <w:rPr>
          <w:rFonts w:ascii="Arial" w:hAnsi="Arial" w:cs="Arial"/>
          <w:b/>
          <w:bCs/>
        </w:rPr>
        <w:t xml:space="preserve">: </w:t>
      </w:r>
      <w:r w:rsidR="00237D5A" w:rsidRPr="00B8746D">
        <w:rPr>
          <w:rFonts w:ascii="Arial" w:hAnsi="Arial" w:cs="Arial"/>
          <w:b/>
          <w:bCs/>
        </w:rPr>
        <w:t xml:space="preserve"> </w:t>
      </w:r>
      <w:bookmarkEnd w:id="1"/>
      <w:r w:rsidR="002757AE" w:rsidRPr="00B8746D">
        <w:rPr>
          <w:rFonts w:ascii="Arial" w:hAnsi="Arial" w:cs="Arial"/>
          <w:b/>
          <w:bCs/>
        </w:rPr>
        <w:t xml:space="preserve">MINUTES AND REPORTS </w:t>
      </w:r>
      <w:r w:rsidR="00157385" w:rsidRPr="00B8746D">
        <w:rPr>
          <w:rFonts w:ascii="Arial" w:hAnsi="Arial" w:cs="Arial"/>
          <w:b/>
          <w:bCs/>
        </w:rPr>
        <w:t xml:space="preserve">FROM </w:t>
      </w:r>
      <w:r w:rsidR="002757AE" w:rsidRPr="00B8746D">
        <w:rPr>
          <w:rFonts w:ascii="Arial" w:hAnsi="Arial" w:cs="Arial"/>
          <w:b/>
          <w:bCs/>
        </w:rPr>
        <w:t>OUTSID</w:t>
      </w:r>
      <w:r w:rsidR="00762798" w:rsidRPr="00B8746D">
        <w:rPr>
          <w:rFonts w:ascii="Arial" w:hAnsi="Arial" w:cs="Arial"/>
          <w:b/>
          <w:bCs/>
        </w:rPr>
        <w:t xml:space="preserve">E </w:t>
      </w:r>
      <w:r w:rsidR="002757AE" w:rsidRPr="00B8746D">
        <w:rPr>
          <w:rFonts w:ascii="Arial" w:hAnsi="Arial" w:cs="Arial"/>
          <w:b/>
          <w:bCs/>
        </w:rPr>
        <w:t xml:space="preserve">BODIES  </w:t>
      </w:r>
    </w:p>
    <w:p w14:paraId="0D2ED4AA" w14:textId="77777777" w:rsidR="00642796" w:rsidRPr="00B8746D" w:rsidRDefault="00642796" w:rsidP="00F26E87">
      <w:pPr>
        <w:rPr>
          <w:rFonts w:ascii="Arial" w:hAnsi="Arial" w:cs="Arial"/>
          <w:bCs/>
        </w:rPr>
      </w:pPr>
    </w:p>
    <w:p w14:paraId="40016A73" w14:textId="2BAFF87C" w:rsidR="000B5C66" w:rsidRPr="00581B42" w:rsidRDefault="000B5C66" w:rsidP="00581B42">
      <w:pPr>
        <w:pStyle w:val="ListParagraph"/>
        <w:numPr>
          <w:ilvl w:val="0"/>
          <w:numId w:val="2"/>
        </w:numPr>
        <w:ind w:hanging="720"/>
        <w:rPr>
          <w:rFonts w:ascii="Arial" w:hAnsi="Arial" w:cs="Arial"/>
          <w:bCs/>
        </w:rPr>
      </w:pPr>
      <w:r w:rsidRPr="00B8746D">
        <w:rPr>
          <w:rFonts w:ascii="Arial" w:hAnsi="Arial" w:cs="Arial"/>
          <w:bCs/>
        </w:rPr>
        <w:t xml:space="preserve">Youth Club Trust – </w:t>
      </w:r>
      <w:r w:rsidR="0090694A">
        <w:rPr>
          <w:rFonts w:ascii="Arial" w:hAnsi="Arial" w:cs="Arial"/>
          <w:bCs/>
        </w:rPr>
        <w:t xml:space="preserve">The </w:t>
      </w:r>
      <w:r w:rsidR="00581B42">
        <w:rPr>
          <w:rFonts w:ascii="Arial" w:hAnsi="Arial" w:cs="Arial"/>
          <w:bCs/>
        </w:rPr>
        <w:t xml:space="preserve">AGM </w:t>
      </w:r>
      <w:r w:rsidR="00886818">
        <w:rPr>
          <w:rFonts w:ascii="Arial" w:hAnsi="Arial" w:cs="Arial"/>
          <w:bCs/>
        </w:rPr>
        <w:t xml:space="preserve">had only just taken place and the minutes were not available. They will be received at the January meeting of Full Council. </w:t>
      </w:r>
      <w:r w:rsidR="00581B42">
        <w:rPr>
          <w:rFonts w:ascii="Arial" w:hAnsi="Arial" w:cs="Arial"/>
          <w:bCs/>
        </w:rPr>
        <w:t xml:space="preserve"> </w:t>
      </w:r>
    </w:p>
    <w:p w14:paraId="6F5E616C" w14:textId="40407B2E" w:rsidR="00E32C98" w:rsidRPr="00822127" w:rsidRDefault="00E27926" w:rsidP="00822127">
      <w:pPr>
        <w:pStyle w:val="ListParagraph"/>
        <w:numPr>
          <w:ilvl w:val="0"/>
          <w:numId w:val="2"/>
        </w:numPr>
        <w:ind w:hanging="720"/>
        <w:rPr>
          <w:rFonts w:ascii="Arial" w:hAnsi="Arial" w:cs="Arial"/>
          <w:bCs/>
        </w:rPr>
      </w:pPr>
      <w:r w:rsidRPr="00B8746D">
        <w:rPr>
          <w:rFonts w:ascii="Arial" w:hAnsi="Arial" w:cs="Arial"/>
          <w:bCs/>
        </w:rPr>
        <w:t>Paris</w:t>
      </w:r>
      <w:r w:rsidR="003E4016" w:rsidRPr="00B8746D">
        <w:rPr>
          <w:rFonts w:ascii="Arial" w:hAnsi="Arial" w:cs="Arial"/>
          <w:bCs/>
        </w:rPr>
        <w:t>h Forum Meetin</w:t>
      </w:r>
      <w:r w:rsidR="00C5093B" w:rsidRPr="00B8746D">
        <w:rPr>
          <w:rFonts w:ascii="Arial" w:hAnsi="Arial" w:cs="Arial"/>
          <w:bCs/>
        </w:rPr>
        <w:t>g –</w:t>
      </w:r>
      <w:r w:rsidR="00E32C98" w:rsidRPr="00B8746D">
        <w:rPr>
          <w:rFonts w:ascii="Arial" w:hAnsi="Arial" w:cs="Arial"/>
          <w:bCs/>
        </w:rPr>
        <w:t xml:space="preserve"> </w:t>
      </w:r>
      <w:r w:rsidR="00822127">
        <w:rPr>
          <w:rFonts w:ascii="Arial" w:hAnsi="Arial" w:cs="Arial"/>
          <w:bCs/>
        </w:rPr>
        <w:t xml:space="preserve">The </w:t>
      </w:r>
      <w:r w:rsidR="00886818">
        <w:rPr>
          <w:rFonts w:ascii="Arial" w:hAnsi="Arial" w:cs="Arial"/>
          <w:bCs/>
        </w:rPr>
        <w:t>clerk reported that there had been two presentations, one on finance</w:t>
      </w:r>
      <w:r w:rsidR="00D73B31">
        <w:rPr>
          <w:rFonts w:ascii="Arial" w:hAnsi="Arial" w:cs="Arial"/>
          <w:bCs/>
        </w:rPr>
        <w:t xml:space="preserve"> during which the clerk thanked the finance team for amended the parish council tax base</w:t>
      </w:r>
      <w:r w:rsidR="00886818">
        <w:rPr>
          <w:rFonts w:ascii="Arial" w:hAnsi="Arial" w:cs="Arial"/>
          <w:bCs/>
        </w:rPr>
        <w:t>, and a second on sustainable transport initiatives.  The</w:t>
      </w:r>
      <w:r w:rsidR="00D73B31">
        <w:rPr>
          <w:rFonts w:ascii="Arial" w:hAnsi="Arial" w:cs="Arial"/>
          <w:bCs/>
        </w:rPr>
        <w:t xml:space="preserve"> </w:t>
      </w:r>
      <w:r w:rsidR="00886818">
        <w:rPr>
          <w:rFonts w:ascii="Arial" w:hAnsi="Arial" w:cs="Arial"/>
          <w:bCs/>
        </w:rPr>
        <w:t xml:space="preserve">plan appeared to be to use a ‘hearts and minds’ strategy to persuade more people to move away from car journeys. There was little in the budget for redway improvements or other sustainable initiatives, and no mention was made of shrinking bus services.  </w:t>
      </w:r>
    </w:p>
    <w:p w14:paraId="6A374E22" w14:textId="31A45184" w:rsidR="004A2250" w:rsidRDefault="0029419E" w:rsidP="00CD6B74">
      <w:pPr>
        <w:pStyle w:val="ListParagraph"/>
        <w:numPr>
          <w:ilvl w:val="0"/>
          <w:numId w:val="2"/>
        </w:numPr>
        <w:ind w:hanging="720"/>
        <w:rPr>
          <w:rFonts w:ascii="Arial" w:hAnsi="Arial" w:cs="Arial"/>
          <w:bCs/>
        </w:rPr>
      </w:pPr>
      <w:r w:rsidRPr="00B8746D">
        <w:rPr>
          <w:rFonts w:ascii="Arial" w:hAnsi="Arial" w:cs="Arial"/>
          <w:bCs/>
        </w:rPr>
        <w:t xml:space="preserve">MK ALC – </w:t>
      </w:r>
      <w:r w:rsidR="00D033E5" w:rsidRPr="00B8746D">
        <w:rPr>
          <w:rFonts w:ascii="Arial" w:hAnsi="Arial" w:cs="Arial"/>
          <w:bCs/>
        </w:rPr>
        <w:t xml:space="preserve">Cllr Winsor </w:t>
      </w:r>
      <w:r w:rsidR="00D76111">
        <w:rPr>
          <w:rFonts w:ascii="Arial" w:hAnsi="Arial" w:cs="Arial"/>
          <w:bCs/>
        </w:rPr>
        <w:t>reported th</w:t>
      </w:r>
      <w:r w:rsidR="00886818">
        <w:rPr>
          <w:rFonts w:ascii="Arial" w:hAnsi="Arial" w:cs="Arial"/>
          <w:bCs/>
        </w:rPr>
        <w:t xml:space="preserve">at the Town Council’s presentation on our Neighbourhood Plans at the MK ALC planning conference had been very successful, and had led to a further meeting between various parishes and the clerk to explain our policies.  </w:t>
      </w:r>
    </w:p>
    <w:p w14:paraId="376364D8" w14:textId="1DB9B08E" w:rsidR="00EB2AD3" w:rsidRDefault="00E27926" w:rsidP="007777D5">
      <w:pPr>
        <w:pStyle w:val="ListParagraph"/>
        <w:numPr>
          <w:ilvl w:val="0"/>
          <w:numId w:val="2"/>
        </w:numPr>
        <w:ind w:hanging="720"/>
        <w:rPr>
          <w:rFonts w:ascii="Arial" w:hAnsi="Arial" w:cs="Arial"/>
          <w:bCs/>
        </w:rPr>
      </w:pPr>
      <w:r w:rsidRPr="00B8746D">
        <w:rPr>
          <w:rFonts w:ascii="Arial" w:hAnsi="Arial" w:cs="Arial"/>
          <w:bCs/>
        </w:rPr>
        <w:t xml:space="preserve">Education </w:t>
      </w:r>
      <w:r w:rsidR="0059232D" w:rsidRPr="00B8746D">
        <w:rPr>
          <w:rFonts w:ascii="Arial" w:hAnsi="Arial" w:cs="Arial"/>
          <w:bCs/>
        </w:rPr>
        <w:t xml:space="preserve">Trust </w:t>
      </w:r>
      <w:r w:rsidR="00A23C0E" w:rsidRPr="00B8746D">
        <w:rPr>
          <w:rFonts w:ascii="Arial" w:hAnsi="Arial" w:cs="Arial"/>
          <w:bCs/>
        </w:rPr>
        <w:t>–</w:t>
      </w:r>
      <w:r w:rsidR="00886818">
        <w:rPr>
          <w:rFonts w:ascii="Arial" w:hAnsi="Arial" w:cs="Arial"/>
          <w:bCs/>
        </w:rPr>
        <w:t xml:space="preserve"> Cllr Kitchen reported that one grant had been issued. </w:t>
      </w:r>
    </w:p>
    <w:p w14:paraId="017EB585" w14:textId="23048043" w:rsidR="00660102" w:rsidRPr="00546B3A" w:rsidRDefault="00EB2AD3" w:rsidP="00660102">
      <w:pPr>
        <w:pStyle w:val="ListParagraph"/>
        <w:numPr>
          <w:ilvl w:val="0"/>
          <w:numId w:val="2"/>
        </w:numPr>
        <w:ind w:hanging="720"/>
        <w:rPr>
          <w:rFonts w:ascii="Arial" w:hAnsi="Arial" w:cs="Arial"/>
          <w:bCs/>
        </w:rPr>
      </w:pPr>
      <w:r>
        <w:rPr>
          <w:rFonts w:ascii="Arial" w:hAnsi="Arial" w:cs="Arial"/>
          <w:bCs/>
        </w:rPr>
        <w:t xml:space="preserve">MK Forum – </w:t>
      </w:r>
      <w:r w:rsidR="00886818">
        <w:rPr>
          <w:rFonts w:ascii="Arial" w:hAnsi="Arial" w:cs="Arial"/>
          <w:bCs/>
        </w:rPr>
        <w:t xml:space="preserve">there was nothing to report on this matter. </w:t>
      </w:r>
      <w:r w:rsidR="00D033E5" w:rsidRPr="007777D5">
        <w:rPr>
          <w:rFonts w:ascii="Arial" w:hAnsi="Arial" w:cs="Arial"/>
          <w:bCs/>
        </w:rPr>
        <w:t xml:space="preserve">   </w:t>
      </w:r>
    </w:p>
    <w:p w14:paraId="13FD7134" w14:textId="4427E9BB" w:rsidR="00E76BD9" w:rsidRDefault="00660102" w:rsidP="00D033E5">
      <w:pPr>
        <w:pStyle w:val="ListParagraph"/>
        <w:numPr>
          <w:ilvl w:val="0"/>
          <w:numId w:val="2"/>
        </w:numPr>
        <w:ind w:hanging="720"/>
        <w:rPr>
          <w:rFonts w:ascii="Arial" w:hAnsi="Arial" w:cs="Arial"/>
          <w:bCs/>
        </w:rPr>
      </w:pPr>
      <w:r w:rsidRPr="00B8746D">
        <w:rPr>
          <w:rFonts w:ascii="Arial" w:hAnsi="Arial" w:cs="Arial"/>
          <w:bCs/>
        </w:rPr>
        <w:t>East/West Rail</w:t>
      </w:r>
      <w:r w:rsidR="00D033E5" w:rsidRPr="00B8746D">
        <w:rPr>
          <w:rFonts w:ascii="Arial" w:hAnsi="Arial" w:cs="Arial"/>
          <w:bCs/>
        </w:rPr>
        <w:t xml:space="preserve">.  Cllr Winsor </w:t>
      </w:r>
      <w:r w:rsidR="00886818">
        <w:rPr>
          <w:rFonts w:ascii="Arial" w:hAnsi="Arial" w:cs="Arial"/>
          <w:bCs/>
        </w:rPr>
        <w:t>stated that the</w:t>
      </w:r>
      <w:r w:rsidR="00D73B31">
        <w:rPr>
          <w:rFonts w:ascii="Arial" w:hAnsi="Arial" w:cs="Arial"/>
          <w:bCs/>
        </w:rPr>
        <w:t>re</w:t>
      </w:r>
      <w:r w:rsidR="00886818">
        <w:rPr>
          <w:rFonts w:ascii="Arial" w:hAnsi="Arial" w:cs="Arial"/>
          <w:bCs/>
        </w:rPr>
        <w:t xml:space="preserve"> had been no further meetings. </w:t>
      </w:r>
    </w:p>
    <w:p w14:paraId="6AC56F20" w14:textId="72AC7C3D" w:rsidR="00B33B5A" w:rsidRDefault="00886818" w:rsidP="00D033E5">
      <w:pPr>
        <w:pStyle w:val="ListParagraph"/>
        <w:numPr>
          <w:ilvl w:val="0"/>
          <w:numId w:val="2"/>
        </w:numPr>
        <w:ind w:hanging="720"/>
        <w:rPr>
          <w:rFonts w:ascii="Arial" w:hAnsi="Arial" w:cs="Arial"/>
          <w:bCs/>
        </w:rPr>
      </w:pPr>
      <w:r>
        <w:rPr>
          <w:rFonts w:ascii="Arial" w:hAnsi="Arial" w:cs="Arial"/>
          <w:bCs/>
        </w:rPr>
        <w:t>The minutes of the Ward Council meeting held on 6</w:t>
      </w:r>
      <w:r w:rsidRPr="00886818">
        <w:rPr>
          <w:rFonts w:ascii="Arial" w:hAnsi="Arial" w:cs="Arial"/>
          <w:bCs/>
          <w:vertAlign w:val="superscript"/>
        </w:rPr>
        <w:t>th</w:t>
      </w:r>
      <w:r>
        <w:rPr>
          <w:rFonts w:ascii="Arial" w:hAnsi="Arial" w:cs="Arial"/>
          <w:bCs/>
        </w:rPr>
        <w:t xml:space="preserve"> December were received.  </w:t>
      </w:r>
      <w:r w:rsidR="00E76BD9">
        <w:rPr>
          <w:rFonts w:ascii="Arial" w:hAnsi="Arial" w:cs="Arial"/>
          <w:bCs/>
        </w:rPr>
        <w:t xml:space="preserve">.  </w:t>
      </w:r>
      <w:r w:rsidR="00113AA1">
        <w:rPr>
          <w:rFonts w:ascii="Arial" w:hAnsi="Arial" w:cs="Arial"/>
          <w:bCs/>
        </w:rPr>
        <w:t xml:space="preserve">  </w:t>
      </w:r>
    </w:p>
    <w:p w14:paraId="222ECF36" w14:textId="77777777" w:rsidR="00B33B5A" w:rsidRDefault="00B33B5A" w:rsidP="00B33B5A">
      <w:pPr>
        <w:rPr>
          <w:rFonts w:ascii="Arial" w:hAnsi="Arial" w:cs="Arial"/>
          <w:bCs/>
        </w:rPr>
      </w:pPr>
    </w:p>
    <w:p w14:paraId="74491DB7" w14:textId="1B20EC85" w:rsidR="009E73A1" w:rsidRDefault="00B33B5A" w:rsidP="00B33B5A">
      <w:pPr>
        <w:rPr>
          <w:rFonts w:ascii="Arial" w:hAnsi="Arial" w:cs="Arial"/>
          <w:b/>
          <w:bCs/>
        </w:rPr>
      </w:pPr>
      <w:r w:rsidRPr="00B8746D">
        <w:rPr>
          <w:rFonts w:ascii="Arial" w:hAnsi="Arial" w:cs="Arial"/>
          <w:b/>
          <w:bCs/>
        </w:rPr>
        <w:t xml:space="preserve">ITEM </w:t>
      </w:r>
      <w:r>
        <w:rPr>
          <w:rFonts w:ascii="Arial" w:hAnsi="Arial" w:cs="Arial"/>
          <w:b/>
          <w:bCs/>
        </w:rPr>
        <w:t>8</w:t>
      </w:r>
      <w:r w:rsidRPr="00B8746D">
        <w:rPr>
          <w:rFonts w:ascii="Arial" w:hAnsi="Arial" w:cs="Arial"/>
          <w:b/>
          <w:bCs/>
        </w:rPr>
        <w:t>.  TC/</w:t>
      </w:r>
      <w:r w:rsidR="00886818">
        <w:rPr>
          <w:rFonts w:ascii="Arial" w:hAnsi="Arial" w:cs="Arial"/>
          <w:b/>
          <w:bCs/>
        </w:rPr>
        <w:t>DEC</w:t>
      </w:r>
      <w:r w:rsidRPr="00B8746D">
        <w:rPr>
          <w:rFonts w:ascii="Arial" w:hAnsi="Arial" w:cs="Arial"/>
          <w:b/>
          <w:bCs/>
        </w:rPr>
        <w:t>/2023:</w:t>
      </w:r>
      <w:r w:rsidR="00886818">
        <w:rPr>
          <w:rFonts w:ascii="Arial" w:hAnsi="Arial" w:cs="Arial"/>
          <w:b/>
          <w:bCs/>
        </w:rPr>
        <w:t xml:space="preserve"> BUDGET AND PRECEPT</w:t>
      </w:r>
    </w:p>
    <w:p w14:paraId="4A771D78" w14:textId="77777777" w:rsidR="009E73A1" w:rsidRDefault="009E73A1" w:rsidP="00B33B5A">
      <w:pPr>
        <w:rPr>
          <w:rFonts w:ascii="Arial" w:hAnsi="Arial" w:cs="Arial"/>
          <w:b/>
          <w:bCs/>
        </w:rPr>
      </w:pPr>
    </w:p>
    <w:p w14:paraId="5CCCC869" w14:textId="18C035F7" w:rsidR="001355C5" w:rsidRDefault="001355C5" w:rsidP="001355C5">
      <w:pPr>
        <w:rPr>
          <w:rFonts w:ascii="Arial" w:hAnsi="Arial" w:cs="Arial"/>
          <w:bCs/>
        </w:rPr>
      </w:pPr>
      <w:r>
        <w:rPr>
          <w:rFonts w:ascii="Arial" w:hAnsi="Arial" w:cs="Arial"/>
          <w:bCs/>
        </w:rPr>
        <w:t>The Council discussed the 202</w:t>
      </w:r>
      <w:r>
        <w:rPr>
          <w:rFonts w:ascii="Arial" w:hAnsi="Arial" w:cs="Arial"/>
          <w:bCs/>
        </w:rPr>
        <w:t>4</w:t>
      </w:r>
      <w:r>
        <w:rPr>
          <w:rFonts w:ascii="Arial" w:hAnsi="Arial" w:cs="Arial"/>
          <w:bCs/>
        </w:rPr>
        <w:t>/2</w:t>
      </w:r>
      <w:r>
        <w:rPr>
          <w:rFonts w:ascii="Arial" w:hAnsi="Arial" w:cs="Arial"/>
          <w:bCs/>
        </w:rPr>
        <w:t>5</w:t>
      </w:r>
      <w:r>
        <w:rPr>
          <w:rFonts w:ascii="Arial" w:hAnsi="Arial" w:cs="Arial"/>
          <w:bCs/>
        </w:rPr>
        <w:t xml:space="preserve"> budget, </w:t>
      </w:r>
      <w:r>
        <w:rPr>
          <w:rFonts w:ascii="Arial" w:hAnsi="Arial" w:cs="Arial"/>
          <w:bCs/>
        </w:rPr>
        <w:t>and the</w:t>
      </w:r>
      <w:r>
        <w:rPr>
          <w:rFonts w:ascii="Arial" w:hAnsi="Arial" w:cs="Arial"/>
          <w:bCs/>
        </w:rPr>
        <w:t xml:space="preserve"> propos</w:t>
      </w:r>
      <w:r>
        <w:rPr>
          <w:rFonts w:ascii="Arial" w:hAnsi="Arial" w:cs="Arial"/>
          <w:bCs/>
        </w:rPr>
        <w:t>al</w:t>
      </w:r>
      <w:r>
        <w:rPr>
          <w:rFonts w:ascii="Arial" w:hAnsi="Arial" w:cs="Arial"/>
          <w:bCs/>
        </w:rPr>
        <w:t xml:space="preserve"> by the Policy and Finance Working Group.(PAF)  The PAF Working Group had suggested a precept increase of</w:t>
      </w:r>
      <w:r>
        <w:rPr>
          <w:rFonts w:ascii="Arial" w:hAnsi="Arial" w:cs="Arial"/>
          <w:bCs/>
        </w:rPr>
        <w:t xml:space="preserve"> </w:t>
      </w:r>
      <w:r w:rsidR="00C47662">
        <w:rPr>
          <w:rFonts w:ascii="Arial" w:hAnsi="Arial" w:cs="Arial"/>
          <w:bCs/>
        </w:rPr>
        <w:t>7.8</w:t>
      </w:r>
      <w:r>
        <w:rPr>
          <w:rFonts w:ascii="Arial" w:hAnsi="Arial" w:cs="Arial"/>
          <w:bCs/>
        </w:rPr>
        <w:t>%</w:t>
      </w:r>
      <w:r w:rsidR="00C47662">
        <w:rPr>
          <w:rFonts w:ascii="Arial" w:hAnsi="Arial" w:cs="Arial"/>
          <w:bCs/>
        </w:rPr>
        <w:t xml:space="preserve"> having noted that whilst the</w:t>
      </w:r>
      <w:r>
        <w:rPr>
          <w:rFonts w:ascii="Arial" w:hAnsi="Arial" w:cs="Arial"/>
          <w:bCs/>
        </w:rPr>
        <w:t xml:space="preserve"> current inflation rate </w:t>
      </w:r>
      <w:r w:rsidR="00C47662">
        <w:rPr>
          <w:rFonts w:ascii="Arial" w:hAnsi="Arial" w:cs="Arial"/>
          <w:bCs/>
        </w:rPr>
        <w:t>has dropped to</w:t>
      </w:r>
      <w:r>
        <w:rPr>
          <w:rFonts w:ascii="Arial" w:hAnsi="Arial" w:cs="Arial"/>
          <w:bCs/>
        </w:rPr>
        <w:t xml:space="preserve"> </w:t>
      </w:r>
      <w:r w:rsidR="00C47662">
        <w:rPr>
          <w:rFonts w:ascii="Arial" w:hAnsi="Arial" w:cs="Arial"/>
          <w:bCs/>
        </w:rPr>
        <w:t xml:space="preserve">4.6% the Council is more affected by Core Inflation which has remained stubbornly  high, and is currently at 5.7%. Core inflation is more relevant to the Council since the Council’s expenses do not include food purchases.  Building costs, and energy cost inflation </w:t>
      </w:r>
      <w:r w:rsidR="00803435">
        <w:rPr>
          <w:rFonts w:ascii="Arial" w:hAnsi="Arial" w:cs="Arial"/>
          <w:bCs/>
        </w:rPr>
        <w:t xml:space="preserve">also </w:t>
      </w:r>
      <w:r w:rsidR="00C47662">
        <w:rPr>
          <w:rFonts w:ascii="Arial" w:hAnsi="Arial" w:cs="Arial"/>
          <w:bCs/>
        </w:rPr>
        <w:t xml:space="preserve">remain excessive high with building costs having risen by over 100%. The paths project has been reduced to cover only 40% of the original scope of works. </w:t>
      </w:r>
      <w:r w:rsidR="00803435">
        <w:rPr>
          <w:rFonts w:ascii="Arial" w:hAnsi="Arial" w:cs="Arial"/>
          <w:bCs/>
        </w:rPr>
        <w:t>Two working groups had also requested funding for additional project work</w:t>
      </w:r>
      <w:r w:rsidR="00803435">
        <w:rPr>
          <w:rFonts w:ascii="Arial" w:hAnsi="Arial" w:cs="Arial"/>
          <w:bCs/>
        </w:rPr>
        <w:t>, leading to the calculation of a 7.8% increase by the PAF Working Group</w:t>
      </w:r>
      <w:r w:rsidR="00803435">
        <w:rPr>
          <w:rFonts w:ascii="Arial" w:hAnsi="Arial" w:cs="Arial"/>
          <w:bCs/>
        </w:rPr>
        <w:t xml:space="preserve">. </w:t>
      </w:r>
      <w:r w:rsidR="00C47662">
        <w:rPr>
          <w:rFonts w:ascii="Arial" w:hAnsi="Arial" w:cs="Arial"/>
          <w:bCs/>
        </w:rPr>
        <w:t xml:space="preserve"> </w:t>
      </w:r>
      <w:r>
        <w:rPr>
          <w:rFonts w:ascii="Arial" w:hAnsi="Arial" w:cs="Arial"/>
          <w:bCs/>
        </w:rPr>
        <w:t xml:space="preserve">The Town Council considered a range of precept increases between </w:t>
      </w:r>
      <w:r w:rsidR="00C47662">
        <w:rPr>
          <w:rFonts w:ascii="Arial" w:hAnsi="Arial" w:cs="Arial"/>
          <w:bCs/>
        </w:rPr>
        <w:t>5.5</w:t>
      </w:r>
      <w:r>
        <w:rPr>
          <w:rFonts w:ascii="Arial" w:hAnsi="Arial" w:cs="Arial"/>
          <w:bCs/>
        </w:rPr>
        <w:t xml:space="preserve">% and </w:t>
      </w:r>
      <w:r w:rsidR="00C47662">
        <w:rPr>
          <w:rFonts w:ascii="Arial" w:hAnsi="Arial" w:cs="Arial"/>
          <w:bCs/>
        </w:rPr>
        <w:t>8.5</w:t>
      </w:r>
      <w:r>
        <w:rPr>
          <w:rFonts w:ascii="Arial" w:hAnsi="Arial" w:cs="Arial"/>
          <w:bCs/>
        </w:rPr>
        <w:t xml:space="preserve">%. A proposal was put </w:t>
      </w:r>
      <w:r>
        <w:rPr>
          <w:rFonts w:ascii="Arial" w:hAnsi="Arial" w:cs="Arial"/>
          <w:bCs/>
        </w:rPr>
        <w:lastRenderedPageBreak/>
        <w:t xml:space="preserve">forward by Cllr Henderson </w:t>
      </w:r>
      <w:r w:rsidR="00C47662">
        <w:rPr>
          <w:rFonts w:ascii="Arial" w:hAnsi="Arial" w:cs="Arial"/>
          <w:bCs/>
        </w:rPr>
        <w:t>and supported by Cllr Winsor to reduce the precept increase to 5.5%.  This was not supported on vote</w:t>
      </w:r>
      <w:r w:rsidR="00803435">
        <w:rPr>
          <w:rFonts w:ascii="Arial" w:hAnsi="Arial" w:cs="Arial"/>
          <w:bCs/>
        </w:rPr>
        <w:t xml:space="preserve"> as this would lead to a council loss of £10,782,</w:t>
      </w:r>
      <w:r w:rsidR="00C47662">
        <w:rPr>
          <w:rFonts w:ascii="Arial" w:hAnsi="Arial" w:cs="Arial"/>
          <w:bCs/>
        </w:rPr>
        <w:t xml:space="preserve"> so the next amendment was considered to </w:t>
      </w:r>
      <w:r w:rsidR="00803435">
        <w:rPr>
          <w:rFonts w:ascii="Arial" w:hAnsi="Arial" w:cs="Arial"/>
          <w:bCs/>
        </w:rPr>
        <w:t>increase precept by</w:t>
      </w:r>
      <w:r w:rsidR="00C47662">
        <w:rPr>
          <w:rFonts w:ascii="Arial" w:hAnsi="Arial" w:cs="Arial"/>
          <w:bCs/>
        </w:rPr>
        <w:t xml:space="preserve"> 6.5%.  This increase will result in an effective % for D band homes of </w:t>
      </w:r>
      <w:r w:rsidR="00803435">
        <w:rPr>
          <w:rFonts w:ascii="Arial" w:hAnsi="Arial" w:cs="Arial"/>
          <w:bCs/>
        </w:rPr>
        <w:t xml:space="preserve">only </w:t>
      </w:r>
      <w:r w:rsidR="00C47662">
        <w:rPr>
          <w:rFonts w:ascii="Arial" w:hAnsi="Arial" w:cs="Arial"/>
          <w:bCs/>
        </w:rPr>
        <w:t xml:space="preserve">5.8%, since the clerk had pressed MKCC to increase the Tax Base calculations.  This </w:t>
      </w:r>
      <w:r w:rsidR="00CA06DA">
        <w:rPr>
          <w:rFonts w:ascii="Arial" w:hAnsi="Arial" w:cs="Arial"/>
          <w:bCs/>
        </w:rPr>
        <w:t>6.5</w:t>
      </w:r>
      <w:r w:rsidR="00D73B31">
        <w:rPr>
          <w:rFonts w:ascii="Arial" w:hAnsi="Arial" w:cs="Arial"/>
          <w:bCs/>
        </w:rPr>
        <w:t>%</w:t>
      </w:r>
      <w:r w:rsidR="00CA06DA">
        <w:rPr>
          <w:rFonts w:ascii="Arial" w:hAnsi="Arial" w:cs="Arial"/>
          <w:bCs/>
        </w:rPr>
        <w:t xml:space="preserve"> </w:t>
      </w:r>
      <w:r w:rsidR="00C47662">
        <w:rPr>
          <w:rFonts w:ascii="Arial" w:hAnsi="Arial" w:cs="Arial"/>
          <w:bCs/>
        </w:rPr>
        <w:t xml:space="preserve">increase was supported by the majority of councillors, although there remained a few councillors who would have supported </w:t>
      </w:r>
      <w:r w:rsidR="00D73B31">
        <w:rPr>
          <w:rFonts w:ascii="Arial" w:hAnsi="Arial" w:cs="Arial"/>
          <w:bCs/>
        </w:rPr>
        <w:t>the</w:t>
      </w:r>
      <w:r w:rsidR="00C47662">
        <w:rPr>
          <w:rFonts w:ascii="Arial" w:hAnsi="Arial" w:cs="Arial"/>
          <w:bCs/>
        </w:rPr>
        <w:t xml:space="preserve"> 7.8% increase as proposed </w:t>
      </w:r>
      <w:r w:rsidR="00DB4BFB">
        <w:rPr>
          <w:rFonts w:ascii="Arial" w:hAnsi="Arial" w:cs="Arial"/>
          <w:bCs/>
        </w:rPr>
        <w:t xml:space="preserve">by </w:t>
      </w:r>
      <w:r w:rsidR="00C47662">
        <w:rPr>
          <w:rFonts w:ascii="Arial" w:hAnsi="Arial" w:cs="Arial"/>
          <w:bCs/>
        </w:rPr>
        <w:t xml:space="preserve">the PAF Working Group. </w:t>
      </w:r>
      <w:r>
        <w:rPr>
          <w:rFonts w:ascii="Arial" w:hAnsi="Arial" w:cs="Arial"/>
          <w:bCs/>
        </w:rPr>
        <w:t xml:space="preserve">     </w:t>
      </w:r>
    </w:p>
    <w:p w14:paraId="37315058" w14:textId="77777777" w:rsidR="001355C5" w:rsidRDefault="001355C5" w:rsidP="001355C5">
      <w:pPr>
        <w:rPr>
          <w:rFonts w:ascii="Arial" w:hAnsi="Arial" w:cs="Arial"/>
          <w:bCs/>
        </w:rPr>
      </w:pPr>
    </w:p>
    <w:p w14:paraId="79E3FE88" w14:textId="7923B888" w:rsidR="001355C5" w:rsidRPr="00FF633E" w:rsidRDefault="001355C5" w:rsidP="001355C5">
      <w:pPr>
        <w:rPr>
          <w:rFonts w:ascii="Arial" w:hAnsi="Arial" w:cs="Arial"/>
          <w:bCs/>
        </w:rPr>
      </w:pPr>
      <w:r>
        <w:rPr>
          <w:rFonts w:ascii="Arial" w:hAnsi="Arial" w:cs="Arial"/>
          <w:bCs/>
        </w:rPr>
        <w:t>Under th</w:t>
      </w:r>
      <w:r w:rsidR="00CA06DA">
        <w:rPr>
          <w:rFonts w:ascii="Arial" w:hAnsi="Arial" w:cs="Arial"/>
          <w:bCs/>
        </w:rPr>
        <w:t>e 6.5% agreement</w:t>
      </w:r>
      <w:r>
        <w:rPr>
          <w:rFonts w:ascii="Arial" w:hAnsi="Arial" w:cs="Arial"/>
          <w:bCs/>
        </w:rPr>
        <w:t>, this increase will take the D Band contribution to £</w:t>
      </w:r>
      <w:r w:rsidR="00803435">
        <w:rPr>
          <w:rFonts w:ascii="Arial" w:hAnsi="Arial" w:cs="Arial"/>
          <w:bCs/>
        </w:rPr>
        <w:t>216.16</w:t>
      </w:r>
      <w:r>
        <w:rPr>
          <w:rFonts w:ascii="Arial" w:hAnsi="Arial" w:cs="Arial"/>
          <w:bCs/>
        </w:rPr>
        <w:t xml:space="preserve"> per annum, being an increase of £1</w:t>
      </w:r>
      <w:r w:rsidR="00803435">
        <w:rPr>
          <w:rFonts w:ascii="Arial" w:hAnsi="Arial" w:cs="Arial"/>
          <w:bCs/>
        </w:rPr>
        <w:t>1.91</w:t>
      </w:r>
      <w:r>
        <w:rPr>
          <w:rFonts w:ascii="Arial" w:hAnsi="Arial" w:cs="Arial"/>
          <w:bCs/>
        </w:rPr>
        <w:t xml:space="preserve"> per D Band household per annum, or 2</w:t>
      </w:r>
      <w:r w:rsidR="00803435">
        <w:rPr>
          <w:rFonts w:ascii="Arial" w:hAnsi="Arial" w:cs="Arial"/>
          <w:bCs/>
        </w:rPr>
        <w:t>3</w:t>
      </w:r>
      <w:r>
        <w:rPr>
          <w:rFonts w:ascii="Arial" w:hAnsi="Arial" w:cs="Arial"/>
          <w:bCs/>
        </w:rPr>
        <w:t xml:space="preserve"> pence per week. </w:t>
      </w:r>
      <w:r w:rsidR="00803435">
        <w:rPr>
          <w:rFonts w:ascii="Arial" w:hAnsi="Arial" w:cs="Arial"/>
          <w:bCs/>
        </w:rPr>
        <w:t xml:space="preserve">The two additional projects, being an update and reissue of the Newport Pagnell retail map and works to improve the ecology of the Town Council’s green spaces will now not take place next year.  </w:t>
      </w:r>
      <w:r>
        <w:rPr>
          <w:rFonts w:ascii="Arial" w:hAnsi="Arial" w:cs="Arial"/>
          <w:bCs/>
        </w:rPr>
        <w:t xml:space="preserve">  </w:t>
      </w:r>
    </w:p>
    <w:p w14:paraId="3AA89AF2" w14:textId="77777777" w:rsidR="001355C5" w:rsidRDefault="001355C5" w:rsidP="001355C5">
      <w:pPr>
        <w:rPr>
          <w:rFonts w:ascii="Arial" w:hAnsi="Arial" w:cs="Arial"/>
          <w:bCs/>
        </w:rPr>
      </w:pPr>
    </w:p>
    <w:p w14:paraId="714D1359" w14:textId="6060AFAF" w:rsidR="001355C5" w:rsidRPr="001F6C05" w:rsidRDefault="001355C5" w:rsidP="001355C5">
      <w:pPr>
        <w:rPr>
          <w:rFonts w:ascii="Arial" w:hAnsi="Arial" w:cs="Arial"/>
          <w:b/>
        </w:rPr>
      </w:pPr>
      <w:r>
        <w:rPr>
          <w:rFonts w:ascii="Arial" w:hAnsi="Arial" w:cs="Arial"/>
          <w:b/>
        </w:rPr>
        <w:t>Resolved</w:t>
      </w:r>
      <w:r>
        <w:rPr>
          <w:rFonts w:ascii="Arial" w:hAnsi="Arial" w:cs="Arial"/>
          <w:b/>
          <w:bCs/>
        </w:rPr>
        <w:t xml:space="preserve"> to approve the 202</w:t>
      </w:r>
      <w:r w:rsidR="00803435">
        <w:rPr>
          <w:rFonts w:ascii="Arial" w:hAnsi="Arial" w:cs="Arial"/>
          <w:b/>
          <w:bCs/>
        </w:rPr>
        <w:t>4</w:t>
      </w:r>
      <w:r>
        <w:rPr>
          <w:rFonts w:ascii="Arial" w:hAnsi="Arial" w:cs="Arial"/>
          <w:b/>
          <w:bCs/>
        </w:rPr>
        <w:t>/2</w:t>
      </w:r>
      <w:r w:rsidR="00803435">
        <w:rPr>
          <w:rFonts w:ascii="Arial" w:hAnsi="Arial" w:cs="Arial"/>
          <w:b/>
          <w:bCs/>
        </w:rPr>
        <w:t>5</w:t>
      </w:r>
      <w:r w:rsidRPr="001F6C05">
        <w:rPr>
          <w:rFonts w:ascii="Arial" w:hAnsi="Arial" w:cs="Arial"/>
          <w:b/>
          <w:bCs/>
        </w:rPr>
        <w:t xml:space="preserve"> budget and 3</w:t>
      </w:r>
      <w:r>
        <w:rPr>
          <w:rFonts w:ascii="Arial" w:hAnsi="Arial" w:cs="Arial"/>
          <w:b/>
          <w:bCs/>
        </w:rPr>
        <w:t>-</w:t>
      </w:r>
      <w:r w:rsidRPr="001F6C05">
        <w:rPr>
          <w:rFonts w:ascii="Arial" w:hAnsi="Arial" w:cs="Arial"/>
          <w:b/>
          <w:bCs/>
        </w:rPr>
        <w:t>year forecast,</w:t>
      </w:r>
      <w:r>
        <w:rPr>
          <w:rFonts w:ascii="Arial" w:hAnsi="Arial" w:cs="Arial"/>
          <w:b/>
          <w:bCs/>
        </w:rPr>
        <w:t xml:space="preserve"> </w:t>
      </w:r>
      <w:r w:rsidR="00803435">
        <w:rPr>
          <w:rFonts w:ascii="Arial" w:hAnsi="Arial" w:cs="Arial"/>
          <w:b/>
          <w:bCs/>
        </w:rPr>
        <w:t xml:space="preserve">at the increase of 6.5% of precept. </w:t>
      </w:r>
      <w:r>
        <w:rPr>
          <w:rFonts w:ascii="Arial" w:hAnsi="Arial" w:cs="Arial"/>
          <w:b/>
          <w:bCs/>
        </w:rPr>
        <w:t xml:space="preserve"> </w:t>
      </w:r>
      <w:proofErr w:type="spellStart"/>
      <w:r>
        <w:rPr>
          <w:rFonts w:ascii="Arial" w:hAnsi="Arial" w:cs="Arial"/>
          <w:b/>
          <w:bCs/>
        </w:rPr>
        <w:t>The</w:t>
      </w:r>
      <w:proofErr w:type="spellEnd"/>
      <w:r>
        <w:rPr>
          <w:rFonts w:ascii="Arial" w:hAnsi="Arial" w:cs="Arial"/>
          <w:b/>
          <w:bCs/>
        </w:rPr>
        <w:t xml:space="preserve"> net result of this is that</w:t>
      </w:r>
      <w:r w:rsidRPr="001F6C05">
        <w:rPr>
          <w:rFonts w:ascii="Arial" w:hAnsi="Arial" w:cs="Arial"/>
          <w:b/>
          <w:bCs/>
        </w:rPr>
        <w:t xml:space="preserve"> </w:t>
      </w:r>
      <w:r>
        <w:rPr>
          <w:rFonts w:ascii="Arial" w:hAnsi="Arial" w:cs="Arial"/>
          <w:b/>
        </w:rPr>
        <w:t>it</w:t>
      </w:r>
      <w:r w:rsidRPr="001F6C05">
        <w:rPr>
          <w:rFonts w:ascii="Arial" w:hAnsi="Arial" w:cs="Arial"/>
          <w:b/>
        </w:rPr>
        <w:t xml:space="preserve"> increases the precept demand fo</w:t>
      </w:r>
      <w:r>
        <w:rPr>
          <w:rFonts w:ascii="Arial" w:hAnsi="Arial" w:cs="Arial"/>
          <w:b/>
        </w:rPr>
        <w:t>r 202</w:t>
      </w:r>
      <w:r w:rsidR="00803435">
        <w:rPr>
          <w:rFonts w:ascii="Arial" w:hAnsi="Arial" w:cs="Arial"/>
          <w:b/>
        </w:rPr>
        <w:t>4</w:t>
      </w:r>
      <w:r>
        <w:rPr>
          <w:rFonts w:ascii="Arial" w:hAnsi="Arial" w:cs="Arial"/>
          <w:b/>
        </w:rPr>
        <w:t>/2</w:t>
      </w:r>
      <w:r w:rsidR="00803435">
        <w:rPr>
          <w:rFonts w:ascii="Arial" w:hAnsi="Arial" w:cs="Arial"/>
          <w:b/>
        </w:rPr>
        <w:t>5</w:t>
      </w:r>
      <w:r w:rsidRPr="001F6C05">
        <w:rPr>
          <w:rFonts w:ascii="Arial" w:hAnsi="Arial" w:cs="Arial"/>
          <w:b/>
        </w:rPr>
        <w:t xml:space="preserve"> to</w:t>
      </w:r>
      <w:r>
        <w:rPr>
          <w:rFonts w:ascii="Arial" w:hAnsi="Arial" w:cs="Arial"/>
          <w:b/>
        </w:rPr>
        <w:t xml:space="preserve"> £1,</w:t>
      </w:r>
      <w:r w:rsidR="00803435">
        <w:rPr>
          <w:rFonts w:ascii="Arial" w:hAnsi="Arial" w:cs="Arial"/>
          <w:b/>
        </w:rPr>
        <w:t>147,157</w:t>
      </w:r>
      <w:r>
        <w:rPr>
          <w:rFonts w:ascii="Arial" w:hAnsi="Arial" w:cs="Arial"/>
          <w:b/>
        </w:rPr>
        <w:t xml:space="preserve"> excluding </w:t>
      </w:r>
      <w:r w:rsidR="00803435">
        <w:rPr>
          <w:rFonts w:ascii="Arial" w:hAnsi="Arial" w:cs="Arial"/>
          <w:b/>
        </w:rPr>
        <w:t>a</w:t>
      </w:r>
      <w:r w:rsidRPr="001F6C05">
        <w:rPr>
          <w:rFonts w:ascii="Arial" w:hAnsi="Arial" w:cs="Arial"/>
          <w:b/>
        </w:rPr>
        <w:t xml:space="preserve"> Local Council Tax Support Grant</w:t>
      </w:r>
      <w:r w:rsidR="00803435">
        <w:rPr>
          <w:rFonts w:ascii="Arial" w:hAnsi="Arial" w:cs="Arial"/>
          <w:b/>
        </w:rPr>
        <w:t xml:space="preserve"> which the Town Council does not receive</w:t>
      </w:r>
      <w:r w:rsidRPr="001F6C05">
        <w:rPr>
          <w:rFonts w:ascii="Arial" w:hAnsi="Arial" w:cs="Arial"/>
          <w:b/>
        </w:rPr>
        <w:t xml:space="preserve">.   </w:t>
      </w:r>
    </w:p>
    <w:p w14:paraId="34EC2A94" w14:textId="77777777" w:rsidR="001355C5" w:rsidRPr="001F6C05" w:rsidRDefault="001355C5" w:rsidP="001355C5">
      <w:pPr>
        <w:rPr>
          <w:rFonts w:ascii="Arial" w:hAnsi="Arial" w:cs="Arial"/>
        </w:rPr>
      </w:pPr>
      <w:r w:rsidRPr="001F6C05">
        <w:rPr>
          <w:rFonts w:ascii="Arial" w:hAnsi="Arial" w:cs="Arial"/>
        </w:rPr>
        <w:t xml:space="preserve"> </w:t>
      </w:r>
    </w:p>
    <w:p w14:paraId="632A434F" w14:textId="27817EDB" w:rsidR="001355C5" w:rsidRDefault="001355C5" w:rsidP="001355C5">
      <w:pPr>
        <w:rPr>
          <w:rFonts w:ascii="Arial" w:hAnsi="Arial" w:cs="Arial"/>
          <w:bCs/>
        </w:rPr>
      </w:pPr>
      <w:r>
        <w:rPr>
          <w:rFonts w:ascii="Arial" w:hAnsi="Arial" w:cs="Arial"/>
          <w:bCs/>
        </w:rPr>
        <w:t xml:space="preserve">Prop: </w:t>
      </w:r>
      <w:r w:rsidR="00803435">
        <w:rPr>
          <w:rFonts w:ascii="Arial" w:hAnsi="Arial" w:cs="Arial"/>
          <w:bCs/>
        </w:rPr>
        <w:t>DK</w:t>
      </w:r>
      <w:r>
        <w:rPr>
          <w:rFonts w:ascii="Arial" w:hAnsi="Arial" w:cs="Arial"/>
          <w:bCs/>
        </w:rPr>
        <w:tab/>
        <w:t xml:space="preserve">Sec: </w:t>
      </w:r>
      <w:r w:rsidR="00803435">
        <w:rPr>
          <w:rFonts w:ascii="Arial" w:hAnsi="Arial" w:cs="Arial"/>
          <w:bCs/>
        </w:rPr>
        <w:t>EH</w:t>
      </w:r>
    </w:p>
    <w:p w14:paraId="0850B09A" w14:textId="77777777" w:rsidR="000B4364" w:rsidRDefault="000B4364" w:rsidP="00803435">
      <w:pPr>
        <w:rPr>
          <w:rFonts w:ascii="Arial" w:hAnsi="Arial" w:cs="Arial"/>
          <w:b/>
          <w:bCs/>
        </w:rPr>
      </w:pPr>
    </w:p>
    <w:p w14:paraId="1082275A" w14:textId="1518EFEB" w:rsidR="009E73A1" w:rsidRDefault="000B4364" w:rsidP="000B4364">
      <w:pPr>
        <w:ind w:left="709" w:hanging="709"/>
        <w:rPr>
          <w:rFonts w:ascii="Arial" w:hAnsi="Arial" w:cs="Arial"/>
          <w:bCs/>
        </w:rPr>
      </w:pPr>
      <w:r w:rsidRPr="00B8746D">
        <w:rPr>
          <w:rFonts w:ascii="Arial" w:hAnsi="Arial" w:cs="Arial"/>
          <w:b/>
          <w:bCs/>
        </w:rPr>
        <w:t xml:space="preserve">ITEM </w:t>
      </w:r>
      <w:r w:rsidR="00886818">
        <w:rPr>
          <w:rFonts w:ascii="Arial" w:hAnsi="Arial" w:cs="Arial"/>
          <w:b/>
          <w:bCs/>
        </w:rPr>
        <w:t>9</w:t>
      </w:r>
      <w:r w:rsidRPr="00B8746D">
        <w:rPr>
          <w:rFonts w:ascii="Arial" w:hAnsi="Arial" w:cs="Arial"/>
          <w:b/>
          <w:bCs/>
        </w:rPr>
        <w:t>.  TC/</w:t>
      </w:r>
      <w:r w:rsidR="00886818">
        <w:rPr>
          <w:rFonts w:ascii="Arial" w:hAnsi="Arial" w:cs="Arial"/>
          <w:b/>
          <w:bCs/>
        </w:rPr>
        <w:t>DEC</w:t>
      </w:r>
      <w:r w:rsidRPr="00B8746D">
        <w:rPr>
          <w:rFonts w:ascii="Arial" w:hAnsi="Arial" w:cs="Arial"/>
          <w:b/>
          <w:bCs/>
        </w:rPr>
        <w:t xml:space="preserve">/2023: </w:t>
      </w:r>
      <w:r>
        <w:rPr>
          <w:rFonts w:ascii="Arial" w:hAnsi="Arial" w:cs="Arial"/>
          <w:b/>
          <w:bCs/>
        </w:rPr>
        <w:t xml:space="preserve"> </w:t>
      </w:r>
      <w:r w:rsidR="00EF3054">
        <w:rPr>
          <w:rFonts w:ascii="Arial" w:hAnsi="Arial" w:cs="Arial"/>
          <w:b/>
          <w:bCs/>
        </w:rPr>
        <w:t xml:space="preserve">MEETING SCHEDULE </w:t>
      </w:r>
      <w:r w:rsidR="005813CD">
        <w:rPr>
          <w:rFonts w:ascii="Arial" w:hAnsi="Arial" w:cs="Arial"/>
          <w:bCs/>
        </w:rPr>
        <w:t xml:space="preserve"> </w:t>
      </w:r>
    </w:p>
    <w:p w14:paraId="2FB9DE5D" w14:textId="77777777" w:rsidR="000B4364" w:rsidRDefault="000B4364" w:rsidP="000B4364">
      <w:pPr>
        <w:ind w:left="709" w:hanging="709"/>
        <w:rPr>
          <w:rFonts w:ascii="Arial" w:hAnsi="Arial" w:cs="Arial"/>
          <w:bCs/>
        </w:rPr>
      </w:pPr>
    </w:p>
    <w:p w14:paraId="405B6690" w14:textId="77777777" w:rsidR="00EF3054" w:rsidRDefault="00EF3054" w:rsidP="004936F3">
      <w:pPr>
        <w:rPr>
          <w:rFonts w:ascii="Arial" w:hAnsi="Arial" w:cs="Arial"/>
          <w:bCs/>
        </w:rPr>
      </w:pPr>
      <w:r>
        <w:rPr>
          <w:rFonts w:ascii="Arial" w:hAnsi="Arial" w:cs="Arial"/>
          <w:bCs/>
        </w:rPr>
        <w:t xml:space="preserve">The meeting schedule for 2024 was received and agreed with one amendment to change the time of the TPIM meetings from 7.30 pm to 8 pm. </w:t>
      </w:r>
    </w:p>
    <w:p w14:paraId="30416719" w14:textId="77777777" w:rsidR="00EF3054" w:rsidRDefault="00EF3054" w:rsidP="004936F3">
      <w:pPr>
        <w:rPr>
          <w:rFonts w:ascii="Arial" w:hAnsi="Arial" w:cs="Arial"/>
          <w:bCs/>
        </w:rPr>
      </w:pPr>
    </w:p>
    <w:p w14:paraId="4645F9A8" w14:textId="77777777" w:rsidR="00EF3054" w:rsidRDefault="00EF3054" w:rsidP="004936F3">
      <w:pPr>
        <w:rPr>
          <w:rFonts w:ascii="Arial" w:hAnsi="Arial" w:cs="Arial"/>
          <w:b/>
          <w:bCs/>
        </w:rPr>
      </w:pPr>
      <w:r w:rsidRPr="00B8746D">
        <w:rPr>
          <w:rFonts w:ascii="Arial" w:hAnsi="Arial" w:cs="Arial"/>
          <w:b/>
          <w:bCs/>
        </w:rPr>
        <w:t xml:space="preserve">ITEM </w:t>
      </w:r>
      <w:r>
        <w:rPr>
          <w:rFonts w:ascii="Arial" w:hAnsi="Arial" w:cs="Arial"/>
          <w:b/>
          <w:bCs/>
        </w:rPr>
        <w:t>10</w:t>
      </w:r>
      <w:r w:rsidRPr="00B8746D">
        <w:rPr>
          <w:rFonts w:ascii="Arial" w:hAnsi="Arial" w:cs="Arial"/>
          <w:b/>
          <w:bCs/>
        </w:rPr>
        <w:t>.  TC/</w:t>
      </w:r>
      <w:r>
        <w:rPr>
          <w:rFonts w:ascii="Arial" w:hAnsi="Arial" w:cs="Arial"/>
          <w:b/>
          <w:bCs/>
        </w:rPr>
        <w:t>DEC</w:t>
      </w:r>
      <w:r w:rsidRPr="00B8746D">
        <w:rPr>
          <w:rFonts w:ascii="Arial" w:hAnsi="Arial" w:cs="Arial"/>
          <w:b/>
          <w:bCs/>
        </w:rPr>
        <w:t xml:space="preserve">/2023: </w:t>
      </w:r>
      <w:r>
        <w:rPr>
          <w:rFonts w:ascii="Arial" w:hAnsi="Arial" w:cs="Arial"/>
          <w:b/>
          <w:bCs/>
        </w:rPr>
        <w:t>MKCC NEW WASTE AND CLEANSING CONTRACT</w:t>
      </w:r>
    </w:p>
    <w:p w14:paraId="389C97B6" w14:textId="77777777" w:rsidR="00EF3054" w:rsidRDefault="00EF3054" w:rsidP="004936F3">
      <w:pPr>
        <w:rPr>
          <w:rFonts w:ascii="Arial" w:hAnsi="Arial" w:cs="Arial"/>
          <w:b/>
          <w:bCs/>
        </w:rPr>
      </w:pPr>
    </w:p>
    <w:p w14:paraId="015EF4E9" w14:textId="0923A981" w:rsidR="00EF3054" w:rsidRDefault="00EF3054" w:rsidP="004936F3">
      <w:pPr>
        <w:rPr>
          <w:rFonts w:ascii="Arial" w:hAnsi="Arial" w:cs="Arial"/>
        </w:rPr>
      </w:pPr>
      <w:r>
        <w:rPr>
          <w:rFonts w:ascii="Arial" w:hAnsi="Arial" w:cs="Arial"/>
        </w:rPr>
        <w:t>A proposal was received from Cllr Clarke to investigate the specifications of the new MKCC Street and Pavement Cleansing Contract in comparison to the previous contract’s specifications.  The clerk advised that MKCC had set up a meeting on 1</w:t>
      </w:r>
      <w:r w:rsidRPr="00EF3054">
        <w:rPr>
          <w:rFonts w:ascii="Arial" w:hAnsi="Arial" w:cs="Arial"/>
          <w:vertAlign w:val="superscript"/>
        </w:rPr>
        <w:t>st</w:t>
      </w:r>
      <w:r>
        <w:rPr>
          <w:rFonts w:ascii="Arial" w:hAnsi="Arial" w:cs="Arial"/>
        </w:rPr>
        <w:t xml:space="preserve"> February to discuss this matter, and </w:t>
      </w:r>
      <w:r w:rsidR="006F414B">
        <w:rPr>
          <w:rFonts w:ascii="Arial" w:hAnsi="Arial" w:cs="Arial"/>
        </w:rPr>
        <w:t xml:space="preserve">that </w:t>
      </w:r>
      <w:r>
        <w:rPr>
          <w:rFonts w:ascii="Arial" w:hAnsi="Arial" w:cs="Arial"/>
        </w:rPr>
        <w:t xml:space="preserve">councillors were welcome to attend.  </w:t>
      </w:r>
    </w:p>
    <w:p w14:paraId="48B3F7B7" w14:textId="77777777" w:rsidR="00EF3054" w:rsidRDefault="00EF3054" w:rsidP="004936F3">
      <w:pPr>
        <w:rPr>
          <w:rFonts w:ascii="Arial" w:hAnsi="Arial" w:cs="Arial"/>
        </w:rPr>
      </w:pPr>
    </w:p>
    <w:p w14:paraId="2AA11CC5" w14:textId="40F16A56" w:rsidR="000B4364" w:rsidRDefault="00EF3054" w:rsidP="004936F3">
      <w:pPr>
        <w:rPr>
          <w:rFonts w:ascii="Arial" w:hAnsi="Arial" w:cs="Arial"/>
          <w:bCs/>
        </w:rPr>
      </w:pPr>
      <w:r>
        <w:rPr>
          <w:rFonts w:ascii="Arial" w:hAnsi="Arial" w:cs="Arial"/>
          <w:color w:val="FF0000"/>
        </w:rPr>
        <w:t xml:space="preserve">Action: The clerk to forward information about this meeting to Cllr Clarke.  </w:t>
      </w:r>
      <w:r>
        <w:rPr>
          <w:rFonts w:ascii="Arial" w:hAnsi="Arial" w:cs="Arial"/>
          <w:b/>
          <w:bCs/>
        </w:rPr>
        <w:t xml:space="preserve"> </w:t>
      </w:r>
      <w:r>
        <w:rPr>
          <w:rFonts w:ascii="Arial" w:hAnsi="Arial" w:cs="Arial"/>
          <w:bCs/>
        </w:rPr>
        <w:t xml:space="preserve"> </w:t>
      </w:r>
    </w:p>
    <w:p w14:paraId="1A7BA1FE" w14:textId="77777777" w:rsidR="006260C5" w:rsidRPr="009E73A1" w:rsidRDefault="006260C5" w:rsidP="004936F3">
      <w:pPr>
        <w:rPr>
          <w:rFonts w:ascii="Arial" w:hAnsi="Arial" w:cs="Arial"/>
          <w:bCs/>
        </w:rPr>
      </w:pPr>
    </w:p>
    <w:p w14:paraId="4AEDE9F1" w14:textId="4AE47F19" w:rsidR="00532023" w:rsidRPr="00B8746D" w:rsidRDefault="00221299" w:rsidP="00604323">
      <w:pPr>
        <w:rPr>
          <w:rFonts w:ascii="Arial" w:hAnsi="Arial" w:cs="Arial"/>
        </w:rPr>
      </w:pPr>
      <w:r w:rsidRPr="00B8746D">
        <w:rPr>
          <w:rFonts w:ascii="Arial" w:hAnsi="Arial" w:cs="Arial"/>
        </w:rPr>
        <w:t>There being no</w:t>
      </w:r>
      <w:r w:rsidR="008C6ABF" w:rsidRPr="00B8746D">
        <w:rPr>
          <w:rFonts w:ascii="Arial" w:hAnsi="Arial" w:cs="Arial"/>
        </w:rPr>
        <w:t xml:space="preserve"> </w:t>
      </w:r>
      <w:r w:rsidRPr="00B8746D">
        <w:rPr>
          <w:rFonts w:ascii="Arial" w:hAnsi="Arial" w:cs="Arial"/>
        </w:rPr>
        <w:t xml:space="preserve">further business the meeting ended at </w:t>
      </w:r>
      <w:r w:rsidR="00813B84" w:rsidRPr="00B8746D">
        <w:rPr>
          <w:rFonts w:ascii="Arial" w:hAnsi="Arial" w:cs="Arial"/>
        </w:rPr>
        <w:t>9.</w:t>
      </w:r>
      <w:r w:rsidR="00EF3054">
        <w:rPr>
          <w:rFonts w:ascii="Arial" w:hAnsi="Arial" w:cs="Arial"/>
        </w:rPr>
        <w:t>20</w:t>
      </w:r>
      <w:r w:rsidRPr="00B8746D">
        <w:rPr>
          <w:rFonts w:ascii="Arial" w:hAnsi="Arial" w:cs="Arial"/>
        </w:rPr>
        <w:t xml:space="preserve"> pm. The </w:t>
      </w:r>
      <w:r w:rsidR="00F47D50" w:rsidRPr="00B8746D">
        <w:rPr>
          <w:rFonts w:ascii="Arial" w:hAnsi="Arial" w:cs="Arial"/>
        </w:rPr>
        <w:t>next meeting is</w:t>
      </w:r>
      <w:r w:rsidR="00E549BE" w:rsidRPr="00B8746D">
        <w:rPr>
          <w:rFonts w:ascii="Arial" w:hAnsi="Arial" w:cs="Arial"/>
        </w:rPr>
        <w:t xml:space="preserve"> on </w:t>
      </w:r>
      <w:r w:rsidR="00B3128E">
        <w:rPr>
          <w:rFonts w:ascii="Arial" w:hAnsi="Arial" w:cs="Arial"/>
        </w:rPr>
        <w:t>1</w:t>
      </w:r>
      <w:r w:rsidR="00EF3054">
        <w:rPr>
          <w:rFonts w:ascii="Arial" w:hAnsi="Arial" w:cs="Arial"/>
        </w:rPr>
        <w:t>5</w:t>
      </w:r>
      <w:r w:rsidR="00EF3054" w:rsidRPr="00EF3054">
        <w:rPr>
          <w:rFonts w:ascii="Arial" w:hAnsi="Arial" w:cs="Arial"/>
          <w:vertAlign w:val="superscript"/>
        </w:rPr>
        <w:t>th</w:t>
      </w:r>
      <w:r w:rsidR="00EF3054">
        <w:rPr>
          <w:rFonts w:ascii="Arial" w:hAnsi="Arial" w:cs="Arial"/>
        </w:rPr>
        <w:t xml:space="preserve"> January</w:t>
      </w:r>
      <w:r w:rsidR="00B3128E">
        <w:rPr>
          <w:rFonts w:ascii="Arial" w:hAnsi="Arial" w:cs="Arial"/>
        </w:rPr>
        <w:t xml:space="preserve"> 202</w:t>
      </w:r>
      <w:r w:rsidR="00EF3054">
        <w:rPr>
          <w:rFonts w:ascii="Arial" w:hAnsi="Arial" w:cs="Arial"/>
        </w:rPr>
        <w:t>4</w:t>
      </w:r>
      <w:r w:rsidR="00B3128E">
        <w:rPr>
          <w:rFonts w:ascii="Arial" w:hAnsi="Arial" w:cs="Arial"/>
        </w:rPr>
        <w:t xml:space="preserve">.  </w:t>
      </w:r>
      <w:r w:rsidR="00994D36" w:rsidRPr="00B8746D">
        <w:rPr>
          <w:rFonts w:ascii="Arial" w:hAnsi="Arial" w:cs="Arial"/>
        </w:rPr>
        <w:t xml:space="preserve"> </w:t>
      </w:r>
      <w:r w:rsidR="008450B1" w:rsidRPr="00B8746D">
        <w:rPr>
          <w:rFonts w:ascii="Arial" w:hAnsi="Arial" w:cs="Arial"/>
        </w:rPr>
        <w:t xml:space="preserve"> </w:t>
      </w:r>
    </w:p>
    <w:p w14:paraId="10A2C28A" w14:textId="77777777" w:rsidR="00532023" w:rsidRPr="00B8746D" w:rsidRDefault="00532023" w:rsidP="00604323">
      <w:pPr>
        <w:rPr>
          <w:rFonts w:ascii="Arial" w:hAnsi="Arial" w:cs="Arial"/>
          <w:color w:val="00B050"/>
        </w:rPr>
      </w:pPr>
    </w:p>
    <w:p w14:paraId="0EADE35E" w14:textId="24349772" w:rsidR="00221299" w:rsidRPr="00B8746D" w:rsidRDefault="0063483B" w:rsidP="00604323">
      <w:pPr>
        <w:rPr>
          <w:rFonts w:ascii="Arial" w:hAnsi="Arial" w:cs="Arial"/>
        </w:rPr>
      </w:pPr>
      <w:r w:rsidRPr="00B8746D">
        <w:rPr>
          <w:rFonts w:ascii="Arial" w:hAnsi="Arial" w:cs="Arial"/>
        </w:rPr>
        <w:t xml:space="preserve"> </w:t>
      </w:r>
      <w:r w:rsidR="00604323" w:rsidRPr="00B8746D">
        <w:rPr>
          <w:rFonts w:ascii="Arial" w:hAnsi="Arial" w:cs="Arial"/>
        </w:rPr>
        <w:t xml:space="preserve">  </w:t>
      </w:r>
      <w:r w:rsidR="00033687" w:rsidRPr="00B8746D">
        <w:rPr>
          <w:rFonts w:ascii="Arial" w:hAnsi="Arial" w:cs="Arial"/>
        </w:rPr>
        <w:t xml:space="preserve"> </w:t>
      </w:r>
      <w:r w:rsidR="00221299" w:rsidRPr="00B8746D">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11"/>
      <w:footerReference w:type="even" r:id="rId12"/>
      <w:footerReference w:type="default" r:id="rId13"/>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F29FA" w14:textId="77777777" w:rsidR="001012E1" w:rsidRPr="00B8746D" w:rsidRDefault="001012E1">
      <w:r w:rsidRPr="00B8746D">
        <w:separator/>
      </w:r>
    </w:p>
  </w:endnote>
  <w:endnote w:type="continuationSeparator" w:id="0">
    <w:p w14:paraId="243591B1" w14:textId="77777777" w:rsidR="001012E1" w:rsidRPr="00B8746D" w:rsidRDefault="001012E1">
      <w:r w:rsidRPr="00B874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1F88"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end"/>
    </w:r>
  </w:p>
  <w:p w14:paraId="2B569E51" w14:textId="77777777" w:rsidR="003905E8" w:rsidRPr="00B8746D" w:rsidRDefault="003905E8" w:rsidP="008B1AC4">
    <w:pPr>
      <w:pStyle w:val="Footer"/>
      <w:ind w:right="360"/>
    </w:pPr>
  </w:p>
  <w:p w14:paraId="35045135" w14:textId="77777777" w:rsidR="003905E8" w:rsidRPr="00B8746D"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2019D"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separate"/>
    </w:r>
    <w:r w:rsidR="005C4E35" w:rsidRPr="00B8746D">
      <w:rPr>
        <w:rStyle w:val="PageNumber"/>
      </w:rPr>
      <w:t>5</w:t>
    </w:r>
    <w:r w:rsidRPr="00B8746D">
      <w:rPr>
        <w:rStyle w:val="PageNumber"/>
      </w:rPr>
      <w:fldChar w:fldCharType="end"/>
    </w:r>
  </w:p>
  <w:p w14:paraId="3304CB11" w14:textId="77777777" w:rsidR="003905E8" w:rsidRPr="00B8746D" w:rsidRDefault="003905E8" w:rsidP="008B1AC4">
    <w:pPr>
      <w:widowControl w:val="0"/>
      <w:tabs>
        <w:tab w:val="center" w:pos="4154"/>
        <w:tab w:val="right" w:pos="8308"/>
      </w:tabs>
      <w:autoSpaceDE w:val="0"/>
      <w:autoSpaceDN w:val="0"/>
      <w:adjustRightInd w:val="0"/>
      <w:ind w:right="360"/>
    </w:pPr>
    <w:r w:rsidRPr="00B8746D">
      <w:t>Minutes subject to approval at the next meeting.</w:t>
    </w:r>
  </w:p>
  <w:p w14:paraId="59EF0C4A" w14:textId="77777777" w:rsidR="003905E8" w:rsidRPr="00B8746D" w:rsidRDefault="003905E8" w:rsidP="008B1AC4">
    <w:pPr>
      <w:widowControl w:val="0"/>
      <w:tabs>
        <w:tab w:val="center" w:pos="4154"/>
        <w:tab w:val="right" w:pos="8308"/>
      </w:tabs>
      <w:autoSpaceDE w:val="0"/>
      <w:autoSpaceDN w:val="0"/>
      <w:adjustRightInd w:val="0"/>
      <w:ind w:right="360"/>
      <w:rPr>
        <w:u w:val="single"/>
      </w:rPr>
    </w:pPr>
    <w:r w:rsidRPr="00B8746D">
      <w:t xml:space="preserve">Signed </w:t>
    </w:r>
    <w:r w:rsidRPr="00B8746D">
      <w:rPr>
        <w:u w:val="single"/>
      </w:rPr>
      <w:tab/>
    </w:r>
    <w:r w:rsidRPr="00B8746D">
      <w:t xml:space="preserve">Date </w:t>
    </w:r>
    <w:r w:rsidRPr="00B8746D">
      <w:rPr>
        <w:u w:val="single"/>
      </w:rPr>
      <w:tab/>
    </w:r>
  </w:p>
  <w:p w14:paraId="42B746CD" w14:textId="77777777" w:rsidR="003905E8" w:rsidRPr="00B8746D"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B5137" w14:textId="77777777" w:rsidR="001012E1" w:rsidRPr="00B8746D" w:rsidRDefault="001012E1">
      <w:r w:rsidRPr="00B8746D">
        <w:separator/>
      </w:r>
    </w:p>
  </w:footnote>
  <w:footnote w:type="continuationSeparator" w:id="0">
    <w:p w14:paraId="6321ABEE" w14:textId="77777777" w:rsidR="001012E1" w:rsidRPr="00B8746D" w:rsidRDefault="001012E1">
      <w:r w:rsidRPr="00B874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BD67B" w14:textId="77777777" w:rsidR="003905E8" w:rsidRPr="00B8746D" w:rsidRDefault="003905E8">
    <w:pPr>
      <w:widowControl w:val="0"/>
      <w:tabs>
        <w:tab w:val="center" w:pos="4154"/>
        <w:tab w:val="right" w:pos="8308"/>
      </w:tabs>
      <w:autoSpaceDE w:val="0"/>
      <w:autoSpaceDN w:val="0"/>
      <w:adjustRightInd w:val="0"/>
      <w:jc w:val="center"/>
    </w:pPr>
    <w:r w:rsidRPr="00B8746D">
      <w:rPr>
        <w:b/>
        <w:bCs/>
      </w:rPr>
      <w:t>NEWPORT PAGNELL TOWN COUNCIL</w:t>
    </w:r>
  </w:p>
  <w:p w14:paraId="275FDE5D" w14:textId="77777777" w:rsidR="003905E8" w:rsidRPr="00B8746D" w:rsidRDefault="003905E8">
    <w:pPr>
      <w:widowControl w:val="0"/>
      <w:tabs>
        <w:tab w:val="center" w:pos="4154"/>
        <w:tab w:val="right" w:pos="8308"/>
      </w:tabs>
      <w:autoSpaceDE w:val="0"/>
      <w:autoSpaceDN w:val="0"/>
      <w:adjustRightInd w:val="0"/>
      <w:rPr>
        <w:sz w:val="32"/>
        <w:szCs w:val="32"/>
      </w:rPr>
    </w:pPr>
  </w:p>
  <w:p w14:paraId="23E259AC" w14:textId="77777777" w:rsidR="003905E8" w:rsidRPr="00B8746D"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19D08F7"/>
    <w:multiLevelType w:val="hybridMultilevel"/>
    <w:tmpl w:val="6BAC0AD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617157"/>
    <w:multiLevelType w:val="hybridMultilevel"/>
    <w:tmpl w:val="C9D0C4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A14DC8"/>
    <w:multiLevelType w:val="hybridMultilevel"/>
    <w:tmpl w:val="C0ECB5D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450627F"/>
    <w:multiLevelType w:val="hybridMultilevel"/>
    <w:tmpl w:val="FAF2BA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AA72A52"/>
    <w:multiLevelType w:val="hybridMultilevel"/>
    <w:tmpl w:val="EBC0EAC2"/>
    <w:lvl w:ilvl="0" w:tplc="83A029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36520B"/>
    <w:multiLevelType w:val="multilevel"/>
    <w:tmpl w:val="651C62DA"/>
    <w:lvl w:ilvl="0">
      <w:start w:val="1"/>
      <w:numFmt w:val="decimal"/>
      <w:lvlText w:val="%1"/>
      <w:lvlJc w:val="left"/>
      <w:pPr>
        <w:ind w:left="705" w:hanging="705"/>
      </w:pPr>
      <w:rPr>
        <w:rFonts w:hint="default"/>
        <w:b/>
      </w:rPr>
    </w:lvl>
    <w:lvl w:ilvl="1">
      <w:start w:val="1"/>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2" w15:restartNumberingAfterBreak="0">
    <w:nsid w:val="38363144"/>
    <w:multiLevelType w:val="hybridMultilevel"/>
    <w:tmpl w:val="916E9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556759"/>
    <w:multiLevelType w:val="hybridMultilevel"/>
    <w:tmpl w:val="064A80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41E66763"/>
    <w:multiLevelType w:val="hybridMultilevel"/>
    <w:tmpl w:val="FF841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C285431"/>
    <w:multiLevelType w:val="hybridMultilevel"/>
    <w:tmpl w:val="6B6A61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CF132D"/>
    <w:multiLevelType w:val="hybridMultilevel"/>
    <w:tmpl w:val="CB3671D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0"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9873D4F"/>
    <w:multiLevelType w:val="hybridMultilevel"/>
    <w:tmpl w:val="9D96F6F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2"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5580161"/>
    <w:multiLevelType w:val="hybridMultilevel"/>
    <w:tmpl w:val="2DBCE5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7898914">
    <w:abstractNumId w:val="0"/>
  </w:num>
  <w:num w:numId="2" w16cid:durableId="1869446765">
    <w:abstractNumId w:val="4"/>
  </w:num>
  <w:num w:numId="3" w16cid:durableId="1432319883">
    <w:abstractNumId w:val="11"/>
  </w:num>
  <w:num w:numId="4" w16cid:durableId="1008482256">
    <w:abstractNumId w:val="2"/>
  </w:num>
  <w:num w:numId="5" w16cid:durableId="1075976749">
    <w:abstractNumId w:val="18"/>
  </w:num>
  <w:num w:numId="6" w16cid:durableId="548106938">
    <w:abstractNumId w:val="24"/>
  </w:num>
  <w:num w:numId="7" w16cid:durableId="277495373">
    <w:abstractNumId w:val="9"/>
  </w:num>
  <w:num w:numId="8" w16cid:durableId="1013339302">
    <w:abstractNumId w:val="10"/>
  </w:num>
  <w:num w:numId="9" w16cid:durableId="1363702100">
    <w:abstractNumId w:val="15"/>
  </w:num>
  <w:num w:numId="10" w16cid:durableId="1270356826">
    <w:abstractNumId w:val="20"/>
  </w:num>
  <w:num w:numId="11" w16cid:durableId="835337641">
    <w:abstractNumId w:val="16"/>
  </w:num>
  <w:num w:numId="12" w16cid:durableId="1672021553">
    <w:abstractNumId w:val="8"/>
  </w:num>
  <w:num w:numId="13" w16cid:durableId="586306768">
    <w:abstractNumId w:val="21"/>
  </w:num>
  <w:num w:numId="14" w16cid:durableId="1518696300">
    <w:abstractNumId w:val="22"/>
  </w:num>
  <w:num w:numId="15" w16cid:durableId="1021735624">
    <w:abstractNumId w:val="7"/>
  </w:num>
  <w:num w:numId="16" w16cid:durableId="647176772">
    <w:abstractNumId w:val="14"/>
  </w:num>
  <w:num w:numId="17" w16cid:durableId="646974953">
    <w:abstractNumId w:val="5"/>
  </w:num>
  <w:num w:numId="18" w16cid:durableId="732895278">
    <w:abstractNumId w:val="13"/>
  </w:num>
  <w:num w:numId="19" w16cid:durableId="476995312">
    <w:abstractNumId w:val="6"/>
  </w:num>
  <w:num w:numId="20" w16cid:durableId="1881017272">
    <w:abstractNumId w:val="19"/>
  </w:num>
  <w:num w:numId="21" w16cid:durableId="1013188391">
    <w:abstractNumId w:val="3"/>
  </w:num>
  <w:num w:numId="22" w16cid:durableId="1837067047">
    <w:abstractNumId w:val="23"/>
  </w:num>
  <w:num w:numId="23" w16cid:durableId="1639798427">
    <w:abstractNumId w:val="17"/>
  </w:num>
  <w:num w:numId="24" w16cid:durableId="739408441">
    <w:abstractNumId w:val="1"/>
  </w:num>
  <w:num w:numId="25" w16cid:durableId="1504857467">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70"/>
    <w:rsid w:val="00004D3B"/>
    <w:rsid w:val="00004E4C"/>
    <w:rsid w:val="000051E7"/>
    <w:rsid w:val="00006C95"/>
    <w:rsid w:val="00007021"/>
    <w:rsid w:val="00007489"/>
    <w:rsid w:val="00007862"/>
    <w:rsid w:val="00010189"/>
    <w:rsid w:val="00010975"/>
    <w:rsid w:val="0001116C"/>
    <w:rsid w:val="000112E9"/>
    <w:rsid w:val="000124BF"/>
    <w:rsid w:val="000126AC"/>
    <w:rsid w:val="00012A12"/>
    <w:rsid w:val="00013663"/>
    <w:rsid w:val="00013C46"/>
    <w:rsid w:val="0001444A"/>
    <w:rsid w:val="000146B6"/>
    <w:rsid w:val="0001482F"/>
    <w:rsid w:val="00014A5C"/>
    <w:rsid w:val="000165FA"/>
    <w:rsid w:val="00016FB0"/>
    <w:rsid w:val="00016FCC"/>
    <w:rsid w:val="00017586"/>
    <w:rsid w:val="00017A7A"/>
    <w:rsid w:val="00017E49"/>
    <w:rsid w:val="00020D61"/>
    <w:rsid w:val="000210CD"/>
    <w:rsid w:val="000211F2"/>
    <w:rsid w:val="000218F9"/>
    <w:rsid w:val="00021BF5"/>
    <w:rsid w:val="00021DB7"/>
    <w:rsid w:val="000229BB"/>
    <w:rsid w:val="00023C3E"/>
    <w:rsid w:val="00024A53"/>
    <w:rsid w:val="00024DF8"/>
    <w:rsid w:val="00024F7D"/>
    <w:rsid w:val="000250BD"/>
    <w:rsid w:val="000252BC"/>
    <w:rsid w:val="00025C54"/>
    <w:rsid w:val="00025D37"/>
    <w:rsid w:val="000263E5"/>
    <w:rsid w:val="000270DD"/>
    <w:rsid w:val="00027671"/>
    <w:rsid w:val="00027712"/>
    <w:rsid w:val="0002776B"/>
    <w:rsid w:val="00027947"/>
    <w:rsid w:val="000300B5"/>
    <w:rsid w:val="00030D76"/>
    <w:rsid w:val="00030DE5"/>
    <w:rsid w:val="00030EF7"/>
    <w:rsid w:val="000323AB"/>
    <w:rsid w:val="0003278C"/>
    <w:rsid w:val="00033687"/>
    <w:rsid w:val="00033BB4"/>
    <w:rsid w:val="0003416F"/>
    <w:rsid w:val="0003458D"/>
    <w:rsid w:val="000346A9"/>
    <w:rsid w:val="00034944"/>
    <w:rsid w:val="00034956"/>
    <w:rsid w:val="00034DE6"/>
    <w:rsid w:val="0003566F"/>
    <w:rsid w:val="00035CC0"/>
    <w:rsid w:val="000367E4"/>
    <w:rsid w:val="0003782E"/>
    <w:rsid w:val="00040B22"/>
    <w:rsid w:val="00041235"/>
    <w:rsid w:val="00041724"/>
    <w:rsid w:val="0004178B"/>
    <w:rsid w:val="000421BE"/>
    <w:rsid w:val="00042E20"/>
    <w:rsid w:val="00043143"/>
    <w:rsid w:val="000448A0"/>
    <w:rsid w:val="00044B92"/>
    <w:rsid w:val="00044F56"/>
    <w:rsid w:val="00046C52"/>
    <w:rsid w:val="00046E1C"/>
    <w:rsid w:val="000470F0"/>
    <w:rsid w:val="0004789F"/>
    <w:rsid w:val="00047F88"/>
    <w:rsid w:val="00051D40"/>
    <w:rsid w:val="00053239"/>
    <w:rsid w:val="000535B0"/>
    <w:rsid w:val="00053D70"/>
    <w:rsid w:val="00054271"/>
    <w:rsid w:val="000545CF"/>
    <w:rsid w:val="0005565C"/>
    <w:rsid w:val="00055732"/>
    <w:rsid w:val="000559F6"/>
    <w:rsid w:val="000575DA"/>
    <w:rsid w:val="000575DD"/>
    <w:rsid w:val="0005790B"/>
    <w:rsid w:val="00060136"/>
    <w:rsid w:val="000603B5"/>
    <w:rsid w:val="00060721"/>
    <w:rsid w:val="0006129D"/>
    <w:rsid w:val="000625C4"/>
    <w:rsid w:val="000625CC"/>
    <w:rsid w:val="00062A66"/>
    <w:rsid w:val="00062BDB"/>
    <w:rsid w:val="000636B6"/>
    <w:rsid w:val="000654F3"/>
    <w:rsid w:val="00065A5A"/>
    <w:rsid w:val="00065C5F"/>
    <w:rsid w:val="000661E7"/>
    <w:rsid w:val="0006677D"/>
    <w:rsid w:val="00067D72"/>
    <w:rsid w:val="00070181"/>
    <w:rsid w:val="0007099A"/>
    <w:rsid w:val="00071313"/>
    <w:rsid w:val="0007186F"/>
    <w:rsid w:val="00072765"/>
    <w:rsid w:val="00072EB9"/>
    <w:rsid w:val="000731BF"/>
    <w:rsid w:val="000733F4"/>
    <w:rsid w:val="00074494"/>
    <w:rsid w:val="00075396"/>
    <w:rsid w:val="000754C8"/>
    <w:rsid w:val="0007550D"/>
    <w:rsid w:val="00076F11"/>
    <w:rsid w:val="000775C8"/>
    <w:rsid w:val="000802C2"/>
    <w:rsid w:val="00081756"/>
    <w:rsid w:val="00081FAD"/>
    <w:rsid w:val="000821A4"/>
    <w:rsid w:val="000832E1"/>
    <w:rsid w:val="00083CB1"/>
    <w:rsid w:val="00083D79"/>
    <w:rsid w:val="000842EF"/>
    <w:rsid w:val="000847A3"/>
    <w:rsid w:val="00084BE9"/>
    <w:rsid w:val="00085F48"/>
    <w:rsid w:val="00086C63"/>
    <w:rsid w:val="000872B2"/>
    <w:rsid w:val="00087E6C"/>
    <w:rsid w:val="00091C4F"/>
    <w:rsid w:val="00093887"/>
    <w:rsid w:val="00094377"/>
    <w:rsid w:val="00094837"/>
    <w:rsid w:val="00095C42"/>
    <w:rsid w:val="00095FD9"/>
    <w:rsid w:val="00096874"/>
    <w:rsid w:val="00096C80"/>
    <w:rsid w:val="00096F67"/>
    <w:rsid w:val="0009737F"/>
    <w:rsid w:val="00097644"/>
    <w:rsid w:val="00097F2B"/>
    <w:rsid w:val="000A013B"/>
    <w:rsid w:val="000A06F3"/>
    <w:rsid w:val="000A1472"/>
    <w:rsid w:val="000A181A"/>
    <w:rsid w:val="000A1DAB"/>
    <w:rsid w:val="000A2DD0"/>
    <w:rsid w:val="000A2F19"/>
    <w:rsid w:val="000A3937"/>
    <w:rsid w:val="000A4194"/>
    <w:rsid w:val="000A49C6"/>
    <w:rsid w:val="000A4A26"/>
    <w:rsid w:val="000A54CE"/>
    <w:rsid w:val="000A62E5"/>
    <w:rsid w:val="000A658E"/>
    <w:rsid w:val="000A677F"/>
    <w:rsid w:val="000A6A85"/>
    <w:rsid w:val="000A6C7F"/>
    <w:rsid w:val="000A6D7A"/>
    <w:rsid w:val="000A773E"/>
    <w:rsid w:val="000B024F"/>
    <w:rsid w:val="000B031B"/>
    <w:rsid w:val="000B0A89"/>
    <w:rsid w:val="000B0E5C"/>
    <w:rsid w:val="000B0FD0"/>
    <w:rsid w:val="000B13D3"/>
    <w:rsid w:val="000B14FC"/>
    <w:rsid w:val="000B1CF2"/>
    <w:rsid w:val="000B1E98"/>
    <w:rsid w:val="000B2B25"/>
    <w:rsid w:val="000B3D66"/>
    <w:rsid w:val="000B4364"/>
    <w:rsid w:val="000B4753"/>
    <w:rsid w:val="000B4878"/>
    <w:rsid w:val="000B4B51"/>
    <w:rsid w:val="000B4B99"/>
    <w:rsid w:val="000B53FC"/>
    <w:rsid w:val="000B58E6"/>
    <w:rsid w:val="000B5C66"/>
    <w:rsid w:val="000B6991"/>
    <w:rsid w:val="000B73B0"/>
    <w:rsid w:val="000C03ED"/>
    <w:rsid w:val="000C0934"/>
    <w:rsid w:val="000C0B12"/>
    <w:rsid w:val="000C186E"/>
    <w:rsid w:val="000C1CB3"/>
    <w:rsid w:val="000C28C7"/>
    <w:rsid w:val="000C33A3"/>
    <w:rsid w:val="000C4E0F"/>
    <w:rsid w:val="000C73E1"/>
    <w:rsid w:val="000C7B9F"/>
    <w:rsid w:val="000C7EAB"/>
    <w:rsid w:val="000D1035"/>
    <w:rsid w:val="000D1F80"/>
    <w:rsid w:val="000D2903"/>
    <w:rsid w:val="000D2970"/>
    <w:rsid w:val="000D2C3F"/>
    <w:rsid w:val="000D315E"/>
    <w:rsid w:val="000D4642"/>
    <w:rsid w:val="000D5508"/>
    <w:rsid w:val="000D55D3"/>
    <w:rsid w:val="000D613A"/>
    <w:rsid w:val="000D7390"/>
    <w:rsid w:val="000D73C8"/>
    <w:rsid w:val="000D7CF6"/>
    <w:rsid w:val="000E006A"/>
    <w:rsid w:val="000E0A84"/>
    <w:rsid w:val="000E0B8D"/>
    <w:rsid w:val="000E0CE0"/>
    <w:rsid w:val="000E0E05"/>
    <w:rsid w:val="000E2552"/>
    <w:rsid w:val="000E2A59"/>
    <w:rsid w:val="000E2DA9"/>
    <w:rsid w:val="000E30B1"/>
    <w:rsid w:val="000E3A93"/>
    <w:rsid w:val="000E3EFD"/>
    <w:rsid w:val="000E3F06"/>
    <w:rsid w:val="000E4F04"/>
    <w:rsid w:val="000E59EA"/>
    <w:rsid w:val="000E5AE8"/>
    <w:rsid w:val="000E5BB2"/>
    <w:rsid w:val="000E64F5"/>
    <w:rsid w:val="000E7E22"/>
    <w:rsid w:val="000E7FC0"/>
    <w:rsid w:val="000F03F8"/>
    <w:rsid w:val="000F09DC"/>
    <w:rsid w:val="000F0E21"/>
    <w:rsid w:val="000F2F40"/>
    <w:rsid w:val="000F3239"/>
    <w:rsid w:val="000F372E"/>
    <w:rsid w:val="000F37CC"/>
    <w:rsid w:val="000F3815"/>
    <w:rsid w:val="000F40D9"/>
    <w:rsid w:val="000F4797"/>
    <w:rsid w:val="000F4973"/>
    <w:rsid w:val="000F5A38"/>
    <w:rsid w:val="000F5D60"/>
    <w:rsid w:val="000F5DB8"/>
    <w:rsid w:val="000F632F"/>
    <w:rsid w:val="000F657E"/>
    <w:rsid w:val="000F6BB6"/>
    <w:rsid w:val="000F6F5D"/>
    <w:rsid w:val="000F7B9C"/>
    <w:rsid w:val="00100610"/>
    <w:rsid w:val="0010066F"/>
    <w:rsid w:val="001011B6"/>
    <w:rsid w:val="001012E1"/>
    <w:rsid w:val="001023ED"/>
    <w:rsid w:val="001025F4"/>
    <w:rsid w:val="00103220"/>
    <w:rsid w:val="00103BA9"/>
    <w:rsid w:val="00104D05"/>
    <w:rsid w:val="0010589B"/>
    <w:rsid w:val="00105E4F"/>
    <w:rsid w:val="001061DD"/>
    <w:rsid w:val="0010679E"/>
    <w:rsid w:val="001067BE"/>
    <w:rsid w:val="00106E77"/>
    <w:rsid w:val="00110456"/>
    <w:rsid w:val="00111E2B"/>
    <w:rsid w:val="00112372"/>
    <w:rsid w:val="001123CA"/>
    <w:rsid w:val="00113AA1"/>
    <w:rsid w:val="00114005"/>
    <w:rsid w:val="00114E61"/>
    <w:rsid w:val="00115B28"/>
    <w:rsid w:val="00115B62"/>
    <w:rsid w:val="0011646D"/>
    <w:rsid w:val="0011707A"/>
    <w:rsid w:val="001175E6"/>
    <w:rsid w:val="001176AE"/>
    <w:rsid w:val="00120135"/>
    <w:rsid w:val="00120786"/>
    <w:rsid w:val="00121550"/>
    <w:rsid w:val="00121AE4"/>
    <w:rsid w:val="00121D20"/>
    <w:rsid w:val="001225A3"/>
    <w:rsid w:val="0012355B"/>
    <w:rsid w:val="00123948"/>
    <w:rsid w:val="00123F09"/>
    <w:rsid w:val="001245D1"/>
    <w:rsid w:val="001246BB"/>
    <w:rsid w:val="00125331"/>
    <w:rsid w:val="00126B59"/>
    <w:rsid w:val="0012730E"/>
    <w:rsid w:val="0013026F"/>
    <w:rsid w:val="00130339"/>
    <w:rsid w:val="00130A5D"/>
    <w:rsid w:val="001329EC"/>
    <w:rsid w:val="00133D9A"/>
    <w:rsid w:val="00134444"/>
    <w:rsid w:val="0013475A"/>
    <w:rsid w:val="00135319"/>
    <w:rsid w:val="00135563"/>
    <w:rsid w:val="001355C5"/>
    <w:rsid w:val="00135C43"/>
    <w:rsid w:val="001361AC"/>
    <w:rsid w:val="001365CF"/>
    <w:rsid w:val="00136EF3"/>
    <w:rsid w:val="00136F6F"/>
    <w:rsid w:val="00137F9C"/>
    <w:rsid w:val="00140099"/>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690"/>
    <w:rsid w:val="00147EE2"/>
    <w:rsid w:val="001503AF"/>
    <w:rsid w:val="00151062"/>
    <w:rsid w:val="001512C1"/>
    <w:rsid w:val="001514FA"/>
    <w:rsid w:val="001517D7"/>
    <w:rsid w:val="00151C09"/>
    <w:rsid w:val="00152255"/>
    <w:rsid w:val="0015227C"/>
    <w:rsid w:val="00152C54"/>
    <w:rsid w:val="00152D1A"/>
    <w:rsid w:val="0015320B"/>
    <w:rsid w:val="00153BFC"/>
    <w:rsid w:val="001555D3"/>
    <w:rsid w:val="001557BC"/>
    <w:rsid w:val="00156FF5"/>
    <w:rsid w:val="00157385"/>
    <w:rsid w:val="00157795"/>
    <w:rsid w:val="0016045E"/>
    <w:rsid w:val="00160D79"/>
    <w:rsid w:val="00161747"/>
    <w:rsid w:val="00162B75"/>
    <w:rsid w:val="00163442"/>
    <w:rsid w:val="00163AB4"/>
    <w:rsid w:val="00164979"/>
    <w:rsid w:val="0016624A"/>
    <w:rsid w:val="00166AEF"/>
    <w:rsid w:val="00166B80"/>
    <w:rsid w:val="00166F50"/>
    <w:rsid w:val="00166FB4"/>
    <w:rsid w:val="0016728B"/>
    <w:rsid w:val="00170525"/>
    <w:rsid w:val="00171990"/>
    <w:rsid w:val="0017212C"/>
    <w:rsid w:val="001725F2"/>
    <w:rsid w:val="001729F5"/>
    <w:rsid w:val="00172A73"/>
    <w:rsid w:val="00173119"/>
    <w:rsid w:val="00173C13"/>
    <w:rsid w:val="00174302"/>
    <w:rsid w:val="00174A20"/>
    <w:rsid w:val="00174AD0"/>
    <w:rsid w:val="0017537E"/>
    <w:rsid w:val="00176099"/>
    <w:rsid w:val="0017631D"/>
    <w:rsid w:val="00176458"/>
    <w:rsid w:val="00176540"/>
    <w:rsid w:val="00176959"/>
    <w:rsid w:val="00177259"/>
    <w:rsid w:val="00177981"/>
    <w:rsid w:val="00177BFF"/>
    <w:rsid w:val="00177CC8"/>
    <w:rsid w:val="0018029C"/>
    <w:rsid w:val="00180CB5"/>
    <w:rsid w:val="001813B1"/>
    <w:rsid w:val="0018167D"/>
    <w:rsid w:val="00182043"/>
    <w:rsid w:val="00182A6B"/>
    <w:rsid w:val="00183165"/>
    <w:rsid w:val="0018372C"/>
    <w:rsid w:val="0018377F"/>
    <w:rsid w:val="0018680B"/>
    <w:rsid w:val="00186A51"/>
    <w:rsid w:val="0018713C"/>
    <w:rsid w:val="00187DCF"/>
    <w:rsid w:val="00191EB7"/>
    <w:rsid w:val="00192A1D"/>
    <w:rsid w:val="00192E68"/>
    <w:rsid w:val="0019304D"/>
    <w:rsid w:val="00193637"/>
    <w:rsid w:val="00194C7C"/>
    <w:rsid w:val="001962BF"/>
    <w:rsid w:val="001963BB"/>
    <w:rsid w:val="001A0125"/>
    <w:rsid w:val="001A07EE"/>
    <w:rsid w:val="001A1A69"/>
    <w:rsid w:val="001A2116"/>
    <w:rsid w:val="001A2689"/>
    <w:rsid w:val="001A2D02"/>
    <w:rsid w:val="001A321E"/>
    <w:rsid w:val="001A3369"/>
    <w:rsid w:val="001A35A6"/>
    <w:rsid w:val="001A50BE"/>
    <w:rsid w:val="001A5F17"/>
    <w:rsid w:val="001A64D0"/>
    <w:rsid w:val="001A6BD8"/>
    <w:rsid w:val="001A7ABE"/>
    <w:rsid w:val="001B012C"/>
    <w:rsid w:val="001B0AEF"/>
    <w:rsid w:val="001B19D2"/>
    <w:rsid w:val="001B1BB7"/>
    <w:rsid w:val="001B280C"/>
    <w:rsid w:val="001B2F88"/>
    <w:rsid w:val="001B40B6"/>
    <w:rsid w:val="001B4481"/>
    <w:rsid w:val="001B4631"/>
    <w:rsid w:val="001B499D"/>
    <w:rsid w:val="001B540B"/>
    <w:rsid w:val="001B5987"/>
    <w:rsid w:val="001B5C7E"/>
    <w:rsid w:val="001B5E3A"/>
    <w:rsid w:val="001B60C5"/>
    <w:rsid w:val="001B65D2"/>
    <w:rsid w:val="001B66FA"/>
    <w:rsid w:val="001B68E4"/>
    <w:rsid w:val="001B73E9"/>
    <w:rsid w:val="001B7AFF"/>
    <w:rsid w:val="001C0BB9"/>
    <w:rsid w:val="001C1137"/>
    <w:rsid w:val="001C12AD"/>
    <w:rsid w:val="001C1581"/>
    <w:rsid w:val="001C192B"/>
    <w:rsid w:val="001C1B24"/>
    <w:rsid w:val="001C2045"/>
    <w:rsid w:val="001C2D99"/>
    <w:rsid w:val="001C30AD"/>
    <w:rsid w:val="001C4BC8"/>
    <w:rsid w:val="001C4D20"/>
    <w:rsid w:val="001C5998"/>
    <w:rsid w:val="001C5A10"/>
    <w:rsid w:val="001C5D1A"/>
    <w:rsid w:val="001C64ED"/>
    <w:rsid w:val="001C665E"/>
    <w:rsid w:val="001C6A60"/>
    <w:rsid w:val="001C6DB9"/>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1D37"/>
    <w:rsid w:val="001F2B15"/>
    <w:rsid w:val="001F2D4C"/>
    <w:rsid w:val="001F2DC2"/>
    <w:rsid w:val="001F3B9E"/>
    <w:rsid w:val="001F501A"/>
    <w:rsid w:val="001F5945"/>
    <w:rsid w:val="001F5E8F"/>
    <w:rsid w:val="001F60AC"/>
    <w:rsid w:val="001F60B4"/>
    <w:rsid w:val="001F6C05"/>
    <w:rsid w:val="001F6E00"/>
    <w:rsid w:val="001F72D2"/>
    <w:rsid w:val="001F73A3"/>
    <w:rsid w:val="001F78E0"/>
    <w:rsid w:val="001F7D9B"/>
    <w:rsid w:val="00200D62"/>
    <w:rsid w:val="00201413"/>
    <w:rsid w:val="00201B72"/>
    <w:rsid w:val="002030BB"/>
    <w:rsid w:val="00203577"/>
    <w:rsid w:val="00203AF4"/>
    <w:rsid w:val="00203E62"/>
    <w:rsid w:val="002052DB"/>
    <w:rsid w:val="00205A5F"/>
    <w:rsid w:val="0020615B"/>
    <w:rsid w:val="002069C3"/>
    <w:rsid w:val="00207B32"/>
    <w:rsid w:val="00207D6B"/>
    <w:rsid w:val="00207EFB"/>
    <w:rsid w:val="00210E11"/>
    <w:rsid w:val="002114F9"/>
    <w:rsid w:val="002122FD"/>
    <w:rsid w:val="002123D2"/>
    <w:rsid w:val="00213589"/>
    <w:rsid w:val="00216D0B"/>
    <w:rsid w:val="0021700E"/>
    <w:rsid w:val="00217FBC"/>
    <w:rsid w:val="0022052B"/>
    <w:rsid w:val="00220910"/>
    <w:rsid w:val="00220EC7"/>
    <w:rsid w:val="00221299"/>
    <w:rsid w:val="0022141F"/>
    <w:rsid w:val="0022196B"/>
    <w:rsid w:val="0022328C"/>
    <w:rsid w:val="002240A0"/>
    <w:rsid w:val="002248E6"/>
    <w:rsid w:val="00224CD3"/>
    <w:rsid w:val="00224DF6"/>
    <w:rsid w:val="00225F61"/>
    <w:rsid w:val="00226260"/>
    <w:rsid w:val="002266CB"/>
    <w:rsid w:val="00226C72"/>
    <w:rsid w:val="00227C20"/>
    <w:rsid w:val="00227C85"/>
    <w:rsid w:val="00230AE2"/>
    <w:rsid w:val="00231114"/>
    <w:rsid w:val="002324B0"/>
    <w:rsid w:val="0023401D"/>
    <w:rsid w:val="00234FD7"/>
    <w:rsid w:val="00235E32"/>
    <w:rsid w:val="00236FF7"/>
    <w:rsid w:val="00237316"/>
    <w:rsid w:val="00237CB0"/>
    <w:rsid w:val="00237D5A"/>
    <w:rsid w:val="00240B34"/>
    <w:rsid w:val="00240DAD"/>
    <w:rsid w:val="0024294E"/>
    <w:rsid w:val="00243595"/>
    <w:rsid w:val="0024399D"/>
    <w:rsid w:val="00243B95"/>
    <w:rsid w:val="00243C88"/>
    <w:rsid w:val="00244A0B"/>
    <w:rsid w:val="00244AFC"/>
    <w:rsid w:val="00244BEC"/>
    <w:rsid w:val="00246EA0"/>
    <w:rsid w:val="00247E57"/>
    <w:rsid w:val="002508FA"/>
    <w:rsid w:val="00250BB1"/>
    <w:rsid w:val="00250F91"/>
    <w:rsid w:val="00251197"/>
    <w:rsid w:val="00251A10"/>
    <w:rsid w:val="00252784"/>
    <w:rsid w:val="00252A37"/>
    <w:rsid w:val="00252C0A"/>
    <w:rsid w:val="00252D0D"/>
    <w:rsid w:val="00254582"/>
    <w:rsid w:val="00255D95"/>
    <w:rsid w:val="0025640F"/>
    <w:rsid w:val="002568B5"/>
    <w:rsid w:val="00257B88"/>
    <w:rsid w:val="00260729"/>
    <w:rsid w:val="00260A63"/>
    <w:rsid w:val="00260EA6"/>
    <w:rsid w:val="00261A4D"/>
    <w:rsid w:val="00261B91"/>
    <w:rsid w:val="00261C97"/>
    <w:rsid w:val="00263F75"/>
    <w:rsid w:val="00263F96"/>
    <w:rsid w:val="0026455C"/>
    <w:rsid w:val="00264C01"/>
    <w:rsid w:val="00265971"/>
    <w:rsid w:val="00265AFE"/>
    <w:rsid w:val="00265E78"/>
    <w:rsid w:val="0026608C"/>
    <w:rsid w:val="00266336"/>
    <w:rsid w:val="002667B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5E82"/>
    <w:rsid w:val="0027650C"/>
    <w:rsid w:val="002805D7"/>
    <w:rsid w:val="00281FCA"/>
    <w:rsid w:val="002829BF"/>
    <w:rsid w:val="002831F4"/>
    <w:rsid w:val="002832A4"/>
    <w:rsid w:val="002839B5"/>
    <w:rsid w:val="00283F87"/>
    <w:rsid w:val="00284761"/>
    <w:rsid w:val="00285079"/>
    <w:rsid w:val="0028562A"/>
    <w:rsid w:val="002869A7"/>
    <w:rsid w:val="002874EF"/>
    <w:rsid w:val="0028764B"/>
    <w:rsid w:val="00290510"/>
    <w:rsid w:val="00291462"/>
    <w:rsid w:val="00291DAD"/>
    <w:rsid w:val="00292A99"/>
    <w:rsid w:val="00293F2C"/>
    <w:rsid w:val="0029419E"/>
    <w:rsid w:val="00294621"/>
    <w:rsid w:val="002948FA"/>
    <w:rsid w:val="002949EF"/>
    <w:rsid w:val="00294A66"/>
    <w:rsid w:val="00296A53"/>
    <w:rsid w:val="002970B3"/>
    <w:rsid w:val="00297D75"/>
    <w:rsid w:val="002A0001"/>
    <w:rsid w:val="002A01DA"/>
    <w:rsid w:val="002A0707"/>
    <w:rsid w:val="002A0B07"/>
    <w:rsid w:val="002A159D"/>
    <w:rsid w:val="002A30E2"/>
    <w:rsid w:val="002A3A77"/>
    <w:rsid w:val="002A3B7D"/>
    <w:rsid w:val="002A4EEE"/>
    <w:rsid w:val="002A519C"/>
    <w:rsid w:val="002A521F"/>
    <w:rsid w:val="002A5D33"/>
    <w:rsid w:val="002A5E28"/>
    <w:rsid w:val="002A64E4"/>
    <w:rsid w:val="002A680E"/>
    <w:rsid w:val="002A7C5E"/>
    <w:rsid w:val="002B05C0"/>
    <w:rsid w:val="002B0D63"/>
    <w:rsid w:val="002B0F93"/>
    <w:rsid w:val="002B10E2"/>
    <w:rsid w:val="002B1444"/>
    <w:rsid w:val="002B2DC7"/>
    <w:rsid w:val="002B35A1"/>
    <w:rsid w:val="002B35E9"/>
    <w:rsid w:val="002B376F"/>
    <w:rsid w:val="002B41A4"/>
    <w:rsid w:val="002B471D"/>
    <w:rsid w:val="002B4B2A"/>
    <w:rsid w:val="002B4CC9"/>
    <w:rsid w:val="002B56B4"/>
    <w:rsid w:val="002B5EF0"/>
    <w:rsid w:val="002B6C93"/>
    <w:rsid w:val="002B7878"/>
    <w:rsid w:val="002C01C5"/>
    <w:rsid w:val="002C03F9"/>
    <w:rsid w:val="002C099A"/>
    <w:rsid w:val="002C15D6"/>
    <w:rsid w:val="002C16F7"/>
    <w:rsid w:val="002C19D1"/>
    <w:rsid w:val="002C1B6B"/>
    <w:rsid w:val="002C1E9B"/>
    <w:rsid w:val="002C283F"/>
    <w:rsid w:val="002C376E"/>
    <w:rsid w:val="002C39B1"/>
    <w:rsid w:val="002C3A4C"/>
    <w:rsid w:val="002C50CC"/>
    <w:rsid w:val="002C6835"/>
    <w:rsid w:val="002C7105"/>
    <w:rsid w:val="002C74B3"/>
    <w:rsid w:val="002C78A4"/>
    <w:rsid w:val="002D0B02"/>
    <w:rsid w:val="002D4BBF"/>
    <w:rsid w:val="002D521B"/>
    <w:rsid w:val="002D6351"/>
    <w:rsid w:val="002D68BD"/>
    <w:rsid w:val="002D7099"/>
    <w:rsid w:val="002D7427"/>
    <w:rsid w:val="002D79CA"/>
    <w:rsid w:val="002D7F96"/>
    <w:rsid w:val="002D7FC3"/>
    <w:rsid w:val="002E06DD"/>
    <w:rsid w:val="002E109E"/>
    <w:rsid w:val="002E33DD"/>
    <w:rsid w:val="002E37B8"/>
    <w:rsid w:val="002E3FB8"/>
    <w:rsid w:val="002E41EC"/>
    <w:rsid w:val="002E4CAD"/>
    <w:rsid w:val="002E57C9"/>
    <w:rsid w:val="002E5B0C"/>
    <w:rsid w:val="002E6141"/>
    <w:rsid w:val="002F03C0"/>
    <w:rsid w:val="002F0B29"/>
    <w:rsid w:val="002F159F"/>
    <w:rsid w:val="002F1D93"/>
    <w:rsid w:val="002F24C2"/>
    <w:rsid w:val="002F3630"/>
    <w:rsid w:val="002F3A66"/>
    <w:rsid w:val="002F3BC8"/>
    <w:rsid w:val="002F3E68"/>
    <w:rsid w:val="002F4E13"/>
    <w:rsid w:val="002F553B"/>
    <w:rsid w:val="002F5953"/>
    <w:rsid w:val="002F5D72"/>
    <w:rsid w:val="002F6272"/>
    <w:rsid w:val="002F68A6"/>
    <w:rsid w:val="002F6AAE"/>
    <w:rsid w:val="002F76E0"/>
    <w:rsid w:val="002F79A4"/>
    <w:rsid w:val="002F7E61"/>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3822"/>
    <w:rsid w:val="00313ED4"/>
    <w:rsid w:val="003146C8"/>
    <w:rsid w:val="00314D4E"/>
    <w:rsid w:val="00315ECD"/>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55CF"/>
    <w:rsid w:val="003358E6"/>
    <w:rsid w:val="0033697E"/>
    <w:rsid w:val="00336F6E"/>
    <w:rsid w:val="00337933"/>
    <w:rsid w:val="00340185"/>
    <w:rsid w:val="003416C7"/>
    <w:rsid w:val="00342551"/>
    <w:rsid w:val="00342B9F"/>
    <w:rsid w:val="003432F2"/>
    <w:rsid w:val="00343720"/>
    <w:rsid w:val="00343932"/>
    <w:rsid w:val="003439CB"/>
    <w:rsid w:val="00343BBD"/>
    <w:rsid w:val="00343F8A"/>
    <w:rsid w:val="00344589"/>
    <w:rsid w:val="0034541D"/>
    <w:rsid w:val="00346F75"/>
    <w:rsid w:val="00347B81"/>
    <w:rsid w:val="003503B8"/>
    <w:rsid w:val="00350E64"/>
    <w:rsid w:val="003511DD"/>
    <w:rsid w:val="00351202"/>
    <w:rsid w:val="00351221"/>
    <w:rsid w:val="003517C2"/>
    <w:rsid w:val="00351A2B"/>
    <w:rsid w:val="003520E0"/>
    <w:rsid w:val="00352646"/>
    <w:rsid w:val="003539E2"/>
    <w:rsid w:val="00353EF8"/>
    <w:rsid w:val="0035424B"/>
    <w:rsid w:val="00354CBF"/>
    <w:rsid w:val="003556C7"/>
    <w:rsid w:val="00355820"/>
    <w:rsid w:val="00355C76"/>
    <w:rsid w:val="003564F4"/>
    <w:rsid w:val="00356818"/>
    <w:rsid w:val="003569BC"/>
    <w:rsid w:val="00357FDD"/>
    <w:rsid w:val="003608B1"/>
    <w:rsid w:val="00361AC6"/>
    <w:rsid w:val="00361C44"/>
    <w:rsid w:val="00361DC3"/>
    <w:rsid w:val="003624D7"/>
    <w:rsid w:val="00362624"/>
    <w:rsid w:val="003628E4"/>
    <w:rsid w:val="003642FD"/>
    <w:rsid w:val="00364766"/>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395"/>
    <w:rsid w:val="00380F62"/>
    <w:rsid w:val="00381473"/>
    <w:rsid w:val="00381584"/>
    <w:rsid w:val="00381835"/>
    <w:rsid w:val="0038209A"/>
    <w:rsid w:val="003825C8"/>
    <w:rsid w:val="00382CB3"/>
    <w:rsid w:val="0038360F"/>
    <w:rsid w:val="003838E7"/>
    <w:rsid w:val="00383C80"/>
    <w:rsid w:val="00384997"/>
    <w:rsid w:val="00384C1D"/>
    <w:rsid w:val="00385830"/>
    <w:rsid w:val="00385838"/>
    <w:rsid w:val="00385C5E"/>
    <w:rsid w:val="003861D7"/>
    <w:rsid w:val="00386B07"/>
    <w:rsid w:val="003871B3"/>
    <w:rsid w:val="00387367"/>
    <w:rsid w:val="003877F9"/>
    <w:rsid w:val="00387D94"/>
    <w:rsid w:val="003905E8"/>
    <w:rsid w:val="003906B6"/>
    <w:rsid w:val="00390BF7"/>
    <w:rsid w:val="00391C10"/>
    <w:rsid w:val="00391C3E"/>
    <w:rsid w:val="00392824"/>
    <w:rsid w:val="00392E34"/>
    <w:rsid w:val="00392F1F"/>
    <w:rsid w:val="00393C96"/>
    <w:rsid w:val="00394484"/>
    <w:rsid w:val="00394C96"/>
    <w:rsid w:val="00395083"/>
    <w:rsid w:val="0039580C"/>
    <w:rsid w:val="00395EB9"/>
    <w:rsid w:val="003960FB"/>
    <w:rsid w:val="003961AF"/>
    <w:rsid w:val="0039625D"/>
    <w:rsid w:val="00396612"/>
    <w:rsid w:val="003A0B28"/>
    <w:rsid w:val="003A10F9"/>
    <w:rsid w:val="003A12B0"/>
    <w:rsid w:val="003A1D30"/>
    <w:rsid w:val="003A206E"/>
    <w:rsid w:val="003A22EA"/>
    <w:rsid w:val="003A2BE0"/>
    <w:rsid w:val="003A2C54"/>
    <w:rsid w:val="003A2F9F"/>
    <w:rsid w:val="003A2FCC"/>
    <w:rsid w:val="003A417F"/>
    <w:rsid w:val="003A4825"/>
    <w:rsid w:val="003A4C12"/>
    <w:rsid w:val="003A55D4"/>
    <w:rsid w:val="003A5C5C"/>
    <w:rsid w:val="003A5D48"/>
    <w:rsid w:val="003A60D7"/>
    <w:rsid w:val="003A6EF0"/>
    <w:rsid w:val="003A7B2F"/>
    <w:rsid w:val="003B0140"/>
    <w:rsid w:val="003B02B1"/>
    <w:rsid w:val="003B0CB3"/>
    <w:rsid w:val="003B104D"/>
    <w:rsid w:val="003B1BA6"/>
    <w:rsid w:val="003B260C"/>
    <w:rsid w:val="003B278D"/>
    <w:rsid w:val="003B33DA"/>
    <w:rsid w:val="003B3452"/>
    <w:rsid w:val="003B376C"/>
    <w:rsid w:val="003B3883"/>
    <w:rsid w:val="003B3931"/>
    <w:rsid w:val="003B4288"/>
    <w:rsid w:val="003B4509"/>
    <w:rsid w:val="003B490D"/>
    <w:rsid w:val="003B4F00"/>
    <w:rsid w:val="003B5366"/>
    <w:rsid w:val="003B65A7"/>
    <w:rsid w:val="003B71E9"/>
    <w:rsid w:val="003B72E0"/>
    <w:rsid w:val="003B7570"/>
    <w:rsid w:val="003B77C3"/>
    <w:rsid w:val="003B7B4F"/>
    <w:rsid w:val="003C0260"/>
    <w:rsid w:val="003C04DE"/>
    <w:rsid w:val="003C0916"/>
    <w:rsid w:val="003C25A5"/>
    <w:rsid w:val="003C2B87"/>
    <w:rsid w:val="003C5662"/>
    <w:rsid w:val="003C5DFE"/>
    <w:rsid w:val="003C6815"/>
    <w:rsid w:val="003C6D30"/>
    <w:rsid w:val="003C7079"/>
    <w:rsid w:val="003C7E24"/>
    <w:rsid w:val="003D010C"/>
    <w:rsid w:val="003D06F6"/>
    <w:rsid w:val="003D0BA5"/>
    <w:rsid w:val="003D1629"/>
    <w:rsid w:val="003D190B"/>
    <w:rsid w:val="003D201D"/>
    <w:rsid w:val="003D312B"/>
    <w:rsid w:val="003D3282"/>
    <w:rsid w:val="003D378E"/>
    <w:rsid w:val="003D3D16"/>
    <w:rsid w:val="003D3F9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2EC"/>
    <w:rsid w:val="003F3CC7"/>
    <w:rsid w:val="003F3E19"/>
    <w:rsid w:val="003F3FBD"/>
    <w:rsid w:val="003F464B"/>
    <w:rsid w:val="003F4736"/>
    <w:rsid w:val="003F4A7C"/>
    <w:rsid w:val="003F5403"/>
    <w:rsid w:val="003F5798"/>
    <w:rsid w:val="003F5DDD"/>
    <w:rsid w:val="003F5DF2"/>
    <w:rsid w:val="003F65A5"/>
    <w:rsid w:val="003F699A"/>
    <w:rsid w:val="003F6FA4"/>
    <w:rsid w:val="003F70EE"/>
    <w:rsid w:val="003F7A55"/>
    <w:rsid w:val="004009DE"/>
    <w:rsid w:val="00400E8D"/>
    <w:rsid w:val="00401D4C"/>
    <w:rsid w:val="00401EB8"/>
    <w:rsid w:val="0040258B"/>
    <w:rsid w:val="00402611"/>
    <w:rsid w:val="004029FB"/>
    <w:rsid w:val="00402FF7"/>
    <w:rsid w:val="0040344C"/>
    <w:rsid w:val="004039AF"/>
    <w:rsid w:val="00403C71"/>
    <w:rsid w:val="00404080"/>
    <w:rsid w:val="00405E11"/>
    <w:rsid w:val="00406AE1"/>
    <w:rsid w:val="00406CAB"/>
    <w:rsid w:val="00406DB6"/>
    <w:rsid w:val="004073D8"/>
    <w:rsid w:val="0041027A"/>
    <w:rsid w:val="00410488"/>
    <w:rsid w:val="004130B6"/>
    <w:rsid w:val="004131DE"/>
    <w:rsid w:val="0041384C"/>
    <w:rsid w:val="00413C81"/>
    <w:rsid w:val="00414B85"/>
    <w:rsid w:val="004157E7"/>
    <w:rsid w:val="0041619C"/>
    <w:rsid w:val="004161F8"/>
    <w:rsid w:val="00416469"/>
    <w:rsid w:val="0041678A"/>
    <w:rsid w:val="00416E9E"/>
    <w:rsid w:val="0041721D"/>
    <w:rsid w:val="00420108"/>
    <w:rsid w:val="00420A35"/>
    <w:rsid w:val="00421975"/>
    <w:rsid w:val="00421E74"/>
    <w:rsid w:val="0042210C"/>
    <w:rsid w:val="00422132"/>
    <w:rsid w:val="004239B5"/>
    <w:rsid w:val="00423CB5"/>
    <w:rsid w:val="004248EE"/>
    <w:rsid w:val="00425031"/>
    <w:rsid w:val="004256BC"/>
    <w:rsid w:val="004257D3"/>
    <w:rsid w:val="0042676C"/>
    <w:rsid w:val="004269B4"/>
    <w:rsid w:val="00426B9E"/>
    <w:rsid w:val="00427498"/>
    <w:rsid w:val="00427640"/>
    <w:rsid w:val="00427731"/>
    <w:rsid w:val="004277F4"/>
    <w:rsid w:val="00427D77"/>
    <w:rsid w:val="00427E1E"/>
    <w:rsid w:val="00430985"/>
    <w:rsid w:val="0043209D"/>
    <w:rsid w:val="00432166"/>
    <w:rsid w:val="0043271A"/>
    <w:rsid w:val="00432B32"/>
    <w:rsid w:val="00434EED"/>
    <w:rsid w:val="004351ED"/>
    <w:rsid w:val="00435A62"/>
    <w:rsid w:val="0043605F"/>
    <w:rsid w:val="0043657B"/>
    <w:rsid w:val="004369AB"/>
    <w:rsid w:val="00436DE7"/>
    <w:rsid w:val="004372CA"/>
    <w:rsid w:val="00437BEF"/>
    <w:rsid w:val="004403A0"/>
    <w:rsid w:val="004405AB"/>
    <w:rsid w:val="004408A5"/>
    <w:rsid w:val="004418AE"/>
    <w:rsid w:val="00441A9D"/>
    <w:rsid w:val="00441DFA"/>
    <w:rsid w:val="00442481"/>
    <w:rsid w:val="00442949"/>
    <w:rsid w:val="004450BD"/>
    <w:rsid w:val="00445518"/>
    <w:rsid w:val="00445FC2"/>
    <w:rsid w:val="004461A1"/>
    <w:rsid w:val="00446369"/>
    <w:rsid w:val="00446651"/>
    <w:rsid w:val="00446980"/>
    <w:rsid w:val="004469E2"/>
    <w:rsid w:val="00446A48"/>
    <w:rsid w:val="00451698"/>
    <w:rsid w:val="004522E8"/>
    <w:rsid w:val="00452412"/>
    <w:rsid w:val="00452B93"/>
    <w:rsid w:val="00452C79"/>
    <w:rsid w:val="004537A1"/>
    <w:rsid w:val="00454345"/>
    <w:rsid w:val="00454EA0"/>
    <w:rsid w:val="00455068"/>
    <w:rsid w:val="00455C6C"/>
    <w:rsid w:val="00456349"/>
    <w:rsid w:val="00457A4F"/>
    <w:rsid w:val="00460E16"/>
    <w:rsid w:val="00461381"/>
    <w:rsid w:val="00461B67"/>
    <w:rsid w:val="00461BC8"/>
    <w:rsid w:val="0046355F"/>
    <w:rsid w:val="00463F8D"/>
    <w:rsid w:val="00464597"/>
    <w:rsid w:val="004645B4"/>
    <w:rsid w:val="00464CE8"/>
    <w:rsid w:val="004655FA"/>
    <w:rsid w:val="004666CD"/>
    <w:rsid w:val="00466B33"/>
    <w:rsid w:val="00466C50"/>
    <w:rsid w:val="00467067"/>
    <w:rsid w:val="004677CC"/>
    <w:rsid w:val="00467E78"/>
    <w:rsid w:val="004701BD"/>
    <w:rsid w:val="0047088D"/>
    <w:rsid w:val="004708FE"/>
    <w:rsid w:val="00470983"/>
    <w:rsid w:val="0047107C"/>
    <w:rsid w:val="00472717"/>
    <w:rsid w:val="00472FEC"/>
    <w:rsid w:val="004736FE"/>
    <w:rsid w:val="0047467C"/>
    <w:rsid w:val="00474DEF"/>
    <w:rsid w:val="00474FDF"/>
    <w:rsid w:val="00476049"/>
    <w:rsid w:val="00476911"/>
    <w:rsid w:val="00476CA9"/>
    <w:rsid w:val="0047765E"/>
    <w:rsid w:val="0048058D"/>
    <w:rsid w:val="00481AC3"/>
    <w:rsid w:val="00482A57"/>
    <w:rsid w:val="004833B5"/>
    <w:rsid w:val="00483D2C"/>
    <w:rsid w:val="0048404A"/>
    <w:rsid w:val="00484C85"/>
    <w:rsid w:val="00484D9B"/>
    <w:rsid w:val="00485971"/>
    <w:rsid w:val="00486B0E"/>
    <w:rsid w:val="004908FB"/>
    <w:rsid w:val="004909AC"/>
    <w:rsid w:val="00490C08"/>
    <w:rsid w:val="004914A0"/>
    <w:rsid w:val="00491C0B"/>
    <w:rsid w:val="00491DE1"/>
    <w:rsid w:val="004936F3"/>
    <w:rsid w:val="00495152"/>
    <w:rsid w:val="004973D8"/>
    <w:rsid w:val="00497449"/>
    <w:rsid w:val="00497EE5"/>
    <w:rsid w:val="004A0547"/>
    <w:rsid w:val="004A0975"/>
    <w:rsid w:val="004A0B5D"/>
    <w:rsid w:val="004A0BB4"/>
    <w:rsid w:val="004A0CB6"/>
    <w:rsid w:val="004A1211"/>
    <w:rsid w:val="004A1D67"/>
    <w:rsid w:val="004A2250"/>
    <w:rsid w:val="004A29AE"/>
    <w:rsid w:val="004A2AC9"/>
    <w:rsid w:val="004A2AFF"/>
    <w:rsid w:val="004A4A04"/>
    <w:rsid w:val="004A4EC9"/>
    <w:rsid w:val="004A6508"/>
    <w:rsid w:val="004A712B"/>
    <w:rsid w:val="004A7A72"/>
    <w:rsid w:val="004A7AE8"/>
    <w:rsid w:val="004A7F11"/>
    <w:rsid w:val="004B2A46"/>
    <w:rsid w:val="004B2BE1"/>
    <w:rsid w:val="004B30C5"/>
    <w:rsid w:val="004B34A0"/>
    <w:rsid w:val="004B34F2"/>
    <w:rsid w:val="004B4C09"/>
    <w:rsid w:val="004B7DD6"/>
    <w:rsid w:val="004B7F96"/>
    <w:rsid w:val="004C01E5"/>
    <w:rsid w:val="004C0E2F"/>
    <w:rsid w:val="004C2152"/>
    <w:rsid w:val="004C22D1"/>
    <w:rsid w:val="004C28BE"/>
    <w:rsid w:val="004C2A95"/>
    <w:rsid w:val="004C40EF"/>
    <w:rsid w:val="004C411E"/>
    <w:rsid w:val="004C43F0"/>
    <w:rsid w:val="004C44EE"/>
    <w:rsid w:val="004C471D"/>
    <w:rsid w:val="004C53D0"/>
    <w:rsid w:val="004C6B8E"/>
    <w:rsid w:val="004C72A3"/>
    <w:rsid w:val="004C7D62"/>
    <w:rsid w:val="004D012B"/>
    <w:rsid w:val="004D06CF"/>
    <w:rsid w:val="004D1398"/>
    <w:rsid w:val="004D1661"/>
    <w:rsid w:val="004D1685"/>
    <w:rsid w:val="004D1934"/>
    <w:rsid w:val="004D1B23"/>
    <w:rsid w:val="004D1F8E"/>
    <w:rsid w:val="004D2774"/>
    <w:rsid w:val="004D321B"/>
    <w:rsid w:val="004D3B16"/>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B9C"/>
    <w:rsid w:val="004E4DA8"/>
    <w:rsid w:val="004E5179"/>
    <w:rsid w:val="004E7BFF"/>
    <w:rsid w:val="004E7DFE"/>
    <w:rsid w:val="004F03D8"/>
    <w:rsid w:val="004F17D8"/>
    <w:rsid w:val="004F21CD"/>
    <w:rsid w:val="004F3C74"/>
    <w:rsid w:val="004F3DD1"/>
    <w:rsid w:val="004F53FB"/>
    <w:rsid w:val="004F54EC"/>
    <w:rsid w:val="004F5653"/>
    <w:rsid w:val="004F5AD0"/>
    <w:rsid w:val="004F6B74"/>
    <w:rsid w:val="004F6C47"/>
    <w:rsid w:val="005007A1"/>
    <w:rsid w:val="005010DC"/>
    <w:rsid w:val="005011DA"/>
    <w:rsid w:val="00501B60"/>
    <w:rsid w:val="00501F9D"/>
    <w:rsid w:val="00503D71"/>
    <w:rsid w:val="00505010"/>
    <w:rsid w:val="005051F3"/>
    <w:rsid w:val="00506147"/>
    <w:rsid w:val="005062B2"/>
    <w:rsid w:val="00506971"/>
    <w:rsid w:val="00506B47"/>
    <w:rsid w:val="00506C35"/>
    <w:rsid w:val="005074DC"/>
    <w:rsid w:val="00507E40"/>
    <w:rsid w:val="00510E0B"/>
    <w:rsid w:val="00512438"/>
    <w:rsid w:val="00512A6E"/>
    <w:rsid w:val="00512C11"/>
    <w:rsid w:val="00513230"/>
    <w:rsid w:val="00514E6F"/>
    <w:rsid w:val="00516D11"/>
    <w:rsid w:val="005176B6"/>
    <w:rsid w:val="00520178"/>
    <w:rsid w:val="00520A5E"/>
    <w:rsid w:val="00520ECF"/>
    <w:rsid w:val="00521729"/>
    <w:rsid w:val="00521818"/>
    <w:rsid w:val="00523165"/>
    <w:rsid w:val="0052398D"/>
    <w:rsid w:val="00523AEE"/>
    <w:rsid w:val="00523FF7"/>
    <w:rsid w:val="005250F8"/>
    <w:rsid w:val="00525153"/>
    <w:rsid w:val="00525A29"/>
    <w:rsid w:val="00526ADE"/>
    <w:rsid w:val="005305F0"/>
    <w:rsid w:val="00530F86"/>
    <w:rsid w:val="0053105D"/>
    <w:rsid w:val="00532023"/>
    <w:rsid w:val="0053310D"/>
    <w:rsid w:val="00533B29"/>
    <w:rsid w:val="0053445A"/>
    <w:rsid w:val="00534693"/>
    <w:rsid w:val="005348CC"/>
    <w:rsid w:val="00535482"/>
    <w:rsid w:val="00536D62"/>
    <w:rsid w:val="0053778C"/>
    <w:rsid w:val="00540A7B"/>
    <w:rsid w:val="00540DCD"/>
    <w:rsid w:val="00540F78"/>
    <w:rsid w:val="00541B9D"/>
    <w:rsid w:val="00541C72"/>
    <w:rsid w:val="005421AF"/>
    <w:rsid w:val="0054272B"/>
    <w:rsid w:val="005428BD"/>
    <w:rsid w:val="005428F9"/>
    <w:rsid w:val="00542EC1"/>
    <w:rsid w:val="00543268"/>
    <w:rsid w:val="00543CE4"/>
    <w:rsid w:val="00544069"/>
    <w:rsid w:val="00544CAB"/>
    <w:rsid w:val="00544EF8"/>
    <w:rsid w:val="00546B3A"/>
    <w:rsid w:val="0055012E"/>
    <w:rsid w:val="005505E8"/>
    <w:rsid w:val="005514DF"/>
    <w:rsid w:val="0055179E"/>
    <w:rsid w:val="005522BD"/>
    <w:rsid w:val="00552840"/>
    <w:rsid w:val="0055322C"/>
    <w:rsid w:val="005537D5"/>
    <w:rsid w:val="00554704"/>
    <w:rsid w:val="00554CC0"/>
    <w:rsid w:val="005554D5"/>
    <w:rsid w:val="0055590F"/>
    <w:rsid w:val="005564B6"/>
    <w:rsid w:val="005566BC"/>
    <w:rsid w:val="00556719"/>
    <w:rsid w:val="005567A7"/>
    <w:rsid w:val="005569CE"/>
    <w:rsid w:val="005569FB"/>
    <w:rsid w:val="00556A02"/>
    <w:rsid w:val="00556DB2"/>
    <w:rsid w:val="0056081B"/>
    <w:rsid w:val="005618CD"/>
    <w:rsid w:val="00561BBF"/>
    <w:rsid w:val="00562AEA"/>
    <w:rsid w:val="00563C16"/>
    <w:rsid w:val="00564D27"/>
    <w:rsid w:val="005655DD"/>
    <w:rsid w:val="00565F33"/>
    <w:rsid w:val="00566579"/>
    <w:rsid w:val="0056689D"/>
    <w:rsid w:val="00566E87"/>
    <w:rsid w:val="00571FCB"/>
    <w:rsid w:val="00572B1B"/>
    <w:rsid w:val="00573195"/>
    <w:rsid w:val="00573915"/>
    <w:rsid w:val="00573D12"/>
    <w:rsid w:val="0057406B"/>
    <w:rsid w:val="005740A4"/>
    <w:rsid w:val="005740B0"/>
    <w:rsid w:val="00574972"/>
    <w:rsid w:val="00575048"/>
    <w:rsid w:val="0057670E"/>
    <w:rsid w:val="00577915"/>
    <w:rsid w:val="005779FD"/>
    <w:rsid w:val="00577AA9"/>
    <w:rsid w:val="00577AF4"/>
    <w:rsid w:val="0058019D"/>
    <w:rsid w:val="00580883"/>
    <w:rsid w:val="005813CD"/>
    <w:rsid w:val="00581477"/>
    <w:rsid w:val="005816D8"/>
    <w:rsid w:val="00581B42"/>
    <w:rsid w:val="00581C06"/>
    <w:rsid w:val="005826CE"/>
    <w:rsid w:val="00583618"/>
    <w:rsid w:val="005836BF"/>
    <w:rsid w:val="00583D1F"/>
    <w:rsid w:val="00584BDA"/>
    <w:rsid w:val="00585C72"/>
    <w:rsid w:val="00585F58"/>
    <w:rsid w:val="00586106"/>
    <w:rsid w:val="00586366"/>
    <w:rsid w:val="00586B51"/>
    <w:rsid w:val="0058741E"/>
    <w:rsid w:val="00587B33"/>
    <w:rsid w:val="00590691"/>
    <w:rsid w:val="00591D68"/>
    <w:rsid w:val="00591D7D"/>
    <w:rsid w:val="00591F63"/>
    <w:rsid w:val="0059232D"/>
    <w:rsid w:val="00592348"/>
    <w:rsid w:val="005934F7"/>
    <w:rsid w:val="00593DD1"/>
    <w:rsid w:val="005942A8"/>
    <w:rsid w:val="005949EA"/>
    <w:rsid w:val="005954BD"/>
    <w:rsid w:val="00595926"/>
    <w:rsid w:val="00595E7B"/>
    <w:rsid w:val="005961E4"/>
    <w:rsid w:val="0059628B"/>
    <w:rsid w:val="005968D5"/>
    <w:rsid w:val="00596DFB"/>
    <w:rsid w:val="0059784A"/>
    <w:rsid w:val="00597DD9"/>
    <w:rsid w:val="005A024B"/>
    <w:rsid w:val="005A0297"/>
    <w:rsid w:val="005A058A"/>
    <w:rsid w:val="005A1208"/>
    <w:rsid w:val="005A246F"/>
    <w:rsid w:val="005A2AEF"/>
    <w:rsid w:val="005A2FE8"/>
    <w:rsid w:val="005A3981"/>
    <w:rsid w:val="005A4B41"/>
    <w:rsid w:val="005A4E47"/>
    <w:rsid w:val="005A52C1"/>
    <w:rsid w:val="005A5E3D"/>
    <w:rsid w:val="005A6734"/>
    <w:rsid w:val="005A67D3"/>
    <w:rsid w:val="005A68C1"/>
    <w:rsid w:val="005A6CA4"/>
    <w:rsid w:val="005A7DC4"/>
    <w:rsid w:val="005B02A7"/>
    <w:rsid w:val="005B0C08"/>
    <w:rsid w:val="005B1517"/>
    <w:rsid w:val="005B1AD0"/>
    <w:rsid w:val="005B1B34"/>
    <w:rsid w:val="005B24FA"/>
    <w:rsid w:val="005B29E1"/>
    <w:rsid w:val="005B2BE2"/>
    <w:rsid w:val="005B37E6"/>
    <w:rsid w:val="005B3841"/>
    <w:rsid w:val="005B3FE2"/>
    <w:rsid w:val="005B40E7"/>
    <w:rsid w:val="005B4DE7"/>
    <w:rsid w:val="005B65AD"/>
    <w:rsid w:val="005B7B73"/>
    <w:rsid w:val="005C00DF"/>
    <w:rsid w:val="005C0341"/>
    <w:rsid w:val="005C0436"/>
    <w:rsid w:val="005C1115"/>
    <w:rsid w:val="005C11F2"/>
    <w:rsid w:val="005C1E79"/>
    <w:rsid w:val="005C294A"/>
    <w:rsid w:val="005C3CD8"/>
    <w:rsid w:val="005C3ECE"/>
    <w:rsid w:val="005C4E35"/>
    <w:rsid w:val="005C54E9"/>
    <w:rsid w:val="005C5F75"/>
    <w:rsid w:val="005C7B7F"/>
    <w:rsid w:val="005D022C"/>
    <w:rsid w:val="005D06EC"/>
    <w:rsid w:val="005D1753"/>
    <w:rsid w:val="005D2332"/>
    <w:rsid w:val="005D3A34"/>
    <w:rsid w:val="005D3F53"/>
    <w:rsid w:val="005D4825"/>
    <w:rsid w:val="005D5947"/>
    <w:rsid w:val="005D66BF"/>
    <w:rsid w:val="005D722B"/>
    <w:rsid w:val="005E0331"/>
    <w:rsid w:val="005E0BD8"/>
    <w:rsid w:val="005E0EAD"/>
    <w:rsid w:val="005E1649"/>
    <w:rsid w:val="005E1EB2"/>
    <w:rsid w:val="005E2127"/>
    <w:rsid w:val="005E25C6"/>
    <w:rsid w:val="005E2F0C"/>
    <w:rsid w:val="005E3B75"/>
    <w:rsid w:val="005E4497"/>
    <w:rsid w:val="005E50C3"/>
    <w:rsid w:val="005E5461"/>
    <w:rsid w:val="005E5878"/>
    <w:rsid w:val="005E62E4"/>
    <w:rsid w:val="005E6DA1"/>
    <w:rsid w:val="005E73AF"/>
    <w:rsid w:val="005E7DBA"/>
    <w:rsid w:val="005F01FA"/>
    <w:rsid w:val="005F0997"/>
    <w:rsid w:val="005F19B7"/>
    <w:rsid w:val="005F1F85"/>
    <w:rsid w:val="005F2276"/>
    <w:rsid w:val="005F2BC8"/>
    <w:rsid w:val="005F30E6"/>
    <w:rsid w:val="005F39FB"/>
    <w:rsid w:val="005F3A94"/>
    <w:rsid w:val="005F3BBD"/>
    <w:rsid w:val="005F5D05"/>
    <w:rsid w:val="005F5EA4"/>
    <w:rsid w:val="005F5F40"/>
    <w:rsid w:val="005F5FEE"/>
    <w:rsid w:val="005F70E5"/>
    <w:rsid w:val="005F74D0"/>
    <w:rsid w:val="005F7847"/>
    <w:rsid w:val="005F7AB3"/>
    <w:rsid w:val="005F7D99"/>
    <w:rsid w:val="00600238"/>
    <w:rsid w:val="00600378"/>
    <w:rsid w:val="00600A26"/>
    <w:rsid w:val="0060222C"/>
    <w:rsid w:val="00602748"/>
    <w:rsid w:val="006031AF"/>
    <w:rsid w:val="00603691"/>
    <w:rsid w:val="006038D9"/>
    <w:rsid w:val="00603BAE"/>
    <w:rsid w:val="00604323"/>
    <w:rsid w:val="00604919"/>
    <w:rsid w:val="00604E08"/>
    <w:rsid w:val="006053D7"/>
    <w:rsid w:val="0060556E"/>
    <w:rsid w:val="00605769"/>
    <w:rsid w:val="00605846"/>
    <w:rsid w:val="00606FF2"/>
    <w:rsid w:val="006074C4"/>
    <w:rsid w:val="0060790E"/>
    <w:rsid w:val="00607BBE"/>
    <w:rsid w:val="0061035E"/>
    <w:rsid w:val="006114FE"/>
    <w:rsid w:val="00611523"/>
    <w:rsid w:val="006115E3"/>
    <w:rsid w:val="00612A10"/>
    <w:rsid w:val="00612AEB"/>
    <w:rsid w:val="00612D67"/>
    <w:rsid w:val="00613096"/>
    <w:rsid w:val="00615F5A"/>
    <w:rsid w:val="00617378"/>
    <w:rsid w:val="0061743D"/>
    <w:rsid w:val="00617812"/>
    <w:rsid w:val="006178F0"/>
    <w:rsid w:val="006179CD"/>
    <w:rsid w:val="00617DA9"/>
    <w:rsid w:val="00620713"/>
    <w:rsid w:val="00620A20"/>
    <w:rsid w:val="0062109B"/>
    <w:rsid w:val="006211FE"/>
    <w:rsid w:val="006214A3"/>
    <w:rsid w:val="00621CE2"/>
    <w:rsid w:val="00622EA2"/>
    <w:rsid w:val="00623619"/>
    <w:rsid w:val="006239A3"/>
    <w:rsid w:val="006245E7"/>
    <w:rsid w:val="00624A41"/>
    <w:rsid w:val="0062573F"/>
    <w:rsid w:val="00625D68"/>
    <w:rsid w:val="006260C5"/>
    <w:rsid w:val="00626222"/>
    <w:rsid w:val="00626D5A"/>
    <w:rsid w:val="00626E0D"/>
    <w:rsid w:val="00626E64"/>
    <w:rsid w:val="006273C9"/>
    <w:rsid w:val="006273DA"/>
    <w:rsid w:val="00627B5F"/>
    <w:rsid w:val="00627DFC"/>
    <w:rsid w:val="006300AC"/>
    <w:rsid w:val="006301EF"/>
    <w:rsid w:val="0063034E"/>
    <w:rsid w:val="006303B3"/>
    <w:rsid w:val="0063048D"/>
    <w:rsid w:val="00630680"/>
    <w:rsid w:val="006308F6"/>
    <w:rsid w:val="00630EF0"/>
    <w:rsid w:val="00631332"/>
    <w:rsid w:val="00632D72"/>
    <w:rsid w:val="00633643"/>
    <w:rsid w:val="006336A0"/>
    <w:rsid w:val="00634161"/>
    <w:rsid w:val="0063483B"/>
    <w:rsid w:val="006348A5"/>
    <w:rsid w:val="0063496C"/>
    <w:rsid w:val="00634A66"/>
    <w:rsid w:val="00634B15"/>
    <w:rsid w:val="00634E01"/>
    <w:rsid w:val="00635CAE"/>
    <w:rsid w:val="00636476"/>
    <w:rsid w:val="006369D3"/>
    <w:rsid w:val="006369E5"/>
    <w:rsid w:val="00637E9B"/>
    <w:rsid w:val="0064079A"/>
    <w:rsid w:val="0064212F"/>
    <w:rsid w:val="006421F2"/>
    <w:rsid w:val="006424F2"/>
    <w:rsid w:val="00642796"/>
    <w:rsid w:val="0064574B"/>
    <w:rsid w:val="00645C58"/>
    <w:rsid w:val="00645D92"/>
    <w:rsid w:val="006460DE"/>
    <w:rsid w:val="006467F0"/>
    <w:rsid w:val="00650ABC"/>
    <w:rsid w:val="006511C7"/>
    <w:rsid w:val="006515E7"/>
    <w:rsid w:val="006524FC"/>
    <w:rsid w:val="006546DE"/>
    <w:rsid w:val="00654C19"/>
    <w:rsid w:val="0065587D"/>
    <w:rsid w:val="00656570"/>
    <w:rsid w:val="00656E72"/>
    <w:rsid w:val="00657690"/>
    <w:rsid w:val="00660102"/>
    <w:rsid w:val="0066034C"/>
    <w:rsid w:val="00661428"/>
    <w:rsid w:val="00661AD0"/>
    <w:rsid w:val="00661D10"/>
    <w:rsid w:val="006622EA"/>
    <w:rsid w:val="00662742"/>
    <w:rsid w:val="00662895"/>
    <w:rsid w:val="00662A92"/>
    <w:rsid w:val="0066363D"/>
    <w:rsid w:val="00663F10"/>
    <w:rsid w:val="0066402B"/>
    <w:rsid w:val="00664244"/>
    <w:rsid w:val="00664500"/>
    <w:rsid w:val="006647B8"/>
    <w:rsid w:val="00665C14"/>
    <w:rsid w:val="00666925"/>
    <w:rsid w:val="00666E6C"/>
    <w:rsid w:val="00667D45"/>
    <w:rsid w:val="00667E64"/>
    <w:rsid w:val="006704AF"/>
    <w:rsid w:val="00670792"/>
    <w:rsid w:val="00671E3A"/>
    <w:rsid w:val="00672049"/>
    <w:rsid w:val="0067271F"/>
    <w:rsid w:val="00673615"/>
    <w:rsid w:val="00674BE6"/>
    <w:rsid w:val="00675362"/>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574"/>
    <w:rsid w:val="0068384F"/>
    <w:rsid w:val="00683AF6"/>
    <w:rsid w:val="00683E01"/>
    <w:rsid w:val="00684EE1"/>
    <w:rsid w:val="0068526A"/>
    <w:rsid w:val="00685ADA"/>
    <w:rsid w:val="006868D0"/>
    <w:rsid w:val="00686DD5"/>
    <w:rsid w:val="00686EE0"/>
    <w:rsid w:val="006877DC"/>
    <w:rsid w:val="00690004"/>
    <w:rsid w:val="006932CE"/>
    <w:rsid w:val="00693BE6"/>
    <w:rsid w:val="00693C48"/>
    <w:rsid w:val="006953C7"/>
    <w:rsid w:val="006962B7"/>
    <w:rsid w:val="00696763"/>
    <w:rsid w:val="006968EB"/>
    <w:rsid w:val="006A06DE"/>
    <w:rsid w:val="006A16A9"/>
    <w:rsid w:val="006A1CFE"/>
    <w:rsid w:val="006A34FF"/>
    <w:rsid w:val="006A4873"/>
    <w:rsid w:val="006A50A6"/>
    <w:rsid w:val="006A5B27"/>
    <w:rsid w:val="006A5E45"/>
    <w:rsid w:val="006A7040"/>
    <w:rsid w:val="006A7042"/>
    <w:rsid w:val="006A723C"/>
    <w:rsid w:val="006A74D1"/>
    <w:rsid w:val="006A7644"/>
    <w:rsid w:val="006A76AF"/>
    <w:rsid w:val="006B017C"/>
    <w:rsid w:val="006B063E"/>
    <w:rsid w:val="006B0AA6"/>
    <w:rsid w:val="006B0C6B"/>
    <w:rsid w:val="006B0FBB"/>
    <w:rsid w:val="006B15F5"/>
    <w:rsid w:val="006B18B5"/>
    <w:rsid w:val="006B2877"/>
    <w:rsid w:val="006B2B55"/>
    <w:rsid w:val="006B3041"/>
    <w:rsid w:val="006B3538"/>
    <w:rsid w:val="006B3C2B"/>
    <w:rsid w:val="006B418D"/>
    <w:rsid w:val="006B421C"/>
    <w:rsid w:val="006B4BA8"/>
    <w:rsid w:val="006B526C"/>
    <w:rsid w:val="006B6692"/>
    <w:rsid w:val="006B702C"/>
    <w:rsid w:val="006B710B"/>
    <w:rsid w:val="006B7707"/>
    <w:rsid w:val="006C07EF"/>
    <w:rsid w:val="006C0841"/>
    <w:rsid w:val="006C135C"/>
    <w:rsid w:val="006C142E"/>
    <w:rsid w:val="006C1B21"/>
    <w:rsid w:val="006C1BD9"/>
    <w:rsid w:val="006C1E06"/>
    <w:rsid w:val="006C25F9"/>
    <w:rsid w:val="006C2952"/>
    <w:rsid w:val="006C2B69"/>
    <w:rsid w:val="006C2D24"/>
    <w:rsid w:val="006C2D69"/>
    <w:rsid w:val="006C4D18"/>
    <w:rsid w:val="006C5532"/>
    <w:rsid w:val="006C5E83"/>
    <w:rsid w:val="006C60E7"/>
    <w:rsid w:val="006C63D3"/>
    <w:rsid w:val="006C660E"/>
    <w:rsid w:val="006C6E7A"/>
    <w:rsid w:val="006C703E"/>
    <w:rsid w:val="006C77A5"/>
    <w:rsid w:val="006C79FD"/>
    <w:rsid w:val="006D0828"/>
    <w:rsid w:val="006D161B"/>
    <w:rsid w:val="006D256D"/>
    <w:rsid w:val="006D411E"/>
    <w:rsid w:val="006D46D8"/>
    <w:rsid w:val="006D491E"/>
    <w:rsid w:val="006D5AB8"/>
    <w:rsid w:val="006D5AE5"/>
    <w:rsid w:val="006D5B7A"/>
    <w:rsid w:val="006D5C72"/>
    <w:rsid w:val="006D5CC4"/>
    <w:rsid w:val="006D60DE"/>
    <w:rsid w:val="006D646C"/>
    <w:rsid w:val="006D694A"/>
    <w:rsid w:val="006D69C6"/>
    <w:rsid w:val="006D70DA"/>
    <w:rsid w:val="006D711C"/>
    <w:rsid w:val="006D7343"/>
    <w:rsid w:val="006D7F30"/>
    <w:rsid w:val="006E04AD"/>
    <w:rsid w:val="006E09F0"/>
    <w:rsid w:val="006E0B0F"/>
    <w:rsid w:val="006E0F5A"/>
    <w:rsid w:val="006E11EE"/>
    <w:rsid w:val="006E19C1"/>
    <w:rsid w:val="006E1EE6"/>
    <w:rsid w:val="006E215F"/>
    <w:rsid w:val="006E2392"/>
    <w:rsid w:val="006E2441"/>
    <w:rsid w:val="006E3FD7"/>
    <w:rsid w:val="006E4203"/>
    <w:rsid w:val="006E4B9B"/>
    <w:rsid w:val="006E54C2"/>
    <w:rsid w:val="006E5BB2"/>
    <w:rsid w:val="006E5E17"/>
    <w:rsid w:val="006E630F"/>
    <w:rsid w:val="006E6CE7"/>
    <w:rsid w:val="006F0451"/>
    <w:rsid w:val="006F0D9F"/>
    <w:rsid w:val="006F0F7B"/>
    <w:rsid w:val="006F20C6"/>
    <w:rsid w:val="006F2227"/>
    <w:rsid w:val="006F2C51"/>
    <w:rsid w:val="006F3021"/>
    <w:rsid w:val="006F337A"/>
    <w:rsid w:val="006F38AD"/>
    <w:rsid w:val="006F3E0F"/>
    <w:rsid w:val="006F405A"/>
    <w:rsid w:val="006F414B"/>
    <w:rsid w:val="006F41C6"/>
    <w:rsid w:val="006F5F6B"/>
    <w:rsid w:val="006F734B"/>
    <w:rsid w:val="006F7934"/>
    <w:rsid w:val="0070011D"/>
    <w:rsid w:val="00700DCE"/>
    <w:rsid w:val="00701523"/>
    <w:rsid w:val="00701EE5"/>
    <w:rsid w:val="0070327D"/>
    <w:rsid w:val="0070472D"/>
    <w:rsid w:val="00704C64"/>
    <w:rsid w:val="007053A4"/>
    <w:rsid w:val="007054EF"/>
    <w:rsid w:val="00705E25"/>
    <w:rsid w:val="00705FBD"/>
    <w:rsid w:val="00706F19"/>
    <w:rsid w:val="00707927"/>
    <w:rsid w:val="00707B33"/>
    <w:rsid w:val="00707CFC"/>
    <w:rsid w:val="0071092D"/>
    <w:rsid w:val="007111B6"/>
    <w:rsid w:val="00711648"/>
    <w:rsid w:val="00711F7C"/>
    <w:rsid w:val="007125D7"/>
    <w:rsid w:val="007126DF"/>
    <w:rsid w:val="007126E0"/>
    <w:rsid w:val="00712791"/>
    <w:rsid w:val="00712993"/>
    <w:rsid w:val="007138E7"/>
    <w:rsid w:val="00713A9D"/>
    <w:rsid w:val="00714CB3"/>
    <w:rsid w:val="00715B91"/>
    <w:rsid w:val="00715FE0"/>
    <w:rsid w:val="007167C6"/>
    <w:rsid w:val="00717910"/>
    <w:rsid w:val="007206E5"/>
    <w:rsid w:val="00721194"/>
    <w:rsid w:val="00721976"/>
    <w:rsid w:val="00721E3A"/>
    <w:rsid w:val="007220EF"/>
    <w:rsid w:val="00722595"/>
    <w:rsid w:val="00722796"/>
    <w:rsid w:val="00722F1F"/>
    <w:rsid w:val="007245AD"/>
    <w:rsid w:val="0072726B"/>
    <w:rsid w:val="00730429"/>
    <w:rsid w:val="007304A6"/>
    <w:rsid w:val="00730BD2"/>
    <w:rsid w:val="00731B6A"/>
    <w:rsid w:val="00731D27"/>
    <w:rsid w:val="007320C1"/>
    <w:rsid w:val="0073230D"/>
    <w:rsid w:val="007324AE"/>
    <w:rsid w:val="00733B54"/>
    <w:rsid w:val="00734495"/>
    <w:rsid w:val="00734630"/>
    <w:rsid w:val="007350D0"/>
    <w:rsid w:val="00736DEC"/>
    <w:rsid w:val="0073757D"/>
    <w:rsid w:val="007377A4"/>
    <w:rsid w:val="00740933"/>
    <w:rsid w:val="00740DA8"/>
    <w:rsid w:val="0074128A"/>
    <w:rsid w:val="00741306"/>
    <w:rsid w:val="00741521"/>
    <w:rsid w:val="00741CA2"/>
    <w:rsid w:val="00741DFD"/>
    <w:rsid w:val="00742CD1"/>
    <w:rsid w:val="00743AFB"/>
    <w:rsid w:val="00743E4A"/>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3DB6"/>
    <w:rsid w:val="007541C1"/>
    <w:rsid w:val="007545F5"/>
    <w:rsid w:val="0075471D"/>
    <w:rsid w:val="00755F27"/>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1F0"/>
    <w:rsid w:val="0076640E"/>
    <w:rsid w:val="0076664C"/>
    <w:rsid w:val="0076674D"/>
    <w:rsid w:val="0076693C"/>
    <w:rsid w:val="00766CD0"/>
    <w:rsid w:val="00766D17"/>
    <w:rsid w:val="00766DE3"/>
    <w:rsid w:val="007676E1"/>
    <w:rsid w:val="007678BF"/>
    <w:rsid w:val="00772C96"/>
    <w:rsid w:val="007730B4"/>
    <w:rsid w:val="00773164"/>
    <w:rsid w:val="0077322F"/>
    <w:rsid w:val="007740EB"/>
    <w:rsid w:val="00774378"/>
    <w:rsid w:val="00774489"/>
    <w:rsid w:val="0077462A"/>
    <w:rsid w:val="0077510E"/>
    <w:rsid w:val="007753F0"/>
    <w:rsid w:val="0077556C"/>
    <w:rsid w:val="00775868"/>
    <w:rsid w:val="00776061"/>
    <w:rsid w:val="00776924"/>
    <w:rsid w:val="007773C4"/>
    <w:rsid w:val="007777D5"/>
    <w:rsid w:val="007801C0"/>
    <w:rsid w:val="00781519"/>
    <w:rsid w:val="00781C25"/>
    <w:rsid w:val="0078315A"/>
    <w:rsid w:val="007834C0"/>
    <w:rsid w:val="007846D2"/>
    <w:rsid w:val="00784718"/>
    <w:rsid w:val="0078558A"/>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1B0"/>
    <w:rsid w:val="007953F7"/>
    <w:rsid w:val="00796771"/>
    <w:rsid w:val="00796E2B"/>
    <w:rsid w:val="00797E7E"/>
    <w:rsid w:val="007A0665"/>
    <w:rsid w:val="007A0838"/>
    <w:rsid w:val="007A0DF8"/>
    <w:rsid w:val="007A1AA2"/>
    <w:rsid w:val="007A1B16"/>
    <w:rsid w:val="007A24FB"/>
    <w:rsid w:val="007A2B84"/>
    <w:rsid w:val="007A2FEF"/>
    <w:rsid w:val="007A32EF"/>
    <w:rsid w:val="007A3496"/>
    <w:rsid w:val="007A3E1C"/>
    <w:rsid w:val="007A3F02"/>
    <w:rsid w:val="007A490F"/>
    <w:rsid w:val="007A5393"/>
    <w:rsid w:val="007A53A6"/>
    <w:rsid w:val="007A55EB"/>
    <w:rsid w:val="007A5AF1"/>
    <w:rsid w:val="007A5B85"/>
    <w:rsid w:val="007A69E2"/>
    <w:rsid w:val="007A6BF5"/>
    <w:rsid w:val="007A76DB"/>
    <w:rsid w:val="007B054D"/>
    <w:rsid w:val="007B06BF"/>
    <w:rsid w:val="007B1688"/>
    <w:rsid w:val="007B21FD"/>
    <w:rsid w:val="007B3514"/>
    <w:rsid w:val="007B44FB"/>
    <w:rsid w:val="007B590C"/>
    <w:rsid w:val="007B59D4"/>
    <w:rsid w:val="007B6707"/>
    <w:rsid w:val="007B7691"/>
    <w:rsid w:val="007B7BC4"/>
    <w:rsid w:val="007B7E38"/>
    <w:rsid w:val="007C0273"/>
    <w:rsid w:val="007C04B4"/>
    <w:rsid w:val="007C0575"/>
    <w:rsid w:val="007C0CE3"/>
    <w:rsid w:val="007C1BC4"/>
    <w:rsid w:val="007C1DC3"/>
    <w:rsid w:val="007C2105"/>
    <w:rsid w:val="007C3BCE"/>
    <w:rsid w:val="007C4759"/>
    <w:rsid w:val="007C58F9"/>
    <w:rsid w:val="007C6835"/>
    <w:rsid w:val="007C6B3B"/>
    <w:rsid w:val="007C6CF7"/>
    <w:rsid w:val="007C718B"/>
    <w:rsid w:val="007C757B"/>
    <w:rsid w:val="007C777D"/>
    <w:rsid w:val="007C79C7"/>
    <w:rsid w:val="007D019D"/>
    <w:rsid w:val="007D01EA"/>
    <w:rsid w:val="007D0D1B"/>
    <w:rsid w:val="007D1A09"/>
    <w:rsid w:val="007D1CC1"/>
    <w:rsid w:val="007D2FBC"/>
    <w:rsid w:val="007D3368"/>
    <w:rsid w:val="007D371A"/>
    <w:rsid w:val="007D3DA2"/>
    <w:rsid w:val="007D4BE3"/>
    <w:rsid w:val="007D4CDE"/>
    <w:rsid w:val="007D60B0"/>
    <w:rsid w:val="007D670B"/>
    <w:rsid w:val="007D679F"/>
    <w:rsid w:val="007D78A0"/>
    <w:rsid w:val="007D7A46"/>
    <w:rsid w:val="007D7E65"/>
    <w:rsid w:val="007E048E"/>
    <w:rsid w:val="007E1136"/>
    <w:rsid w:val="007E13D3"/>
    <w:rsid w:val="007E1952"/>
    <w:rsid w:val="007E1EE9"/>
    <w:rsid w:val="007E2117"/>
    <w:rsid w:val="007E2E72"/>
    <w:rsid w:val="007E3D1B"/>
    <w:rsid w:val="007E4394"/>
    <w:rsid w:val="007E4397"/>
    <w:rsid w:val="007E4A00"/>
    <w:rsid w:val="007E549E"/>
    <w:rsid w:val="007E5848"/>
    <w:rsid w:val="007E5AF0"/>
    <w:rsid w:val="007E6093"/>
    <w:rsid w:val="007E6191"/>
    <w:rsid w:val="007E66C4"/>
    <w:rsid w:val="007E7171"/>
    <w:rsid w:val="007E71F1"/>
    <w:rsid w:val="007E7623"/>
    <w:rsid w:val="007F036C"/>
    <w:rsid w:val="007F0E61"/>
    <w:rsid w:val="007F2264"/>
    <w:rsid w:val="007F26DA"/>
    <w:rsid w:val="007F2B0B"/>
    <w:rsid w:val="007F44FF"/>
    <w:rsid w:val="007F4852"/>
    <w:rsid w:val="007F4A8E"/>
    <w:rsid w:val="007F4D83"/>
    <w:rsid w:val="007F5944"/>
    <w:rsid w:val="007F653C"/>
    <w:rsid w:val="007F70A8"/>
    <w:rsid w:val="00800102"/>
    <w:rsid w:val="008002D7"/>
    <w:rsid w:val="00800D5D"/>
    <w:rsid w:val="008018CA"/>
    <w:rsid w:val="00801F0F"/>
    <w:rsid w:val="00802CEA"/>
    <w:rsid w:val="00803150"/>
    <w:rsid w:val="00803435"/>
    <w:rsid w:val="008034C8"/>
    <w:rsid w:val="0080363B"/>
    <w:rsid w:val="0080371B"/>
    <w:rsid w:val="008048BD"/>
    <w:rsid w:val="00804C3E"/>
    <w:rsid w:val="008057A8"/>
    <w:rsid w:val="00805EAA"/>
    <w:rsid w:val="008065BE"/>
    <w:rsid w:val="00810683"/>
    <w:rsid w:val="00811072"/>
    <w:rsid w:val="008119A7"/>
    <w:rsid w:val="00811FC1"/>
    <w:rsid w:val="00812EC9"/>
    <w:rsid w:val="00812ED1"/>
    <w:rsid w:val="00812F15"/>
    <w:rsid w:val="008130C4"/>
    <w:rsid w:val="00813B84"/>
    <w:rsid w:val="008145FF"/>
    <w:rsid w:val="00814852"/>
    <w:rsid w:val="00814E04"/>
    <w:rsid w:val="00815034"/>
    <w:rsid w:val="008155C8"/>
    <w:rsid w:val="00815C4A"/>
    <w:rsid w:val="00815D64"/>
    <w:rsid w:val="00816EF0"/>
    <w:rsid w:val="0081767D"/>
    <w:rsid w:val="008204A9"/>
    <w:rsid w:val="00820D67"/>
    <w:rsid w:val="00821295"/>
    <w:rsid w:val="00822127"/>
    <w:rsid w:val="00822CB4"/>
    <w:rsid w:val="00823228"/>
    <w:rsid w:val="00826B0E"/>
    <w:rsid w:val="00827E2F"/>
    <w:rsid w:val="00830A9E"/>
    <w:rsid w:val="0083222C"/>
    <w:rsid w:val="0083286A"/>
    <w:rsid w:val="0083336C"/>
    <w:rsid w:val="008343A4"/>
    <w:rsid w:val="00834B1B"/>
    <w:rsid w:val="00834CD5"/>
    <w:rsid w:val="008358EB"/>
    <w:rsid w:val="00835BB1"/>
    <w:rsid w:val="00835DD2"/>
    <w:rsid w:val="0083624C"/>
    <w:rsid w:val="008363B7"/>
    <w:rsid w:val="008369A3"/>
    <w:rsid w:val="00836EE3"/>
    <w:rsid w:val="00836F2D"/>
    <w:rsid w:val="00837A94"/>
    <w:rsid w:val="00840CE7"/>
    <w:rsid w:val="00843FFF"/>
    <w:rsid w:val="00844122"/>
    <w:rsid w:val="008450B1"/>
    <w:rsid w:val="00846EAE"/>
    <w:rsid w:val="00846F29"/>
    <w:rsid w:val="008504B7"/>
    <w:rsid w:val="00850B33"/>
    <w:rsid w:val="00850CE5"/>
    <w:rsid w:val="008518C1"/>
    <w:rsid w:val="00851D4D"/>
    <w:rsid w:val="00852714"/>
    <w:rsid w:val="00852EA4"/>
    <w:rsid w:val="00853AA1"/>
    <w:rsid w:val="0085423F"/>
    <w:rsid w:val="00854369"/>
    <w:rsid w:val="00854F23"/>
    <w:rsid w:val="00854F2B"/>
    <w:rsid w:val="008554C3"/>
    <w:rsid w:val="0085594D"/>
    <w:rsid w:val="00855AA6"/>
    <w:rsid w:val="00855BDC"/>
    <w:rsid w:val="00855EA9"/>
    <w:rsid w:val="0085634A"/>
    <w:rsid w:val="008567F7"/>
    <w:rsid w:val="008569FA"/>
    <w:rsid w:val="0085708C"/>
    <w:rsid w:val="0085768E"/>
    <w:rsid w:val="00857750"/>
    <w:rsid w:val="008578C8"/>
    <w:rsid w:val="00860FD4"/>
    <w:rsid w:val="00861974"/>
    <w:rsid w:val="00862CB0"/>
    <w:rsid w:val="00862F9C"/>
    <w:rsid w:val="00863511"/>
    <w:rsid w:val="00863514"/>
    <w:rsid w:val="00863659"/>
    <w:rsid w:val="00863B56"/>
    <w:rsid w:val="00863D7A"/>
    <w:rsid w:val="008641C9"/>
    <w:rsid w:val="00865373"/>
    <w:rsid w:val="008677F0"/>
    <w:rsid w:val="00867BB9"/>
    <w:rsid w:val="00867E38"/>
    <w:rsid w:val="00867FEB"/>
    <w:rsid w:val="008703F8"/>
    <w:rsid w:val="00870AD8"/>
    <w:rsid w:val="00870E1C"/>
    <w:rsid w:val="00871036"/>
    <w:rsid w:val="008711BA"/>
    <w:rsid w:val="0087137E"/>
    <w:rsid w:val="008716F4"/>
    <w:rsid w:val="00871D1B"/>
    <w:rsid w:val="0087205E"/>
    <w:rsid w:val="00872120"/>
    <w:rsid w:val="0087291A"/>
    <w:rsid w:val="00873461"/>
    <w:rsid w:val="00873718"/>
    <w:rsid w:val="00873C00"/>
    <w:rsid w:val="00873D4D"/>
    <w:rsid w:val="00874638"/>
    <w:rsid w:val="00874F08"/>
    <w:rsid w:val="008753A7"/>
    <w:rsid w:val="00875562"/>
    <w:rsid w:val="0087715E"/>
    <w:rsid w:val="008777F0"/>
    <w:rsid w:val="008803FA"/>
    <w:rsid w:val="00880862"/>
    <w:rsid w:val="0088155B"/>
    <w:rsid w:val="00881953"/>
    <w:rsid w:val="00882A63"/>
    <w:rsid w:val="00883201"/>
    <w:rsid w:val="008835DD"/>
    <w:rsid w:val="00883D86"/>
    <w:rsid w:val="00883EC4"/>
    <w:rsid w:val="008841F6"/>
    <w:rsid w:val="008842FE"/>
    <w:rsid w:val="00885549"/>
    <w:rsid w:val="00885772"/>
    <w:rsid w:val="00885A2D"/>
    <w:rsid w:val="0088621F"/>
    <w:rsid w:val="00886818"/>
    <w:rsid w:val="00886BE7"/>
    <w:rsid w:val="00886EAD"/>
    <w:rsid w:val="008872EC"/>
    <w:rsid w:val="00887668"/>
    <w:rsid w:val="008877E9"/>
    <w:rsid w:val="00887901"/>
    <w:rsid w:val="008903A0"/>
    <w:rsid w:val="00890404"/>
    <w:rsid w:val="00890679"/>
    <w:rsid w:val="0089105D"/>
    <w:rsid w:val="0089254A"/>
    <w:rsid w:val="00892BDE"/>
    <w:rsid w:val="00892D3B"/>
    <w:rsid w:val="00892D4C"/>
    <w:rsid w:val="00892E40"/>
    <w:rsid w:val="008954A9"/>
    <w:rsid w:val="00895681"/>
    <w:rsid w:val="00896E0B"/>
    <w:rsid w:val="00897ACF"/>
    <w:rsid w:val="008A07C4"/>
    <w:rsid w:val="008A257D"/>
    <w:rsid w:val="008A2B1A"/>
    <w:rsid w:val="008A2F25"/>
    <w:rsid w:val="008A3573"/>
    <w:rsid w:val="008A49C1"/>
    <w:rsid w:val="008A4C4F"/>
    <w:rsid w:val="008A5DAC"/>
    <w:rsid w:val="008A75FD"/>
    <w:rsid w:val="008A7936"/>
    <w:rsid w:val="008A7B49"/>
    <w:rsid w:val="008B071B"/>
    <w:rsid w:val="008B1168"/>
    <w:rsid w:val="008B1AC4"/>
    <w:rsid w:val="008B270B"/>
    <w:rsid w:val="008B2F6B"/>
    <w:rsid w:val="008B2F77"/>
    <w:rsid w:val="008B309B"/>
    <w:rsid w:val="008B427D"/>
    <w:rsid w:val="008B4C89"/>
    <w:rsid w:val="008B5111"/>
    <w:rsid w:val="008B5368"/>
    <w:rsid w:val="008B5569"/>
    <w:rsid w:val="008B6266"/>
    <w:rsid w:val="008B6377"/>
    <w:rsid w:val="008B73B0"/>
    <w:rsid w:val="008B7DF2"/>
    <w:rsid w:val="008C064C"/>
    <w:rsid w:val="008C0831"/>
    <w:rsid w:val="008C19A1"/>
    <w:rsid w:val="008C1D46"/>
    <w:rsid w:val="008C4FCE"/>
    <w:rsid w:val="008C53BF"/>
    <w:rsid w:val="008C55B3"/>
    <w:rsid w:val="008C5681"/>
    <w:rsid w:val="008C6ABF"/>
    <w:rsid w:val="008C7B4C"/>
    <w:rsid w:val="008D0EFE"/>
    <w:rsid w:val="008D1123"/>
    <w:rsid w:val="008D1C17"/>
    <w:rsid w:val="008D1CEA"/>
    <w:rsid w:val="008D26E3"/>
    <w:rsid w:val="008D2974"/>
    <w:rsid w:val="008D3542"/>
    <w:rsid w:val="008D3C32"/>
    <w:rsid w:val="008D43D2"/>
    <w:rsid w:val="008D5AA5"/>
    <w:rsid w:val="008D5E34"/>
    <w:rsid w:val="008D5ED1"/>
    <w:rsid w:val="008E03A5"/>
    <w:rsid w:val="008E0DD0"/>
    <w:rsid w:val="008E1AC0"/>
    <w:rsid w:val="008E2C93"/>
    <w:rsid w:val="008E33A7"/>
    <w:rsid w:val="008E5CE3"/>
    <w:rsid w:val="008E6BDC"/>
    <w:rsid w:val="008E782F"/>
    <w:rsid w:val="008E7841"/>
    <w:rsid w:val="008E7985"/>
    <w:rsid w:val="008F03F1"/>
    <w:rsid w:val="008F071E"/>
    <w:rsid w:val="008F09E5"/>
    <w:rsid w:val="008F0C72"/>
    <w:rsid w:val="008F0FB1"/>
    <w:rsid w:val="008F12DA"/>
    <w:rsid w:val="008F1782"/>
    <w:rsid w:val="008F2CA7"/>
    <w:rsid w:val="008F2FEE"/>
    <w:rsid w:val="008F388D"/>
    <w:rsid w:val="008F7645"/>
    <w:rsid w:val="008F7B0B"/>
    <w:rsid w:val="008F7F3C"/>
    <w:rsid w:val="0090020B"/>
    <w:rsid w:val="00901744"/>
    <w:rsid w:val="00901E64"/>
    <w:rsid w:val="009021C3"/>
    <w:rsid w:val="00902747"/>
    <w:rsid w:val="009047B0"/>
    <w:rsid w:val="00904A92"/>
    <w:rsid w:val="009057D5"/>
    <w:rsid w:val="00905B69"/>
    <w:rsid w:val="0090694A"/>
    <w:rsid w:val="00910064"/>
    <w:rsid w:val="009102A3"/>
    <w:rsid w:val="0091054B"/>
    <w:rsid w:val="00910FAE"/>
    <w:rsid w:val="0091107D"/>
    <w:rsid w:val="0091154B"/>
    <w:rsid w:val="00911DC8"/>
    <w:rsid w:val="00912DC0"/>
    <w:rsid w:val="00912EAB"/>
    <w:rsid w:val="00912F03"/>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3AA"/>
    <w:rsid w:val="0092454D"/>
    <w:rsid w:val="00924CDE"/>
    <w:rsid w:val="00925939"/>
    <w:rsid w:val="00925CCA"/>
    <w:rsid w:val="00926A32"/>
    <w:rsid w:val="00926C17"/>
    <w:rsid w:val="00926C7A"/>
    <w:rsid w:val="00926C90"/>
    <w:rsid w:val="00927BF6"/>
    <w:rsid w:val="0093074F"/>
    <w:rsid w:val="0093080F"/>
    <w:rsid w:val="0093089D"/>
    <w:rsid w:val="00930DA3"/>
    <w:rsid w:val="0093143B"/>
    <w:rsid w:val="00931E82"/>
    <w:rsid w:val="00932389"/>
    <w:rsid w:val="00932782"/>
    <w:rsid w:val="009343AE"/>
    <w:rsid w:val="00934A16"/>
    <w:rsid w:val="00934D37"/>
    <w:rsid w:val="00937585"/>
    <w:rsid w:val="00937EBA"/>
    <w:rsid w:val="009404A7"/>
    <w:rsid w:val="009405EA"/>
    <w:rsid w:val="0094060D"/>
    <w:rsid w:val="00940C9D"/>
    <w:rsid w:val="0094287C"/>
    <w:rsid w:val="00943039"/>
    <w:rsid w:val="00943D67"/>
    <w:rsid w:val="00943E84"/>
    <w:rsid w:val="00943F02"/>
    <w:rsid w:val="00944C30"/>
    <w:rsid w:val="0094513A"/>
    <w:rsid w:val="00945DE0"/>
    <w:rsid w:val="00946140"/>
    <w:rsid w:val="00946882"/>
    <w:rsid w:val="00947074"/>
    <w:rsid w:val="00947448"/>
    <w:rsid w:val="00947655"/>
    <w:rsid w:val="00947D8B"/>
    <w:rsid w:val="00947E76"/>
    <w:rsid w:val="009517B8"/>
    <w:rsid w:val="00951BC5"/>
    <w:rsid w:val="009524CB"/>
    <w:rsid w:val="00952C13"/>
    <w:rsid w:val="00953593"/>
    <w:rsid w:val="00953A17"/>
    <w:rsid w:val="009546F1"/>
    <w:rsid w:val="009557F1"/>
    <w:rsid w:val="00956038"/>
    <w:rsid w:val="00956C30"/>
    <w:rsid w:val="00956C41"/>
    <w:rsid w:val="00956EFD"/>
    <w:rsid w:val="00957158"/>
    <w:rsid w:val="0096007B"/>
    <w:rsid w:val="00961D53"/>
    <w:rsid w:val="009629F8"/>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31B"/>
    <w:rsid w:val="00991AC1"/>
    <w:rsid w:val="00991BDA"/>
    <w:rsid w:val="00992225"/>
    <w:rsid w:val="0099237A"/>
    <w:rsid w:val="00992558"/>
    <w:rsid w:val="00993129"/>
    <w:rsid w:val="009937CC"/>
    <w:rsid w:val="00993BA5"/>
    <w:rsid w:val="0099411B"/>
    <w:rsid w:val="0099497C"/>
    <w:rsid w:val="00994D36"/>
    <w:rsid w:val="00994F54"/>
    <w:rsid w:val="009950BC"/>
    <w:rsid w:val="009951DF"/>
    <w:rsid w:val="0099575F"/>
    <w:rsid w:val="0099596C"/>
    <w:rsid w:val="00995F8D"/>
    <w:rsid w:val="009964FA"/>
    <w:rsid w:val="00997679"/>
    <w:rsid w:val="009976A1"/>
    <w:rsid w:val="009A1ACC"/>
    <w:rsid w:val="009A1ED7"/>
    <w:rsid w:val="009A1F2F"/>
    <w:rsid w:val="009A1F65"/>
    <w:rsid w:val="009A24A5"/>
    <w:rsid w:val="009A4557"/>
    <w:rsid w:val="009A49AC"/>
    <w:rsid w:val="009A4F22"/>
    <w:rsid w:val="009A5451"/>
    <w:rsid w:val="009A557C"/>
    <w:rsid w:val="009A59BE"/>
    <w:rsid w:val="009A5FE3"/>
    <w:rsid w:val="009B04BB"/>
    <w:rsid w:val="009B0BB6"/>
    <w:rsid w:val="009B1D45"/>
    <w:rsid w:val="009B2605"/>
    <w:rsid w:val="009B2D9F"/>
    <w:rsid w:val="009B3CF7"/>
    <w:rsid w:val="009B4147"/>
    <w:rsid w:val="009B4C53"/>
    <w:rsid w:val="009B4E9B"/>
    <w:rsid w:val="009B538E"/>
    <w:rsid w:val="009B53DD"/>
    <w:rsid w:val="009B5CD2"/>
    <w:rsid w:val="009B62AF"/>
    <w:rsid w:val="009B7E26"/>
    <w:rsid w:val="009C051A"/>
    <w:rsid w:val="009C0A2D"/>
    <w:rsid w:val="009C0E78"/>
    <w:rsid w:val="009C0E98"/>
    <w:rsid w:val="009C1374"/>
    <w:rsid w:val="009C1558"/>
    <w:rsid w:val="009C1714"/>
    <w:rsid w:val="009C1760"/>
    <w:rsid w:val="009C2D81"/>
    <w:rsid w:val="009C2F53"/>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C7E99"/>
    <w:rsid w:val="009D2970"/>
    <w:rsid w:val="009D37B3"/>
    <w:rsid w:val="009D37F5"/>
    <w:rsid w:val="009D3953"/>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237"/>
    <w:rsid w:val="009E35A4"/>
    <w:rsid w:val="009E363F"/>
    <w:rsid w:val="009E37CA"/>
    <w:rsid w:val="009E37D4"/>
    <w:rsid w:val="009E3967"/>
    <w:rsid w:val="009E42A5"/>
    <w:rsid w:val="009E4D70"/>
    <w:rsid w:val="009E5096"/>
    <w:rsid w:val="009E56CE"/>
    <w:rsid w:val="009E5882"/>
    <w:rsid w:val="009E5B4B"/>
    <w:rsid w:val="009E5BBF"/>
    <w:rsid w:val="009E6100"/>
    <w:rsid w:val="009E62AC"/>
    <w:rsid w:val="009E64A3"/>
    <w:rsid w:val="009E705D"/>
    <w:rsid w:val="009E73A1"/>
    <w:rsid w:val="009E743B"/>
    <w:rsid w:val="009E7575"/>
    <w:rsid w:val="009E77F5"/>
    <w:rsid w:val="009E7AE0"/>
    <w:rsid w:val="009F22C1"/>
    <w:rsid w:val="009F2CB6"/>
    <w:rsid w:val="009F2FBF"/>
    <w:rsid w:val="009F35BC"/>
    <w:rsid w:val="009F3E34"/>
    <w:rsid w:val="009F589A"/>
    <w:rsid w:val="009F5B46"/>
    <w:rsid w:val="009F66B4"/>
    <w:rsid w:val="009F7513"/>
    <w:rsid w:val="009F792E"/>
    <w:rsid w:val="00A00317"/>
    <w:rsid w:val="00A005FC"/>
    <w:rsid w:val="00A01841"/>
    <w:rsid w:val="00A019CC"/>
    <w:rsid w:val="00A01E56"/>
    <w:rsid w:val="00A01F53"/>
    <w:rsid w:val="00A02038"/>
    <w:rsid w:val="00A0338A"/>
    <w:rsid w:val="00A0348D"/>
    <w:rsid w:val="00A03BB1"/>
    <w:rsid w:val="00A03E8B"/>
    <w:rsid w:val="00A05B07"/>
    <w:rsid w:val="00A05D4A"/>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3C9"/>
    <w:rsid w:val="00A237A9"/>
    <w:rsid w:val="00A239A9"/>
    <w:rsid w:val="00A23AD8"/>
    <w:rsid w:val="00A23BA8"/>
    <w:rsid w:val="00A23C0E"/>
    <w:rsid w:val="00A23CCA"/>
    <w:rsid w:val="00A241EE"/>
    <w:rsid w:val="00A2435F"/>
    <w:rsid w:val="00A24617"/>
    <w:rsid w:val="00A257F1"/>
    <w:rsid w:val="00A259BE"/>
    <w:rsid w:val="00A25A39"/>
    <w:rsid w:val="00A30265"/>
    <w:rsid w:val="00A30B35"/>
    <w:rsid w:val="00A30C64"/>
    <w:rsid w:val="00A30E4D"/>
    <w:rsid w:val="00A30EF8"/>
    <w:rsid w:val="00A32165"/>
    <w:rsid w:val="00A324B7"/>
    <w:rsid w:val="00A325DB"/>
    <w:rsid w:val="00A3368F"/>
    <w:rsid w:val="00A3448D"/>
    <w:rsid w:val="00A34679"/>
    <w:rsid w:val="00A3506D"/>
    <w:rsid w:val="00A35108"/>
    <w:rsid w:val="00A35916"/>
    <w:rsid w:val="00A35DDE"/>
    <w:rsid w:val="00A36172"/>
    <w:rsid w:val="00A36694"/>
    <w:rsid w:val="00A40195"/>
    <w:rsid w:val="00A40210"/>
    <w:rsid w:val="00A405AF"/>
    <w:rsid w:val="00A4091F"/>
    <w:rsid w:val="00A41572"/>
    <w:rsid w:val="00A41A1E"/>
    <w:rsid w:val="00A41C62"/>
    <w:rsid w:val="00A42B16"/>
    <w:rsid w:val="00A43D81"/>
    <w:rsid w:val="00A44136"/>
    <w:rsid w:val="00A4532A"/>
    <w:rsid w:val="00A46160"/>
    <w:rsid w:val="00A46867"/>
    <w:rsid w:val="00A46BF1"/>
    <w:rsid w:val="00A46E9E"/>
    <w:rsid w:val="00A471F4"/>
    <w:rsid w:val="00A47477"/>
    <w:rsid w:val="00A47C56"/>
    <w:rsid w:val="00A5030D"/>
    <w:rsid w:val="00A51074"/>
    <w:rsid w:val="00A51738"/>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5C"/>
    <w:rsid w:val="00A673C9"/>
    <w:rsid w:val="00A71345"/>
    <w:rsid w:val="00A723EC"/>
    <w:rsid w:val="00A728CC"/>
    <w:rsid w:val="00A72AB0"/>
    <w:rsid w:val="00A72F15"/>
    <w:rsid w:val="00A7324F"/>
    <w:rsid w:val="00A73B05"/>
    <w:rsid w:val="00A73B3D"/>
    <w:rsid w:val="00A73C4E"/>
    <w:rsid w:val="00A73F92"/>
    <w:rsid w:val="00A754BE"/>
    <w:rsid w:val="00A75C63"/>
    <w:rsid w:val="00A75E86"/>
    <w:rsid w:val="00A7694C"/>
    <w:rsid w:val="00A76BE7"/>
    <w:rsid w:val="00A7742D"/>
    <w:rsid w:val="00A77615"/>
    <w:rsid w:val="00A77D28"/>
    <w:rsid w:val="00A80945"/>
    <w:rsid w:val="00A80ADF"/>
    <w:rsid w:val="00A81052"/>
    <w:rsid w:val="00A810F1"/>
    <w:rsid w:val="00A814E6"/>
    <w:rsid w:val="00A81D35"/>
    <w:rsid w:val="00A8234D"/>
    <w:rsid w:val="00A8350B"/>
    <w:rsid w:val="00A8383D"/>
    <w:rsid w:val="00A83B71"/>
    <w:rsid w:val="00A84072"/>
    <w:rsid w:val="00A8495C"/>
    <w:rsid w:val="00A84E9D"/>
    <w:rsid w:val="00A87B91"/>
    <w:rsid w:val="00A90379"/>
    <w:rsid w:val="00A914C4"/>
    <w:rsid w:val="00A92A51"/>
    <w:rsid w:val="00A93716"/>
    <w:rsid w:val="00A93CF0"/>
    <w:rsid w:val="00A94741"/>
    <w:rsid w:val="00A947E5"/>
    <w:rsid w:val="00A94A15"/>
    <w:rsid w:val="00A95238"/>
    <w:rsid w:val="00A9557D"/>
    <w:rsid w:val="00A968AB"/>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7DC"/>
    <w:rsid w:val="00AA7A93"/>
    <w:rsid w:val="00AB038B"/>
    <w:rsid w:val="00AB0D0F"/>
    <w:rsid w:val="00AB128B"/>
    <w:rsid w:val="00AB1604"/>
    <w:rsid w:val="00AB1B5E"/>
    <w:rsid w:val="00AB27F5"/>
    <w:rsid w:val="00AB2BEC"/>
    <w:rsid w:val="00AB2E50"/>
    <w:rsid w:val="00AB2F0A"/>
    <w:rsid w:val="00AB2FB8"/>
    <w:rsid w:val="00AB3046"/>
    <w:rsid w:val="00AB3274"/>
    <w:rsid w:val="00AB36F5"/>
    <w:rsid w:val="00AB42C5"/>
    <w:rsid w:val="00AB4A00"/>
    <w:rsid w:val="00AB4AAE"/>
    <w:rsid w:val="00AB57CD"/>
    <w:rsid w:val="00AB58E9"/>
    <w:rsid w:val="00AB607D"/>
    <w:rsid w:val="00AB6C13"/>
    <w:rsid w:val="00AB70C0"/>
    <w:rsid w:val="00AB7957"/>
    <w:rsid w:val="00AB7B4F"/>
    <w:rsid w:val="00AC082A"/>
    <w:rsid w:val="00AC1843"/>
    <w:rsid w:val="00AC26C9"/>
    <w:rsid w:val="00AC2743"/>
    <w:rsid w:val="00AC2C9B"/>
    <w:rsid w:val="00AC391F"/>
    <w:rsid w:val="00AC48D1"/>
    <w:rsid w:val="00AC4CF8"/>
    <w:rsid w:val="00AC4D69"/>
    <w:rsid w:val="00AC52D1"/>
    <w:rsid w:val="00AC640D"/>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95C"/>
    <w:rsid w:val="00AD5D50"/>
    <w:rsid w:val="00AD5DFC"/>
    <w:rsid w:val="00AD6037"/>
    <w:rsid w:val="00AD6138"/>
    <w:rsid w:val="00AD615B"/>
    <w:rsid w:val="00AD6E95"/>
    <w:rsid w:val="00AD707B"/>
    <w:rsid w:val="00AD7D5B"/>
    <w:rsid w:val="00AE0156"/>
    <w:rsid w:val="00AE0444"/>
    <w:rsid w:val="00AE0928"/>
    <w:rsid w:val="00AE0DC9"/>
    <w:rsid w:val="00AE25B4"/>
    <w:rsid w:val="00AE32A4"/>
    <w:rsid w:val="00AE36BE"/>
    <w:rsid w:val="00AE3BC6"/>
    <w:rsid w:val="00AE3FB4"/>
    <w:rsid w:val="00AE406F"/>
    <w:rsid w:val="00AE43F2"/>
    <w:rsid w:val="00AE466D"/>
    <w:rsid w:val="00AE520B"/>
    <w:rsid w:val="00AE5735"/>
    <w:rsid w:val="00AE5F92"/>
    <w:rsid w:val="00AE6139"/>
    <w:rsid w:val="00AE614C"/>
    <w:rsid w:val="00AE65DA"/>
    <w:rsid w:val="00AE6777"/>
    <w:rsid w:val="00AE7895"/>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868"/>
    <w:rsid w:val="00B0415D"/>
    <w:rsid w:val="00B050C4"/>
    <w:rsid w:val="00B0515F"/>
    <w:rsid w:val="00B05DD8"/>
    <w:rsid w:val="00B05E9C"/>
    <w:rsid w:val="00B0610E"/>
    <w:rsid w:val="00B06527"/>
    <w:rsid w:val="00B06C37"/>
    <w:rsid w:val="00B06ED4"/>
    <w:rsid w:val="00B070CC"/>
    <w:rsid w:val="00B07CD4"/>
    <w:rsid w:val="00B10542"/>
    <w:rsid w:val="00B10C46"/>
    <w:rsid w:val="00B11298"/>
    <w:rsid w:val="00B112F9"/>
    <w:rsid w:val="00B11A6F"/>
    <w:rsid w:val="00B11EFD"/>
    <w:rsid w:val="00B11F0D"/>
    <w:rsid w:val="00B12A08"/>
    <w:rsid w:val="00B130FB"/>
    <w:rsid w:val="00B137BF"/>
    <w:rsid w:val="00B14638"/>
    <w:rsid w:val="00B1492D"/>
    <w:rsid w:val="00B14DAB"/>
    <w:rsid w:val="00B14DDC"/>
    <w:rsid w:val="00B15132"/>
    <w:rsid w:val="00B16172"/>
    <w:rsid w:val="00B1634E"/>
    <w:rsid w:val="00B16DFD"/>
    <w:rsid w:val="00B16F93"/>
    <w:rsid w:val="00B21216"/>
    <w:rsid w:val="00B21618"/>
    <w:rsid w:val="00B22584"/>
    <w:rsid w:val="00B226CC"/>
    <w:rsid w:val="00B22781"/>
    <w:rsid w:val="00B22FAE"/>
    <w:rsid w:val="00B232EB"/>
    <w:rsid w:val="00B23CFA"/>
    <w:rsid w:val="00B23E63"/>
    <w:rsid w:val="00B23F41"/>
    <w:rsid w:val="00B24525"/>
    <w:rsid w:val="00B24993"/>
    <w:rsid w:val="00B24A27"/>
    <w:rsid w:val="00B24B3C"/>
    <w:rsid w:val="00B27A58"/>
    <w:rsid w:val="00B27B2A"/>
    <w:rsid w:val="00B27F4B"/>
    <w:rsid w:val="00B309D2"/>
    <w:rsid w:val="00B30C54"/>
    <w:rsid w:val="00B30F32"/>
    <w:rsid w:val="00B3109A"/>
    <w:rsid w:val="00B31216"/>
    <w:rsid w:val="00B3128E"/>
    <w:rsid w:val="00B318E0"/>
    <w:rsid w:val="00B31CFF"/>
    <w:rsid w:val="00B31DC5"/>
    <w:rsid w:val="00B31E24"/>
    <w:rsid w:val="00B330A6"/>
    <w:rsid w:val="00B33835"/>
    <w:rsid w:val="00B33B5A"/>
    <w:rsid w:val="00B3478C"/>
    <w:rsid w:val="00B368F2"/>
    <w:rsid w:val="00B36B7E"/>
    <w:rsid w:val="00B36D89"/>
    <w:rsid w:val="00B375F6"/>
    <w:rsid w:val="00B37968"/>
    <w:rsid w:val="00B37AFD"/>
    <w:rsid w:val="00B37EFD"/>
    <w:rsid w:val="00B40F13"/>
    <w:rsid w:val="00B41C74"/>
    <w:rsid w:val="00B423D9"/>
    <w:rsid w:val="00B42463"/>
    <w:rsid w:val="00B432A8"/>
    <w:rsid w:val="00B4342E"/>
    <w:rsid w:val="00B4412A"/>
    <w:rsid w:val="00B44E45"/>
    <w:rsid w:val="00B45200"/>
    <w:rsid w:val="00B45A27"/>
    <w:rsid w:val="00B45A93"/>
    <w:rsid w:val="00B45F5C"/>
    <w:rsid w:val="00B46E5A"/>
    <w:rsid w:val="00B46FDF"/>
    <w:rsid w:val="00B470D1"/>
    <w:rsid w:val="00B47885"/>
    <w:rsid w:val="00B5041B"/>
    <w:rsid w:val="00B50682"/>
    <w:rsid w:val="00B5081D"/>
    <w:rsid w:val="00B5153D"/>
    <w:rsid w:val="00B51A82"/>
    <w:rsid w:val="00B51F62"/>
    <w:rsid w:val="00B52370"/>
    <w:rsid w:val="00B52845"/>
    <w:rsid w:val="00B52F04"/>
    <w:rsid w:val="00B52F70"/>
    <w:rsid w:val="00B5364F"/>
    <w:rsid w:val="00B53CA7"/>
    <w:rsid w:val="00B53D0C"/>
    <w:rsid w:val="00B54497"/>
    <w:rsid w:val="00B54BE6"/>
    <w:rsid w:val="00B551C0"/>
    <w:rsid w:val="00B55339"/>
    <w:rsid w:val="00B564F7"/>
    <w:rsid w:val="00B566A0"/>
    <w:rsid w:val="00B56726"/>
    <w:rsid w:val="00B57876"/>
    <w:rsid w:val="00B60EAE"/>
    <w:rsid w:val="00B613EB"/>
    <w:rsid w:val="00B63E94"/>
    <w:rsid w:val="00B65224"/>
    <w:rsid w:val="00B65DDE"/>
    <w:rsid w:val="00B664A3"/>
    <w:rsid w:val="00B66FFB"/>
    <w:rsid w:val="00B67490"/>
    <w:rsid w:val="00B67869"/>
    <w:rsid w:val="00B67DA2"/>
    <w:rsid w:val="00B70D3A"/>
    <w:rsid w:val="00B7119E"/>
    <w:rsid w:val="00B71B5B"/>
    <w:rsid w:val="00B71E61"/>
    <w:rsid w:val="00B71F58"/>
    <w:rsid w:val="00B72937"/>
    <w:rsid w:val="00B73541"/>
    <w:rsid w:val="00B7447C"/>
    <w:rsid w:val="00B7451E"/>
    <w:rsid w:val="00B7496A"/>
    <w:rsid w:val="00B74AE4"/>
    <w:rsid w:val="00B74E99"/>
    <w:rsid w:val="00B75ED4"/>
    <w:rsid w:val="00B7658B"/>
    <w:rsid w:val="00B77387"/>
    <w:rsid w:val="00B77C31"/>
    <w:rsid w:val="00B8021E"/>
    <w:rsid w:val="00B80D50"/>
    <w:rsid w:val="00B81A7B"/>
    <w:rsid w:val="00B82215"/>
    <w:rsid w:val="00B82EBB"/>
    <w:rsid w:val="00B83236"/>
    <w:rsid w:val="00B835BD"/>
    <w:rsid w:val="00B836F2"/>
    <w:rsid w:val="00B8746D"/>
    <w:rsid w:val="00B874F8"/>
    <w:rsid w:val="00B879C7"/>
    <w:rsid w:val="00B901EC"/>
    <w:rsid w:val="00B90442"/>
    <w:rsid w:val="00B911FB"/>
    <w:rsid w:val="00B91383"/>
    <w:rsid w:val="00B91986"/>
    <w:rsid w:val="00B91A35"/>
    <w:rsid w:val="00B929FB"/>
    <w:rsid w:val="00B92C93"/>
    <w:rsid w:val="00B93DED"/>
    <w:rsid w:val="00B945F8"/>
    <w:rsid w:val="00B946C2"/>
    <w:rsid w:val="00B94DC4"/>
    <w:rsid w:val="00B9508D"/>
    <w:rsid w:val="00B95113"/>
    <w:rsid w:val="00B95476"/>
    <w:rsid w:val="00B95C2B"/>
    <w:rsid w:val="00B96D29"/>
    <w:rsid w:val="00B97444"/>
    <w:rsid w:val="00B977E5"/>
    <w:rsid w:val="00BA2449"/>
    <w:rsid w:val="00BA291E"/>
    <w:rsid w:val="00BA2943"/>
    <w:rsid w:val="00BA2F1F"/>
    <w:rsid w:val="00BA32BC"/>
    <w:rsid w:val="00BA37B9"/>
    <w:rsid w:val="00BA3E67"/>
    <w:rsid w:val="00BA4073"/>
    <w:rsid w:val="00BA4426"/>
    <w:rsid w:val="00BA4C38"/>
    <w:rsid w:val="00BA4CD8"/>
    <w:rsid w:val="00BA5AFB"/>
    <w:rsid w:val="00BA6618"/>
    <w:rsid w:val="00BA6659"/>
    <w:rsid w:val="00BA6AD5"/>
    <w:rsid w:val="00BA6DFE"/>
    <w:rsid w:val="00BA70DF"/>
    <w:rsid w:val="00BA7AEA"/>
    <w:rsid w:val="00BB0580"/>
    <w:rsid w:val="00BB1434"/>
    <w:rsid w:val="00BB170C"/>
    <w:rsid w:val="00BB17D2"/>
    <w:rsid w:val="00BB2E96"/>
    <w:rsid w:val="00BB34B9"/>
    <w:rsid w:val="00BB3B40"/>
    <w:rsid w:val="00BB4342"/>
    <w:rsid w:val="00BB4872"/>
    <w:rsid w:val="00BB4F91"/>
    <w:rsid w:val="00BB51EB"/>
    <w:rsid w:val="00BB542E"/>
    <w:rsid w:val="00BB58FA"/>
    <w:rsid w:val="00BB5C71"/>
    <w:rsid w:val="00BB5E6A"/>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A59"/>
    <w:rsid w:val="00BC3BF0"/>
    <w:rsid w:val="00BC4B73"/>
    <w:rsid w:val="00BC598A"/>
    <w:rsid w:val="00BC5C86"/>
    <w:rsid w:val="00BC5E03"/>
    <w:rsid w:val="00BC5E1E"/>
    <w:rsid w:val="00BC674C"/>
    <w:rsid w:val="00BC6AED"/>
    <w:rsid w:val="00BC6B28"/>
    <w:rsid w:val="00BC7497"/>
    <w:rsid w:val="00BC757A"/>
    <w:rsid w:val="00BC7580"/>
    <w:rsid w:val="00BC7A7B"/>
    <w:rsid w:val="00BD040A"/>
    <w:rsid w:val="00BD1208"/>
    <w:rsid w:val="00BD2E04"/>
    <w:rsid w:val="00BD3DC7"/>
    <w:rsid w:val="00BD4B8C"/>
    <w:rsid w:val="00BD55C0"/>
    <w:rsid w:val="00BD5986"/>
    <w:rsid w:val="00BD5B87"/>
    <w:rsid w:val="00BD5FF1"/>
    <w:rsid w:val="00BD64AD"/>
    <w:rsid w:val="00BD7EE7"/>
    <w:rsid w:val="00BE00A1"/>
    <w:rsid w:val="00BE00E7"/>
    <w:rsid w:val="00BE0585"/>
    <w:rsid w:val="00BE0FB3"/>
    <w:rsid w:val="00BE11C2"/>
    <w:rsid w:val="00BE15E4"/>
    <w:rsid w:val="00BE297E"/>
    <w:rsid w:val="00BE29DD"/>
    <w:rsid w:val="00BE4864"/>
    <w:rsid w:val="00BE5F3C"/>
    <w:rsid w:val="00BE6126"/>
    <w:rsid w:val="00BE72A6"/>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CB"/>
    <w:rsid w:val="00C00208"/>
    <w:rsid w:val="00C00562"/>
    <w:rsid w:val="00C00A4F"/>
    <w:rsid w:val="00C0100A"/>
    <w:rsid w:val="00C01EB8"/>
    <w:rsid w:val="00C02415"/>
    <w:rsid w:val="00C03385"/>
    <w:rsid w:val="00C042A9"/>
    <w:rsid w:val="00C04CCE"/>
    <w:rsid w:val="00C04DA7"/>
    <w:rsid w:val="00C05FA4"/>
    <w:rsid w:val="00C06A47"/>
    <w:rsid w:val="00C07430"/>
    <w:rsid w:val="00C07724"/>
    <w:rsid w:val="00C07C95"/>
    <w:rsid w:val="00C07F48"/>
    <w:rsid w:val="00C11795"/>
    <w:rsid w:val="00C11FA5"/>
    <w:rsid w:val="00C124DB"/>
    <w:rsid w:val="00C12BE4"/>
    <w:rsid w:val="00C12E46"/>
    <w:rsid w:val="00C13350"/>
    <w:rsid w:val="00C14CAD"/>
    <w:rsid w:val="00C155CD"/>
    <w:rsid w:val="00C159F5"/>
    <w:rsid w:val="00C16051"/>
    <w:rsid w:val="00C20F46"/>
    <w:rsid w:val="00C2212A"/>
    <w:rsid w:val="00C22214"/>
    <w:rsid w:val="00C225DA"/>
    <w:rsid w:val="00C227B2"/>
    <w:rsid w:val="00C229EC"/>
    <w:rsid w:val="00C22E91"/>
    <w:rsid w:val="00C235F7"/>
    <w:rsid w:val="00C23A1F"/>
    <w:rsid w:val="00C24C44"/>
    <w:rsid w:val="00C254CC"/>
    <w:rsid w:val="00C2597F"/>
    <w:rsid w:val="00C25EBF"/>
    <w:rsid w:val="00C261FF"/>
    <w:rsid w:val="00C267AE"/>
    <w:rsid w:val="00C267F1"/>
    <w:rsid w:val="00C26B53"/>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A23"/>
    <w:rsid w:val="00C34123"/>
    <w:rsid w:val="00C3447D"/>
    <w:rsid w:val="00C3464A"/>
    <w:rsid w:val="00C34ABA"/>
    <w:rsid w:val="00C34E75"/>
    <w:rsid w:val="00C35082"/>
    <w:rsid w:val="00C35536"/>
    <w:rsid w:val="00C35973"/>
    <w:rsid w:val="00C35BD7"/>
    <w:rsid w:val="00C36D77"/>
    <w:rsid w:val="00C37872"/>
    <w:rsid w:val="00C37FB1"/>
    <w:rsid w:val="00C41797"/>
    <w:rsid w:val="00C41AAA"/>
    <w:rsid w:val="00C42C20"/>
    <w:rsid w:val="00C42C76"/>
    <w:rsid w:val="00C42DB2"/>
    <w:rsid w:val="00C42F75"/>
    <w:rsid w:val="00C430DD"/>
    <w:rsid w:val="00C43BEA"/>
    <w:rsid w:val="00C44B10"/>
    <w:rsid w:val="00C44F0B"/>
    <w:rsid w:val="00C45BB5"/>
    <w:rsid w:val="00C46231"/>
    <w:rsid w:val="00C46838"/>
    <w:rsid w:val="00C46B09"/>
    <w:rsid w:val="00C47662"/>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851"/>
    <w:rsid w:val="00C56913"/>
    <w:rsid w:val="00C579A1"/>
    <w:rsid w:val="00C579C5"/>
    <w:rsid w:val="00C57BCD"/>
    <w:rsid w:val="00C60207"/>
    <w:rsid w:val="00C60A98"/>
    <w:rsid w:val="00C60FC0"/>
    <w:rsid w:val="00C61E89"/>
    <w:rsid w:val="00C62287"/>
    <w:rsid w:val="00C62595"/>
    <w:rsid w:val="00C6277C"/>
    <w:rsid w:val="00C62E65"/>
    <w:rsid w:val="00C632E5"/>
    <w:rsid w:val="00C63B0E"/>
    <w:rsid w:val="00C63D99"/>
    <w:rsid w:val="00C64151"/>
    <w:rsid w:val="00C643B3"/>
    <w:rsid w:val="00C64458"/>
    <w:rsid w:val="00C64A79"/>
    <w:rsid w:val="00C6565A"/>
    <w:rsid w:val="00C65D9C"/>
    <w:rsid w:val="00C66E6F"/>
    <w:rsid w:val="00C6742C"/>
    <w:rsid w:val="00C675BB"/>
    <w:rsid w:val="00C70975"/>
    <w:rsid w:val="00C70B72"/>
    <w:rsid w:val="00C71148"/>
    <w:rsid w:val="00C716C7"/>
    <w:rsid w:val="00C719E7"/>
    <w:rsid w:val="00C71A2F"/>
    <w:rsid w:val="00C721B8"/>
    <w:rsid w:val="00C725C6"/>
    <w:rsid w:val="00C72AE2"/>
    <w:rsid w:val="00C733B9"/>
    <w:rsid w:val="00C736F5"/>
    <w:rsid w:val="00C73A9B"/>
    <w:rsid w:val="00C7573D"/>
    <w:rsid w:val="00C76BC5"/>
    <w:rsid w:val="00C7736C"/>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A48"/>
    <w:rsid w:val="00C92072"/>
    <w:rsid w:val="00C92C1B"/>
    <w:rsid w:val="00C92CE0"/>
    <w:rsid w:val="00C93176"/>
    <w:rsid w:val="00C93890"/>
    <w:rsid w:val="00C942E0"/>
    <w:rsid w:val="00C9517E"/>
    <w:rsid w:val="00C95833"/>
    <w:rsid w:val="00C960D2"/>
    <w:rsid w:val="00C964F0"/>
    <w:rsid w:val="00C96C94"/>
    <w:rsid w:val="00C9787F"/>
    <w:rsid w:val="00CA06DA"/>
    <w:rsid w:val="00CA18F5"/>
    <w:rsid w:val="00CA18FD"/>
    <w:rsid w:val="00CA285F"/>
    <w:rsid w:val="00CA2BCD"/>
    <w:rsid w:val="00CA30AE"/>
    <w:rsid w:val="00CA3304"/>
    <w:rsid w:val="00CA33B0"/>
    <w:rsid w:val="00CA3AD4"/>
    <w:rsid w:val="00CA3D35"/>
    <w:rsid w:val="00CA3DD7"/>
    <w:rsid w:val="00CA4E4B"/>
    <w:rsid w:val="00CA4E64"/>
    <w:rsid w:val="00CA509E"/>
    <w:rsid w:val="00CA5139"/>
    <w:rsid w:val="00CA5DB1"/>
    <w:rsid w:val="00CA61DA"/>
    <w:rsid w:val="00CA6FEB"/>
    <w:rsid w:val="00CA7439"/>
    <w:rsid w:val="00CA7A78"/>
    <w:rsid w:val="00CA7C14"/>
    <w:rsid w:val="00CB1541"/>
    <w:rsid w:val="00CB23A9"/>
    <w:rsid w:val="00CB2CDB"/>
    <w:rsid w:val="00CB2D43"/>
    <w:rsid w:val="00CB39D8"/>
    <w:rsid w:val="00CB3D71"/>
    <w:rsid w:val="00CB4777"/>
    <w:rsid w:val="00CB4988"/>
    <w:rsid w:val="00CB5A99"/>
    <w:rsid w:val="00CB5B5A"/>
    <w:rsid w:val="00CB614E"/>
    <w:rsid w:val="00CB6FE3"/>
    <w:rsid w:val="00CB7D86"/>
    <w:rsid w:val="00CC01FC"/>
    <w:rsid w:val="00CC084E"/>
    <w:rsid w:val="00CC0A17"/>
    <w:rsid w:val="00CC0B45"/>
    <w:rsid w:val="00CC0B6F"/>
    <w:rsid w:val="00CC1607"/>
    <w:rsid w:val="00CC198E"/>
    <w:rsid w:val="00CC1E5F"/>
    <w:rsid w:val="00CC27BE"/>
    <w:rsid w:val="00CC28D7"/>
    <w:rsid w:val="00CC2D43"/>
    <w:rsid w:val="00CC2FBE"/>
    <w:rsid w:val="00CC40E7"/>
    <w:rsid w:val="00CC45D5"/>
    <w:rsid w:val="00CC6099"/>
    <w:rsid w:val="00CC6497"/>
    <w:rsid w:val="00CC6820"/>
    <w:rsid w:val="00CC7C2B"/>
    <w:rsid w:val="00CC7D8D"/>
    <w:rsid w:val="00CD067C"/>
    <w:rsid w:val="00CD2236"/>
    <w:rsid w:val="00CD2B33"/>
    <w:rsid w:val="00CD3327"/>
    <w:rsid w:val="00CD43C9"/>
    <w:rsid w:val="00CD5617"/>
    <w:rsid w:val="00CD594C"/>
    <w:rsid w:val="00CD5BC6"/>
    <w:rsid w:val="00CD63CB"/>
    <w:rsid w:val="00CD67F6"/>
    <w:rsid w:val="00CD680E"/>
    <w:rsid w:val="00CD6B74"/>
    <w:rsid w:val="00CD72C6"/>
    <w:rsid w:val="00CD763C"/>
    <w:rsid w:val="00CD78E4"/>
    <w:rsid w:val="00CD7EF3"/>
    <w:rsid w:val="00CE0123"/>
    <w:rsid w:val="00CE0487"/>
    <w:rsid w:val="00CE04D9"/>
    <w:rsid w:val="00CE04F3"/>
    <w:rsid w:val="00CE0E5C"/>
    <w:rsid w:val="00CE1003"/>
    <w:rsid w:val="00CE27DB"/>
    <w:rsid w:val="00CE376D"/>
    <w:rsid w:val="00CE40D4"/>
    <w:rsid w:val="00CE41CD"/>
    <w:rsid w:val="00CE6F77"/>
    <w:rsid w:val="00CE70DC"/>
    <w:rsid w:val="00CE7156"/>
    <w:rsid w:val="00CE76F0"/>
    <w:rsid w:val="00CE7921"/>
    <w:rsid w:val="00CE798C"/>
    <w:rsid w:val="00CE7B24"/>
    <w:rsid w:val="00CE7DB4"/>
    <w:rsid w:val="00CE7E77"/>
    <w:rsid w:val="00CF0DB4"/>
    <w:rsid w:val="00CF0EA2"/>
    <w:rsid w:val="00CF132F"/>
    <w:rsid w:val="00CF1972"/>
    <w:rsid w:val="00CF1DE2"/>
    <w:rsid w:val="00CF2124"/>
    <w:rsid w:val="00CF22D1"/>
    <w:rsid w:val="00CF303B"/>
    <w:rsid w:val="00CF337B"/>
    <w:rsid w:val="00CF35A8"/>
    <w:rsid w:val="00CF37D8"/>
    <w:rsid w:val="00CF39D5"/>
    <w:rsid w:val="00CF3D41"/>
    <w:rsid w:val="00CF4D45"/>
    <w:rsid w:val="00CF4D9C"/>
    <w:rsid w:val="00CF4E1E"/>
    <w:rsid w:val="00CF4EAB"/>
    <w:rsid w:val="00CF5935"/>
    <w:rsid w:val="00CF61E6"/>
    <w:rsid w:val="00CF6652"/>
    <w:rsid w:val="00CF67BF"/>
    <w:rsid w:val="00CF6882"/>
    <w:rsid w:val="00CF6E0E"/>
    <w:rsid w:val="00CF757B"/>
    <w:rsid w:val="00CF7AC1"/>
    <w:rsid w:val="00CF7F26"/>
    <w:rsid w:val="00D00C4B"/>
    <w:rsid w:val="00D015E2"/>
    <w:rsid w:val="00D02D73"/>
    <w:rsid w:val="00D031C4"/>
    <w:rsid w:val="00D033E5"/>
    <w:rsid w:val="00D03AFB"/>
    <w:rsid w:val="00D04AA6"/>
    <w:rsid w:val="00D04E40"/>
    <w:rsid w:val="00D04F73"/>
    <w:rsid w:val="00D05176"/>
    <w:rsid w:val="00D05602"/>
    <w:rsid w:val="00D059BA"/>
    <w:rsid w:val="00D0710D"/>
    <w:rsid w:val="00D074ED"/>
    <w:rsid w:val="00D07D2C"/>
    <w:rsid w:val="00D100F1"/>
    <w:rsid w:val="00D10113"/>
    <w:rsid w:val="00D101DE"/>
    <w:rsid w:val="00D10ECE"/>
    <w:rsid w:val="00D10FAC"/>
    <w:rsid w:val="00D11540"/>
    <w:rsid w:val="00D11C80"/>
    <w:rsid w:val="00D12003"/>
    <w:rsid w:val="00D120F4"/>
    <w:rsid w:val="00D12F47"/>
    <w:rsid w:val="00D12F9E"/>
    <w:rsid w:val="00D134FC"/>
    <w:rsid w:val="00D1416D"/>
    <w:rsid w:val="00D15989"/>
    <w:rsid w:val="00D15DEC"/>
    <w:rsid w:val="00D16644"/>
    <w:rsid w:val="00D178B8"/>
    <w:rsid w:val="00D205EB"/>
    <w:rsid w:val="00D20CDE"/>
    <w:rsid w:val="00D22A97"/>
    <w:rsid w:val="00D24493"/>
    <w:rsid w:val="00D253AD"/>
    <w:rsid w:val="00D257E4"/>
    <w:rsid w:val="00D25AE4"/>
    <w:rsid w:val="00D25D1A"/>
    <w:rsid w:val="00D26655"/>
    <w:rsid w:val="00D26729"/>
    <w:rsid w:val="00D27096"/>
    <w:rsid w:val="00D272C1"/>
    <w:rsid w:val="00D27382"/>
    <w:rsid w:val="00D2772D"/>
    <w:rsid w:val="00D31764"/>
    <w:rsid w:val="00D319FA"/>
    <w:rsid w:val="00D32E6E"/>
    <w:rsid w:val="00D34313"/>
    <w:rsid w:val="00D34490"/>
    <w:rsid w:val="00D360FA"/>
    <w:rsid w:val="00D376DB"/>
    <w:rsid w:val="00D40CD5"/>
    <w:rsid w:val="00D42207"/>
    <w:rsid w:val="00D42538"/>
    <w:rsid w:val="00D42AFC"/>
    <w:rsid w:val="00D43C36"/>
    <w:rsid w:val="00D44463"/>
    <w:rsid w:val="00D44A8C"/>
    <w:rsid w:val="00D45B4E"/>
    <w:rsid w:val="00D46481"/>
    <w:rsid w:val="00D46929"/>
    <w:rsid w:val="00D46C2F"/>
    <w:rsid w:val="00D46CE9"/>
    <w:rsid w:val="00D470D1"/>
    <w:rsid w:val="00D47213"/>
    <w:rsid w:val="00D475CD"/>
    <w:rsid w:val="00D47880"/>
    <w:rsid w:val="00D479E4"/>
    <w:rsid w:val="00D50287"/>
    <w:rsid w:val="00D50310"/>
    <w:rsid w:val="00D511DD"/>
    <w:rsid w:val="00D51251"/>
    <w:rsid w:val="00D5201B"/>
    <w:rsid w:val="00D52189"/>
    <w:rsid w:val="00D524AE"/>
    <w:rsid w:val="00D52D1F"/>
    <w:rsid w:val="00D53DB7"/>
    <w:rsid w:val="00D53EBD"/>
    <w:rsid w:val="00D5483C"/>
    <w:rsid w:val="00D551D2"/>
    <w:rsid w:val="00D5605B"/>
    <w:rsid w:val="00D56907"/>
    <w:rsid w:val="00D56B68"/>
    <w:rsid w:val="00D56BFE"/>
    <w:rsid w:val="00D56CCA"/>
    <w:rsid w:val="00D56D78"/>
    <w:rsid w:val="00D56D7A"/>
    <w:rsid w:val="00D56DC7"/>
    <w:rsid w:val="00D56F4C"/>
    <w:rsid w:val="00D5751F"/>
    <w:rsid w:val="00D57E04"/>
    <w:rsid w:val="00D57F6B"/>
    <w:rsid w:val="00D6072D"/>
    <w:rsid w:val="00D60A34"/>
    <w:rsid w:val="00D60E0A"/>
    <w:rsid w:val="00D60EAD"/>
    <w:rsid w:val="00D613BF"/>
    <w:rsid w:val="00D61511"/>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3B31"/>
    <w:rsid w:val="00D74497"/>
    <w:rsid w:val="00D74E2B"/>
    <w:rsid w:val="00D7563B"/>
    <w:rsid w:val="00D760FB"/>
    <w:rsid w:val="00D76111"/>
    <w:rsid w:val="00D776C5"/>
    <w:rsid w:val="00D77AFD"/>
    <w:rsid w:val="00D800CE"/>
    <w:rsid w:val="00D80F3E"/>
    <w:rsid w:val="00D829B3"/>
    <w:rsid w:val="00D83352"/>
    <w:rsid w:val="00D836AB"/>
    <w:rsid w:val="00D8425B"/>
    <w:rsid w:val="00D84C6D"/>
    <w:rsid w:val="00D853BD"/>
    <w:rsid w:val="00D85B5F"/>
    <w:rsid w:val="00D86955"/>
    <w:rsid w:val="00D87771"/>
    <w:rsid w:val="00D8791F"/>
    <w:rsid w:val="00D90E31"/>
    <w:rsid w:val="00D92513"/>
    <w:rsid w:val="00D92572"/>
    <w:rsid w:val="00D942AE"/>
    <w:rsid w:val="00D94DC0"/>
    <w:rsid w:val="00D95447"/>
    <w:rsid w:val="00D959DA"/>
    <w:rsid w:val="00D95CB4"/>
    <w:rsid w:val="00DA092B"/>
    <w:rsid w:val="00DA0AC6"/>
    <w:rsid w:val="00DA1178"/>
    <w:rsid w:val="00DA1A11"/>
    <w:rsid w:val="00DA1ADA"/>
    <w:rsid w:val="00DA230F"/>
    <w:rsid w:val="00DA4A66"/>
    <w:rsid w:val="00DA4D7F"/>
    <w:rsid w:val="00DA50A7"/>
    <w:rsid w:val="00DA6C28"/>
    <w:rsid w:val="00DA6C5A"/>
    <w:rsid w:val="00DA781C"/>
    <w:rsid w:val="00DB0277"/>
    <w:rsid w:val="00DB1476"/>
    <w:rsid w:val="00DB2CFE"/>
    <w:rsid w:val="00DB2DE7"/>
    <w:rsid w:val="00DB33E9"/>
    <w:rsid w:val="00DB3506"/>
    <w:rsid w:val="00DB3905"/>
    <w:rsid w:val="00DB39B5"/>
    <w:rsid w:val="00DB463A"/>
    <w:rsid w:val="00DB4BFB"/>
    <w:rsid w:val="00DB4D4F"/>
    <w:rsid w:val="00DB567E"/>
    <w:rsid w:val="00DB6191"/>
    <w:rsid w:val="00DB7520"/>
    <w:rsid w:val="00DC0434"/>
    <w:rsid w:val="00DC0FDB"/>
    <w:rsid w:val="00DC124A"/>
    <w:rsid w:val="00DC19A3"/>
    <w:rsid w:val="00DC2903"/>
    <w:rsid w:val="00DC2926"/>
    <w:rsid w:val="00DC316B"/>
    <w:rsid w:val="00DC35AE"/>
    <w:rsid w:val="00DC41E2"/>
    <w:rsid w:val="00DC5417"/>
    <w:rsid w:val="00DC5B8B"/>
    <w:rsid w:val="00DC5E0E"/>
    <w:rsid w:val="00DC6026"/>
    <w:rsid w:val="00DC6066"/>
    <w:rsid w:val="00DC79F6"/>
    <w:rsid w:val="00DD114B"/>
    <w:rsid w:val="00DD1F21"/>
    <w:rsid w:val="00DD237C"/>
    <w:rsid w:val="00DD2865"/>
    <w:rsid w:val="00DD390A"/>
    <w:rsid w:val="00DD39BF"/>
    <w:rsid w:val="00DD4CD6"/>
    <w:rsid w:val="00DD4F73"/>
    <w:rsid w:val="00DD53CA"/>
    <w:rsid w:val="00DD5F35"/>
    <w:rsid w:val="00DD6473"/>
    <w:rsid w:val="00DD78F4"/>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6582"/>
    <w:rsid w:val="00DE7003"/>
    <w:rsid w:val="00DE712F"/>
    <w:rsid w:val="00DE7A4A"/>
    <w:rsid w:val="00DF0790"/>
    <w:rsid w:val="00DF1259"/>
    <w:rsid w:val="00DF1EDF"/>
    <w:rsid w:val="00DF2CC3"/>
    <w:rsid w:val="00DF388D"/>
    <w:rsid w:val="00DF3FB5"/>
    <w:rsid w:val="00DF4095"/>
    <w:rsid w:val="00DF42E3"/>
    <w:rsid w:val="00DF5C9D"/>
    <w:rsid w:val="00DF66CE"/>
    <w:rsid w:val="00DF6BB8"/>
    <w:rsid w:val="00DF7ADC"/>
    <w:rsid w:val="00DF7EED"/>
    <w:rsid w:val="00E00309"/>
    <w:rsid w:val="00E007B3"/>
    <w:rsid w:val="00E02325"/>
    <w:rsid w:val="00E02693"/>
    <w:rsid w:val="00E0270E"/>
    <w:rsid w:val="00E027AA"/>
    <w:rsid w:val="00E02D01"/>
    <w:rsid w:val="00E04858"/>
    <w:rsid w:val="00E055AB"/>
    <w:rsid w:val="00E05D8C"/>
    <w:rsid w:val="00E05F9A"/>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BB1"/>
    <w:rsid w:val="00E14D8D"/>
    <w:rsid w:val="00E172AD"/>
    <w:rsid w:val="00E17821"/>
    <w:rsid w:val="00E17AB6"/>
    <w:rsid w:val="00E17AE7"/>
    <w:rsid w:val="00E20292"/>
    <w:rsid w:val="00E20306"/>
    <w:rsid w:val="00E20B1F"/>
    <w:rsid w:val="00E20F96"/>
    <w:rsid w:val="00E21F1D"/>
    <w:rsid w:val="00E220B7"/>
    <w:rsid w:val="00E221DB"/>
    <w:rsid w:val="00E22290"/>
    <w:rsid w:val="00E22E20"/>
    <w:rsid w:val="00E23E74"/>
    <w:rsid w:val="00E24A26"/>
    <w:rsid w:val="00E250D4"/>
    <w:rsid w:val="00E267CC"/>
    <w:rsid w:val="00E27738"/>
    <w:rsid w:val="00E27926"/>
    <w:rsid w:val="00E311BA"/>
    <w:rsid w:val="00E31DC1"/>
    <w:rsid w:val="00E32C98"/>
    <w:rsid w:val="00E35BE4"/>
    <w:rsid w:val="00E360D5"/>
    <w:rsid w:val="00E362C0"/>
    <w:rsid w:val="00E37719"/>
    <w:rsid w:val="00E4001C"/>
    <w:rsid w:val="00E4020D"/>
    <w:rsid w:val="00E40668"/>
    <w:rsid w:val="00E41002"/>
    <w:rsid w:val="00E41E97"/>
    <w:rsid w:val="00E4256F"/>
    <w:rsid w:val="00E426C3"/>
    <w:rsid w:val="00E449A2"/>
    <w:rsid w:val="00E44C38"/>
    <w:rsid w:val="00E44CA9"/>
    <w:rsid w:val="00E45E16"/>
    <w:rsid w:val="00E45F0C"/>
    <w:rsid w:val="00E45F6F"/>
    <w:rsid w:val="00E45FC7"/>
    <w:rsid w:val="00E47151"/>
    <w:rsid w:val="00E47392"/>
    <w:rsid w:val="00E478A9"/>
    <w:rsid w:val="00E47A5F"/>
    <w:rsid w:val="00E513AE"/>
    <w:rsid w:val="00E518AA"/>
    <w:rsid w:val="00E51F8A"/>
    <w:rsid w:val="00E5294E"/>
    <w:rsid w:val="00E52973"/>
    <w:rsid w:val="00E5313B"/>
    <w:rsid w:val="00E53B52"/>
    <w:rsid w:val="00E541B5"/>
    <w:rsid w:val="00E54348"/>
    <w:rsid w:val="00E5460C"/>
    <w:rsid w:val="00E54610"/>
    <w:rsid w:val="00E549BE"/>
    <w:rsid w:val="00E555D1"/>
    <w:rsid w:val="00E555D2"/>
    <w:rsid w:val="00E56DE6"/>
    <w:rsid w:val="00E574B8"/>
    <w:rsid w:val="00E60054"/>
    <w:rsid w:val="00E61802"/>
    <w:rsid w:val="00E6267B"/>
    <w:rsid w:val="00E62F9E"/>
    <w:rsid w:val="00E63391"/>
    <w:rsid w:val="00E64B05"/>
    <w:rsid w:val="00E64CFF"/>
    <w:rsid w:val="00E673E6"/>
    <w:rsid w:val="00E70355"/>
    <w:rsid w:val="00E70848"/>
    <w:rsid w:val="00E71517"/>
    <w:rsid w:val="00E71584"/>
    <w:rsid w:val="00E71F04"/>
    <w:rsid w:val="00E720A4"/>
    <w:rsid w:val="00E72952"/>
    <w:rsid w:val="00E72A8C"/>
    <w:rsid w:val="00E73D8B"/>
    <w:rsid w:val="00E7462E"/>
    <w:rsid w:val="00E75459"/>
    <w:rsid w:val="00E763B8"/>
    <w:rsid w:val="00E7652B"/>
    <w:rsid w:val="00E768BB"/>
    <w:rsid w:val="00E76A41"/>
    <w:rsid w:val="00E76B16"/>
    <w:rsid w:val="00E76BD9"/>
    <w:rsid w:val="00E76C69"/>
    <w:rsid w:val="00E76F5F"/>
    <w:rsid w:val="00E77261"/>
    <w:rsid w:val="00E7766A"/>
    <w:rsid w:val="00E7798F"/>
    <w:rsid w:val="00E8086B"/>
    <w:rsid w:val="00E80A44"/>
    <w:rsid w:val="00E80CF5"/>
    <w:rsid w:val="00E80D03"/>
    <w:rsid w:val="00E81831"/>
    <w:rsid w:val="00E82A44"/>
    <w:rsid w:val="00E82EFA"/>
    <w:rsid w:val="00E84522"/>
    <w:rsid w:val="00E846BA"/>
    <w:rsid w:val="00E84738"/>
    <w:rsid w:val="00E8489A"/>
    <w:rsid w:val="00E84E29"/>
    <w:rsid w:val="00E852F0"/>
    <w:rsid w:val="00E85565"/>
    <w:rsid w:val="00E856B8"/>
    <w:rsid w:val="00E85A6C"/>
    <w:rsid w:val="00E864FF"/>
    <w:rsid w:val="00E869EC"/>
    <w:rsid w:val="00E8731B"/>
    <w:rsid w:val="00E87F35"/>
    <w:rsid w:val="00E87FEC"/>
    <w:rsid w:val="00E90388"/>
    <w:rsid w:val="00E90537"/>
    <w:rsid w:val="00E9102D"/>
    <w:rsid w:val="00E91BDF"/>
    <w:rsid w:val="00E92F69"/>
    <w:rsid w:val="00E94B30"/>
    <w:rsid w:val="00E94C76"/>
    <w:rsid w:val="00E954C8"/>
    <w:rsid w:val="00E954D1"/>
    <w:rsid w:val="00E9573B"/>
    <w:rsid w:val="00E958B7"/>
    <w:rsid w:val="00E971E9"/>
    <w:rsid w:val="00E97E18"/>
    <w:rsid w:val="00EA0579"/>
    <w:rsid w:val="00EA1346"/>
    <w:rsid w:val="00EA1899"/>
    <w:rsid w:val="00EA21EB"/>
    <w:rsid w:val="00EA311A"/>
    <w:rsid w:val="00EA3202"/>
    <w:rsid w:val="00EA3ADD"/>
    <w:rsid w:val="00EA4780"/>
    <w:rsid w:val="00EA4C82"/>
    <w:rsid w:val="00EA4CD0"/>
    <w:rsid w:val="00EA5736"/>
    <w:rsid w:val="00EA5EB9"/>
    <w:rsid w:val="00EA6F8A"/>
    <w:rsid w:val="00EA7009"/>
    <w:rsid w:val="00EA7211"/>
    <w:rsid w:val="00EA7DF2"/>
    <w:rsid w:val="00EB04B7"/>
    <w:rsid w:val="00EB05AC"/>
    <w:rsid w:val="00EB0923"/>
    <w:rsid w:val="00EB0CD1"/>
    <w:rsid w:val="00EB1163"/>
    <w:rsid w:val="00EB12E6"/>
    <w:rsid w:val="00EB1442"/>
    <w:rsid w:val="00EB1B2D"/>
    <w:rsid w:val="00EB215A"/>
    <w:rsid w:val="00EB2716"/>
    <w:rsid w:val="00EB29FD"/>
    <w:rsid w:val="00EB2AD3"/>
    <w:rsid w:val="00EB2AFA"/>
    <w:rsid w:val="00EB2C44"/>
    <w:rsid w:val="00EB3900"/>
    <w:rsid w:val="00EB4D00"/>
    <w:rsid w:val="00EB5310"/>
    <w:rsid w:val="00EB6FA3"/>
    <w:rsid w:val="00EB752F"/>
    <w:rsid w:val="00EB7812"/>
    <w:rsid w:val="00EB791A"/>
    <w:rsid w:val="00EB7CC6"/>
    <w:rsid w:val="00EC05A2"/>
    <w:rsid w:val="00EC0793"/>
    <w:rsid w:val="00EC1E0B"/>
    <w:rsid w:val="00EC23AE"/>
    <w:rsid w:val="00EC3279"/>
    <w:rsid w:val="00EC3457"/>
    <w:rsid w:val="00EC41B0"/>
    <w:rsid w:val="00EC43E2"/>
    <w:rsid w:val="00EC4574"/>
    <w:rsid w:val="00EC5882"/>
    <w:rsid w:val="00EC6109"/>
    <w:rsid w:val="00EC6123"/>
    <w:rsid w:val="00EC74D1"/>
    <w:rsid w:val="00EC75C3"/>
    <w:rsid w:val="00EC7670"/>
    <w:rsid w:val="00ED0A3F"/>
    <w:rsid w:val="00ED2E86"/>
    <w:rsid w:val="00ED3903"/>
    <w:rsid w:val="00ED3D56"/>
    <w:rsid w:val="00ED3D5F"/>
    <w:rsid w:val="00ED4CA6"/>
    <w:rsid w:val="00ED567B"/>
    <w:rsid w:val="00ED5E25"/>
    <w:rsid w:val="00ED6846"/>
    <w:rsid w:val="00ED74E2"/>
    <w:rsid w:val="00ED77C9"/>
    <w:rsid w:val="00ED7C4B"/>
    <w:rsid w:val="00ED7F0C"/>
    <w:rsid w:val="00EE006E"/>
    <w:rsid w:val="00EE0750"/>
    <w:rsid w:val="00EE083B"/>
    <w:rsid w:val="00EE0910"/>
    <w:rsid w:val="00EE19D3"/>
    <w:rsid w:val="00EE2353"/>
    <w:rsid w:val="00EE2744"/>
    <w:rsid w:val="00EE2A9A"/>
    <w:rsid w:val="00EE320D"/>
    <w:rsid w:val="00EE4077"/>
    <w:rsid w:val="00EE4897"/>
    <w:rsid w:val="00EE4A24"/>
    <w:rsid w:val="00EE5A13"/>
    <w:rsid w:val="00EE5C85"/>
    <w:rsid w:val="00EE5D9C"/>
    <w:rsid w:val="00EE5DE2"/>
    <w:rsid w:val="00EE6015"/>
    <w:rsid w:val="00EE6425"/>
    <w:rsid w:val="00EE6F4F"/>
    <w:rsid w:val="00EE7075"/>
    <w:rsid w:val="00EE712C"/>
    <w:rsid w:val="00EE7743"/>
    <w:rsid w:val="00EF1A90"/>
    <w:rsid w:val="00EF2B33"/>
    <w:rsid w:val="00EF3054"/>
    <w:rsid w:val="00EF3F50"/>
    <w:rsid w:val="00EF4102"/>
    <w:rsid w:val="00EF4BB1"/>
    <w:rsid w:val="00EF4ECE"/>
    <w:rsid w:val="00EF569B"/>
    <w:rsid w:val="00EF7828"/>
    <w:rsid w:val="00F000EB"/>
    <w:rsid w:val="00F00592"/>
    <w:rsid w:val="00F00992"/>
    <w:rsid w:val="00F009E7"/>
    <w:rsid w:val="00F00C03"/>
    <w:rsid w:val="00F00DB4"/>
    <w:rsid w:val="00F01062"/>
    <w:rsid w:val="00F01158"/>
    <w:rsid w:val="00F0245E"/>
    <w:rsid w:val="00F02C6F"/>
    <w:rsid w:val="00F02E37"/>
    <w:rsid w:val="00F03834"/>
    <w:rsid w:val="00F03B4B"/>
    <w:rsid w:val="00F03DA9"/>
    <w:rsid w:val="00F04509"/>
    <w:rsid w:val="00F0531D"/>
    <w:rsid w:val="00F05363"/>
    <w:rsid w:val="00F05CE1"/>
    <w:rsid w:val="00F06132"/>
    <w:rsid w:val="00F06DDC"/>
    <w:rsid w:val="00F06E56"/>
    <w:rsid w:val="00F10B7B"/>
    <w:rsid w:val="00F10E56"/>
    <w:rsid w:val="00F11E0A"/>
    <w:rsid w:val="00F127BA"/>
    <w:rsid w:val="00F12E36"/>
    <w:rsid w:val="00F1319C"/>
    <w:rsid w:val="00F138E6"/>
    <w:rsid w:val="00F13D89"/>
    <w:rsid w:val="00F13F24"/>
    <w:rsid w:val="00F14DAB"/>
    <w:rsid w:val="00F150A0"/>
    <w:rsid w:val="00F17AE1"/>
    <w:rsid w:val="00F201C8"/>
    <w:rsid w:val="00F20AA4"/>
    <w:rsid w:val="00F21063"/>
    <w:rsid w:val="00F21312"/>
    <w:rsid w:val="00F21905"/>
    <w:rsid w:val="00F21AE1"/>
    <w:rsid w:val="00F21B14"/>
    <w:rsid w:val="00F22081"/>
    <w:rsid w:val="00F224FF"/>
    <w:rsid w:val="00F241D4"/>
    <w:rsid w:val="00F25519"/>
    <w:rsid w:val="00F258F3"/>
    <w:rsid w:val="00F26278"/>
    <w:rsid w:val="00F26E87"/>
    <w:rsid w:val="00F302E8"/>
    <w:rsid w:val="00F30800"/>
    <w:rsid w:val="00F30EE3"/>
    <w:rsid w:val="00F3100A"/>
    <w:rsid w:val="00F3125D"/>
    <w:rsid w:val="00F31365"/>
    <w:rsid w:val="00F31EEB"/>
    <w:rsid w:val="00F3235E"/>
    <w:rsid w:val="00F3282D"/>
    <w:rsid w:val="00F335AF"/>
    <w:rsid w:val="00F33B34"/>
    <w:rsid w:val="00F33D15"/>
    <w:rsid w:val="00F340E0"/>
    <w:rsid w:val="00F34787"/>
    <w:rsid w:val="00F34BA7"/>
    <w:rsid w:val="00F34F20"/>
    <w:rsid w:val="00F355E1"/>
    <w:rsid w:val="00F359E7"/>
    <w:rsid w:val="00F374E7"/>
    <w:rsid w:val="00F37635"/>
    <w:rsid w:val="00F40633"/>
    <w:rsid w:val="00F4120D"/>
    <w:rsid w:val="00F41789"/>
    <w:rsid w:val="00F42399"/>
    <w:rsid w:val="00F42B2A"/>
    <w:rsid w:val="00F42EAC"/>
    <w:rsid w:val="00F432A3"/>
    <w:rsid w:val="00F4366E"/>
    <w:rsid w:val="00F43FE7"/>
    <w:rsid w:val="00F4448E"/>
    <w:rsid w:val="00F452F0"/>
    <w:rsid w:val="00F45445"/>
    <w:rsid w:val="00F45958"/>
    <w:rsid w:val="00F463D9"/>
    <w:rsid w:val="00F4649B"/>
    <w:rsid w:val="00F47AB8"/>
    <w:rsid w:val="00F47B9D"/>
    <w:rsid w:val="00F47D50"/>
    <w:rsid w:val="00F50AC8"/>
    <w:rsid w:val="00F5148C"/>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341B"/>
    <w:rsid w:val="00F64356"/>
    <w:rsid w:val="00F65E87"/>
    <w:rsid w:val="00F66330"/>
    <w:rsid w:val="00F669EC"/>
    <w:rsid w:val="00F66B1B"/>
    <w:rsid w:val="00F66EF4"/>
    <w:rsid w:val="00F66EF9"/>
    <w:rsid w:val="00F6743A"/>
    <w:rsid w:val="00F67E99"/>
    <w:rsid w:val="00F70150"/>
    <w:rsid w:val="00F7088E"/>
    <w:rsid w:val="00F708C5"/>
    <w:rsid w:val="00F7161D"/>
    <w:rsid w:val="00F71E92"/>
    <w:rsid w:val="00F72082"/>
    <w:rsid w:val="00F72DDA"/>
    <w:rsid w:val="00F72FA6"/>
    <w:rsid w:val="00F7314A"/>
    <w:rsid w:val="00F7378F"/>
    <w:rsid w:val="00F739E6"/>
    <w:rsid w:val="00F739F2"/>
    <w:rsid w:val="00F73E66"/>
    <w:rsid w:val="00F74453"/>
    <w:rsid w:val="00F747C0"/>
    <w:rsid w:val="00F74C97"/>
    <w:rsid w:val="00F74FC9"/>
    <w:rsid w:val="00F7508B"/>
    <w:rsid w:val="00F77710"/>
    <w:rsid w:val="00F77D95"/>
    <w:rsid w:val="00F80AE4"/>
    <w:rsid w:val="00F82344"/>
    <w:rsid w:val="00F82B68"/>
    <w:rsid w:val="00F8375D"/>
    <w:rsid w:val="00F83E1E"/>
    <w:rsid w:val="00F8492C"/>
    <w:rsid w:val="00F85F32"/>
    <w:rsid w:val="00F8610C"/>
    <w:rsid w:val="00F8688F"/>
    <w:rsid w:val="00F878BD"/>
    <w:rsid w:val="00F901B9"/>
    <w:rsid w:val="00F91D3D"/>
    <w:rsid w:val="00F91F94"/>
    <w:rsid w:val="00F9250E"/>
    <w:rsid w:val="00F931FB"/>
    <w:rsid w:val="00F9326D"/>
    <w:rsid w:val="00F933D8"/>
    <w:rsid w:val="00F93E4F"/>
    <w:rsid w:val="00F940F5"/>
    <w:rsid w:val="00F942DA"/>
    <w:rsid w:val="00F94612"/>
    <w:rsid w:val="00F9485A"/>
    <w:rsid w:val="00F94E4E"/>
    <w:rsid w:val="00F958C2"/>
    <w:rsid w:val="00F958D4"/>
    <w:rsid w:val="00F95BDA"/>
    <w:rsid w:val="00F96561"/>
    <w:rsid w:val="00F96878"/>
    <w:rsid w:val="00F96B7A"/>
    <w:rsid w:val="00F972D1"/>
    <w:rsid w:val="00F97539"/>
    <w:rsid w:val="00F97CC3"/>
    <w:rsid w:val="00FA009A"/>
    <w:rsid w:val="00FA08DC"/>
    <w:rsid w:val="00FA16D5"/>
    <w:rsid w:val="00FA1881"/>
    <w:rsid w:val="00FA1B66"/>
    <w:rsid w:val="00FA32C1"/>
    <w:rsid w:val="00FA3BBA"/>
    <w:rsid w:val="00FA4F65"/>
    <w:rsid w:val="00FA5F38"/>
    <w:rsid w:val="00FA6CF0"/>
    <w:rsid w:val="00FA78EF"/>
    <w:rsid w:val="00FB00EE"/>
    <w:rsid w:val="00FB0E14"/>
    <w:rsid w:val="00FB27D9"/>
    <w:rsid w:val="00FB2E82"/>
    <w:rsid w:val="00FB303B"/>
    <w:rsid w:val="00FB3A44"/>
    <w:rsid w:val="00FB46B3"/>
    <w:rsid w:val="00FB54C1"/>
    <w:rsid w:val="00FB5918"/>
    <w:rsid w:val="00FB59A5"/>
    <w:rsid w:val="00FB6636"/>
    <w:rsid w:val="00FC1149"/>
    <w:rsid w:val="00FC19BB"/>
    <w:rsid w:val="00FC1E9F"/>
    <w:rsid w:val="00FC27C5"/>
    <w:rsid w:val="00FC2E0B"/>
    <w:rsid w:val="00FC338F"/>
    <w:rsid w:val="00FC3554"/>
    <w:rsid w:val="00FC394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2176"/>
    <w:rsid w:val="00FD34BB"/>
    <w:rsid w:val="00FD3F46"/>
    <w:rsid w:val="00FD487F"/>
    <w:rsid w:val="00FD54C5"/>
    <w:rsid w:val="00FD57FF"/>
    <w:rsid w:val="00FD58ED"/>
    <w:rsid w:val="00FD5AE3"/>
    <w:rsid w:val="00FD6E24"/>
    <w:rsid w:val="00FD7058"/>
    <w:rsid w:val="00FD7D3E"/>
    <w:rsid w:val="00FD7EF2"/>
    <w:rsid w:val="00FD7FAE"/>
    <w:rsid w:val="00FE0847"/>
    <w:rsid w:val="00FE1186"/>
    <w:rsid w:val="00FE1E69"/>
    <w:rsid w:val="00FE2FD7"/>
    <w:rsid w:val="00FE32C5"/>
    <w:rsid w:val="00FE382C"/>
    <w:rsid w:val="00FE39C6"/>
    <w:rsid w:val="00FE421E"/>
    <w:rsid w:val="00FE4230"/>
    <w:rsid w:val="00FE4CC5"/>
    <w:rsid w:val="00FE4EB8"/>
    <w:rsid w:val="00FE695F"/>
    <w:rsid w:val="00FE73F9"/>
    <w:rsid w:val="00FE7A4F"/>
    <w:rsid w:val="00FF02BF"/>
    <w:rsid w:val="00FF0DFA"/>
    <w:rsid w:val="00FF1422"/>
    <w:rsid w:val="00FF172F"/>
    <w:rsid w:val="00FF390F"/>
    <w:rsid w:val="00FF4566"/>
    <w:rsid w:val="00FF4E1D"/>
    <w:rsid w:val="00FF4EE4"/>
    <w:rsid w:val="00FF5C81"/>
    <w:rsid w:val="00FF633E"/>
    <w:rsid w:val="00FF64DE"/>
    <w:rsid w:val="00FF7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D5EA96"/>
  <w15:docId w15:val="{FE8D6723-6613-4753-8F7A-EFD526E28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 w:type="character" w:customStyle="1" w:styleId="bumpedfont15">
    <w:name w:val="bumpedfont15"/>
    <w:basedOn w:val="DefaultParagraphFont"/>
    <w:rsid w:val="00A77615"/>
  </w:style>
  <w:style w:type="character" w:customStyle="1" w:styleId="apple-converted-space">
    <w:name w:val="apple-converted-space"/>
    <w:basedOn w:val="DefaultParagraphFont"/>
    <w:rsid w:val="00A77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185823885">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3966954">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6" ma:contentTypeDescription="Create a new document." ma:contentTypeScope="" ma:versionID="f4f9a61d86e9b9fd08a43955ef00e248">
  <xsd:schema xmlns:xsd="http://www.w3.org/2001/XMLSchema" xmlns:xs="http://www.w3.org/2001/XMLSchema" xmlns:p="http://schemas.microsoft.com/office/2006/metadata/properties" xmlns:ns3="a7e032f0-5c46-4653-b2af-697d933f38b9" targetNamespace="http://schemas.microsoft.com/office/2006/metadata/properties" ma:root="true" ma:fieldsID="e60ccf15373b99cac74a6589a3181b3c"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6D32D8-86DD-4330-8CA0-6EC27FF7884A}">
  <ds:schemaRefs>
    <ds:schemaRef ds:uri="http://schemas.microsoft.com/office/2006/metadata/properties"/>
    <ds:schemaRef ds:uri="http://schemas.microsoft.com/office/infopath/2007/PartnerControls"/>
    <ds:schemaRef ds:uri="a7e032f0-5c46-4653-b2af-697d933f38b9"/>
  </ds:schemaRefs>
</ds:datastoreItem>
</file>

<file path=customXml/itemProps2.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customXml/itemProps3.xml><?xml version="1.0" encoding="utf-8"?>
<ds:datastoreItem xmlns:ds="http://schemas.openxmlformats.org/officeDocument/2006/customXml" ds:itemID="{082CC942-E4F0-4BCA-8411-E37A429934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91AA84-4B72-4AC4-B8FE-B2838C81B1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4</Pages>
  <Words>1303</Words>
  <Characters>7430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subject/>
  <dc:creator>TownClerk</dc:creator>
  <cp:keywords/>
  <dc:description/>
  <cp:lastModifiedBy>Town Clerk Newport Pagnell Town Council</cp:lastModifiedBy>
  <cp:revision>12</cp:revision>
  <cp:lastPrinted>2012-01-16T09:56:00Z</cp:lastPrinted>
  <dcterms:created xsi:type="dcterms:W3CDTF">2023-12-12T08:01:00Z</dcterms:created>
  <dcterms:modified xsi:type="dcterms:W3CDTF">2023-12-12T10:24:00Z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